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73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477"/>
        <w:gridCol w:w="1337"/>
        <w:gridCol w:w="563"/>
        <w:gridCol w:w="20"/>
        <w:gridCol w:w="240"/>
        <w:gridCol w:w="360"/>
        <w:gridCol w:w="316"/>
        <w:gridCol w:w="524"/>
        <w:gridCol w:w="1081"/>
        <w:gridCol w:w="152"/>
        <w:gridCol w:w="208"/>
        <w:gridCol w:w="122"/>
        <w:gridCol w:w="119"/>
        <w:gridCol w:w="148"/>
        <w:gridCol w:w="932"/>
        <w:gridCol w:w="240"/>
        <w:gridCol w:w="127"/>
        <w:gridCol w:w="232"/>
        <w:gridCol w:w="481"/>
        <w:gridCol w:w="400"/>
        <w:gridCol w:w="200"/>
        <w:gridCol w:w="236"/>
        <w:gridCol w:w="365"/>
        <w:gridCol w:w="115"/>
        <w:gridCol w:w="70"/>
      </w:tblGrid>
      <w:tr w:rsidR="009F2462" w:rsidRPr="0052206A" w14:paraId="5095CB0F" w14:textId="77777777" w:rsidTr="005A2756">
        <w:trPr>
          <w:gridBefore w:val="1"/>
          <w:gridAfter w:val="2"/>
          <w:wBefore w:w="108" w:type="dxa"/>
          <w:wAfter w:w="185" w:type="dxa"/>
          <w:trHeight w:val="1440"/>
        </w:trPr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A97517" w14:textId="77777777" w:rsidR="009F2462" w:rsidRPr="00005638" w:rsidRDefault="001D515B" w:rsidP="005A2756">
            <w:pPr>
              <w:rPr>
                <w:lang w:val="de-DE"/>
              </w:rPr>
            </w:pPr>
            <w:r w:rsidRPr="00005638">
              <w:rPr>
                <w:noProof/>
                <w:lang w:val="de-AT" w:eastAsia="de-AT"/>
              </w:rPr>
              <w:drawing>
                <wp:inline distT="0" distB="0" distL="0" distR="0" wp14:anchorId="4B8CD3AD" wp14:editId="74A1824A">
                  <wp:extent cx="1009650" cy="673100"/>
                  <wp:effectExtent l="0" t="0" r="0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6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89EC1B1" w14:textId="6D795952" w:rsidR="009F2462" w:rsidRDefault="0052206A" w:rsidP="0052206A">
            <w:pPr>
              <w:jc w:val="center"/>
              <w:rPr>
                <w:b/>
                <w:bCs/>
                <w:sz w:val="30"/>
                <w:szCs w:val="30"/>
                <w:lang w:val="de-DE"/>
              </w:rPr>
            </w:pPr>
            <w:r w:rsidRPr="0052206A">
              <w:rPr>
                <w:b/>
                <w:bCs/>
                <w:sz w:val="30"/>
                <w:szCs w:val="30"/>
                <w:lang w:val="de-DE"/>
              </w:rPr>
              <w:t>Antrag auf Erteilung einer Konformitätsbescheinigung für Instandhaltungsfunktionen</w:t>
            </w:r>
          </w:p>
          <w:p w14:paraId="63649D91" w14:textId="7E2B4DC4" w:rsidR="0052206A" w:rsidRPr="0052206A" w:rsidRDefault="0052206A" w:rsidP="0052206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52206A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Application for a certificate of conformity for maintenance functions</w:t>
            </w:r>
          </w:p>
          <w:p w14:paraId="3D6E6E99" w14:textId="36EFCD2B" w:rsidR="0052206A" w:rsidRPr="0052206A" w:rsidRDefault="0052206A" w:rsidP="0052206A">
            <w:pPr>
              <w:jc w:val="center"/>
              <w:rPr>
                <w:lang w:val="en-US"/>
              </w:rPr>
            </w:pPr>
          </w:p>
        </w:tc>
      </w:tr>
      <w:tr w:rsidR="009F2462" w:rsidRPr="0052206A" w14:paraId="6D5B539C" w14:textId="77777777" w:rsidTr="005A2756">
        <w:trPr>
          <w:gridBefore w:val="1"/>
          <w:gridAfter w:val="2"/>
          <w:wBefore w:w="108" w:type="dxa"/>
          <w:wAfter w:w="185" w:type="dxa"/>
          <w:trHeight w:val="1440"/>
        </w:trPr>
        <w:tc>
          <w:tcPr>
            <w:tcW w:w="888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D9BD25F" w14:textId="3CECB38C" w:rsidR="009F2462" w:rsidRPr="00005638" w:rsidRDefault="00812284" w:rsidP="005A2756">
            <w:pPr>
              <w:pBdr>
                <w:bottom w:val="single" w:sz="4" w:space="1" w:color="auto"/>
              </w:pBd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Antrag auf Erteilung einer Bescheinigung zur Bestätigung, dass das Instandhaltungssystem innerhalb der Europäischen Union als konform mit der Richtlinie (EU) 2016/798 des Europäischen Parlaments und des Rates und der Durchführungsverordnung (EU) 2019/779 der Kommission gilt</w:t>
            </w:r>
          </w:p>
          <w:p w14:paraId="7DE24AC5" w14:textId="2138479A" w:rsidR="009F2462" w:rsidRPr="00B24E76" w:rsidRDefault="00B24E76" w:rsidP="00B24E76">
            <w:pPr>
              <w:spacing w:before="0" w:after="0"/>
              <w:ind w:right="284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B24E76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Application for a certi</w:t>
            </w:r>
            <w:r w:rsidRPr="00B24E76">
              <w:rPr>
                <w:rFonts w:asciiTheme="minorHAnsi" w:hAnsiTheme="minorHAnsi" w:cstheme="minorHAnsi"/>
                <w:bCs/>
                <w:sz w:val="18"/>
                <w:szCs w:val="18"/>
                <w:lang w:val="de-DE"/>
              </w:rPr>
              <w:t>ﬁ</w:t>
            </w:r>
            <w:r w:rsidRPr="00B24E76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cate con</w:t>
            </w:r>
            <w:r w:rsidRPr="00B24E76">
              <w:rPr>
                <w:rFonts w:asciiTheme="minorHAnsi" w:hAnsiTheme="minorHAnsi" w:cstheme="minorHAnsi"/>
                <w:bCs/>
                <w:sz w:val="18"/>
                <w:szCs w:val="18"/>
                <w:lang w:val="de-DE"/>
              </w:rPr>
              <w:t>ﬁ</w:t>
            </w:r>
            <w:r w:rsidRPr="00B24E76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rming that the maintenance system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within the European Union is deemed to be in conformity with Directive </w:t>
            </w:r>
            <w:r w:rsidRPr="00B24E76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(EU) 2016/798 of the European Parliament and of the Council and Commission Implementing Regulation (EU) 2019/779</w:t>
            </w:r>
          </w:p>
        </w:tc>
      </w:tr>
      <w:tr w:rsidR="009F2462" w:rsidRPr="00E74E2D" w14:paraId="1338F2C8" w14:textId="77777777" w:rsidTr="005A2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0" w:type="dxa"/>
        </w:trPr>
        <w:tc>
          <w:tcPr>
            <w:tcW w:w="9103" w:type="dxa"/>
            <w:gridSpan w:val="25"/>
          </w:tcPr>
          <w:p w14:paraId="67C1326C" w14:textId="77777777" w:rsidR="009F2462" w:rsidRDefault="00005638" w:rsidP="005A2756">
            <w:pPr>
              <w:spacing w:before="240"/>
              <w:jc w:val="left"/>
              <w:rPr>
                <w:rFonts w:eastAsia="Calibri"/>
                <w:b/>
                <w:bCs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de-DE" w:eastAsia="fr-FR"/>
              </w:rPr>
              <w:t>Angaben zur Zertifizierungsstelle</w:t>
            </w:r>
          </w:p>
          <w:p w14:paraId="63A3852D" w14:textId="7DB1B4EB" w:rsidR="00ED5E7A" w:rsidRPr="00ED5E7A" w:rsidRDefault="00ED5E7A" w:rsidP="005A2756">
            <w:pPr>
              <w:spacing w:before="24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</w:pPr>
            <w:r w:rsidRPr="00ED5E7A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CERTIFICATION BODY CONTACT INFORMATION</w:t>
            </w:r>
          </w:p>
        </w:tc>
      </w:tr>
      <w:tr w:rsidR="009F2462" w:rsidRPr="00005638" w14:paraId="560C8A77" w14:textId="77777777" w:rsidTr="005A2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0" w:type="dxa"/>
        </w:trPr>
        <w:tc>
          <w:tcPr>
            <w:tcW w:w="585" w:type="dxa"/>
            <w:gridSpan w:val="2"/>
          </w:tcPr>
          <w:p w14:paraId="0AC6978F" w14:textId="77777777" w:rsidR="009F2462" w:rsidRPr="00005638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1.1</w:t>
            </w:r>
          </w:p>
        </w:tc>
        <w:tc>
          <w:tcPr>
            <w:tcW w:w="3360" w:type="dxa"/>
            <w:gridSpan w:val="7"/>
          </w:tcPr>
          <w:p w14:paraId="1716D7C5" w14:textId="77777777" w:rsidR="00ED5E7A" w:rsidRPr="00ED5E7A" w:rsidRDefault="00ED5E7A" w:rsidP="00ED5E7A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ED5E7A">
              <w:rPr>
                <w:rFonts w:eastAsia="Calibri"/>
                <w:sz w:val="20"/>
                <w:szCs w:val="20"/>
                <w:lang w:val="de-DE" w:eastAsia="fr-FR"/>
              </w:rPr>
              <w:t>Name der Zertifizierungsstelle, an die der Antrag gerichtet wird</w:t>
            </w:r>
          </w:p>
          <w:p w14:paraId="7FB10590" w14:textId="6260620E" w:rsidR="009F2462" w:rsidRPr="00ED5E7A" w:rsidRDefault="00ED5E7A" w:rsidP="00ED5E7A">
            <w:pPr>
              <w:spacing w:before="0" w:after="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en-US" w:eastAsia="fr-FR"/>
              </w:rPr>
            </w:pPr>
            <w:r w:rsidRPr="00ED5E7A">
              <w:rPr>
                <w:rFonts w:asciiTheme="minorHAnsi" w:eastAsia="Calibri" w:hAnsiTheme="minorHAnsi" w:cstheme="minorHAnsi"/>
                <w:sz w:val="18"/>
                <w:szCs w:val="18"/>
                <w:lang w:val="en-US" w:eastAsia="fr-FR"/>
              </w:rPr>
              <w:t>Name of the certification body addressed for the application</w:t>
            </w:r>
          </w:p>
        </w:tc>
        <w:tc>
          <w:tcPr>
            <w:tcW w:w="5158" w:type="dxa"/>
            <w:gridSpan w:val="16"/>
            <w:tcBorders>
              <w:bottom w:val="single" w:sz="4" w:space="0" w:color="auto"/>
            </w:tcBorders>
          </w:tcPr>
          <w:p w14:paraId="452F637E" w14:textId="77777777" w:rsidR="009F2462" w:rsidRPr="00005638" w:rsidRDefault="00005638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ERC GmbH</w:t>
            </w:r>
          </w:p>
          <w:p w14:paraId="4608AE1E" w14:textId="77777777" w:rsidR="00005638" w:rsidRPr="00005638" w:rsidRDefault="00005638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9F2462" w:rsidRPr="00005638" w14:paraId="6252EDF7" w14:textId="77777777" w:rsidTr="005A2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0" w:type="dxa"/>
        </w:trPr>
        <w:tc>
          <w:tcPr>
            <w:tcW w:w="585" w:type="dxa"/>
            <w:gridSpan w:val="2"/>
          </w:tcPr>
          <w:p w14:paraId="3A28E1B4" w14:textId="77777777" w:rsidR="009F2462" w:rsidRPr="00005638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3360" w:type="dxa"/>
            <w:gridSpan w:val="7"/>
          </w:tcPr>
          <w:p w14:paraId="4D679480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5158" w:type="dxa"/>
            <w:gridSpan w:val="16"/>
            <w:tcBorders>
              <w:top w:val="single" w:sz="4" w:space="0" w:color="auto"/>
            </w:tcBorders>
          </w:tcPr>
          <w:p w14:paraId="19B8D1BD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9F2462" w:rsidRPr="00005638" w14:paraId="3A65D6D0" w14:textId="77777777" w:rsidTr="005A2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0" w:type="dxa"/>
        </w:trPr>
        <w:tc>
          <w:tcPr>
            <w:tcW w:w="585" w:type="dxa"/>
            <w:gridSpan w:val="2"/>
          </w:tcPr>
          <w:p w14:paraId="22800050" w14:textId="77777777" w:rsidR="009F2462" w:rsidRPr="00005638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1.2</w:t>
            </w:r>
          </w:p>
        </w:tc>
        <w:tc>
          <w:tcPr>
            <w:tcW w:w="3360" w:type="dxa"/>
            <w:gridSpan w:val="7"/>
          </w:tcPr>
          <w:p w14:paraId="63D0E1B6" w14:textId="77777777" w:rsidR="00ED5E7A" w:rsidRPr="00ED5E7A" w:rsidRDefault="00ED5E7A" w:rsidP="00ED5E7A">
            <w:pPr>
              <w:spacing w:before="0" w:after="0"/>
              <w:jc w:val="left"/>
              <w:rPr>
                <w:bCs/>
                <w:sz w:val="20"/>
                <w:szCs w:val="20"/>
                <w:lang w:val="de-DE" w:eastAsia="fr-FR"/>
              </w:rPr>
            </w:pPr>
            <w:r w:rsidRPr="00ED5E7A">
              <w:rPr>
                <w:bCs/>
                <w:sz w:val="20"/>
                <w:szCs w:val="20"/>
                <w:lang w:val="de-DE" w:eastAsia="fr-FR"/>
              </w:rPr>
              <w:t>Aktenzeichen der Zertifizierungsstelle</w:t>
            </w:r>
          </w:p>
          <w:p w14:paraId="2398BFE7" w14:textId="5F6FF2D5" w:rsidR="009F2462" w:rsidRPr="00ED5E7A" w:rsidRDefault="00ED5E7A" w:rsidP="00ED5E7A">
            <w:pPr>
              <w:spacing w:before="0" w:after="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</w:pPr>
            <w:r w:rsidRPr="00ED5E7A">
              <w:rPr>
                <w:rFonts w:asciiTheme="minorHAnsi" w:hAnsiTheme="minorHAnsi" w:cstheme="minorHAnsi"/>
                <w:bCs/>
                <w:sz w:val="18"/>
                <w:szCs w:val="18"/>
                <w:lang w:val="de-DE" w:eastAsia="fr-FR"/>
              </w:rPr>
              <w:t>Certiﬁcation body reference number</w:t>
            </w:r>
          </w:p>
        </w:tc>
        <w:tc>
          <w:tcPr>
            <w:tcW w:w="5158" w:type="dxa"/>
            <w:gridSpan w:val="16"/>
          </w:tcPr>
          <w:p w14:paraId="3606B54B" w14:textId="6F81F730" w:rsidR="009F2462" w:rsidRPr="00005638" w:rsidRDefault="00925EEB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EIN AT/30/02</w:t>
            </w:r>
            <w:r w:rsidR="000C05F4">
              <w:rPr>
                <w:rFonts w:eastAsia="Calibri"/>
                <w:sz w:val="20"/>
                <w:szCs w:val="20"/>
                <w:lang w:val="de-DE" w:eastAsia="fr-FR"/>
              </w:rPr>
              <w:t>21</w:t>
            </w:r>
            <w:r w:rsidR="00005638" w:rsidRPr="00005638">
              <w:rPr>
                <w:rFonts w:eastAsia="Calibri"/>
                <w:sz w:val="20"/>
                <w:szCs w:val="20"/>
                <w:lang w:val="de-DE" w:eastAsia="fr-FR"/>
              </w:rPr>
              <w:t>/000</w:t>
            </w:r>
            <w:r w:rsidR="006E4FA7">
              <w:rPr>
                <w:rFonts w:eastAsia="Calibri"/>
                <w:sz w:val="20"/>
                <w:szCs w:val="20"/>
                <w:lang w:val="de-DE" w:eastAsia="fr-FR"/>
              </w:rPr>
              <w:t>2</w:t>
            </w:r>
          </w:p>
        </w:tc>
      </w:tr>
      <w:tr w:rsidR="009F2462" w:rsidRPr="00005638" w14:paraId="747C4562" w14:textId="77777777" w:rsidTr="005A2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0" w:type="dxa"/>
        </w:trPr>
        <w:tc>
          <w:tcPr>
            <w:tcW w:w="585" w:type="dxa"/>
            <w:gridSpan w:val="2"/>
          </w:tcPr>
          <w:p w14:paraId="6FEEB7DC" w14:textId="77777777" w:rsidR="009F2462" w:rsidRPr="00005638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3360" w:type="dxa"/>
            <w:gridSpan w:val="7"/>
          </w:tcPr>
          <w:p w14:paraId="34106C02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5158" w:type="dxa"/>
            <w:gridSpan w:val="16"/>
            <w:tcBorders>
              <w:top w:val="single" w:sz="4" w:space="0" w:color="auto"/>
            </w:tcBorders>
          </w:tcPr>
          <w:p w14:paraId="750C5094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9F2462" w:rsidRPr="00005638" w14:paraId="009A41F1" w14:textId="77777777" w:rsidTr="0081228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0" w:type="dxa"/>
        </w:trPr>
        <w:tc>
          <w:tcPr>
            <w:tcW w:w="585" w:type="dxa"/>
            <w:gridSpan w:val="2"/>
          </w:tcPr>
          <w:p w14:paraId="5E7EB81C" w14:textId="77777777" w:rsidR="009F2462" w:rsidRPr="00005638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1.3</w:t>
            </w:r>
          </w:p>
        </w:tc>
        <w:tc>
          <w:tcPr>
            <w:tcW w:w="3360" w:type="dxa"/>
            <w:gridSpan w:val="7"/>
            <w:vMerge w:val="restart"/>
          </w:tcPr>
          <w:p w14:paraId="5DD8E3F4" w14:textId="77777777" w:rsidR="009F2462" w:rsidRDefault="00812284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Vollständige Postanschrift</w:t>
            </w:r>
          </w:p>
          <w:p w14:paraId="03B14307" w14:textId="77777777" w:rsidR="00812284" w:rsidRDefault="00812284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(Straße, Postleitzahl, Ort, Land)</w:t>
            </w:r>
          </w:p>
          <w:p w14:paraId="3E69FF96" w14:textId="7543A1F9" w:rsidR="00ED5E7A" w:rsidRPr="00ED5E7A" w:rsidRDefault="00ED5E7A" w:rsidP="005A2756">
            <w:pPr>
              <w:spacing w:before="0" w:after="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en-US" w:eastAsia="fr-FR"/>
              </w:rPr>
            </w:pPr>
            <w:r w:rsidRPr="00ED5E7A">
              <w:rPr>
                <w:rFonts w:asciiTheme="minorHAnsi" w:eastAsia="Calibri" w:hAnsiTheme="minorHAnsi" w:cstheme="minorHAnsi"/>
                <w:sz w:val="18"/>
                <w:szCs w:val="18"/>
                <w:lang w:val="en-US" w:eastAsia="fr-FR"/>
              </w:rPr>
              <w:t>Complete postal address (street, postal code,city, country)</w:t>
            </w:r>
          </w:p>
        </w:tc>
        <w:tc>
          <w:tcPr>
            <w:tcW w:w="5158" w:type="dxa"/>
            <w:gridSpan w:val="16"/>
            <w:tcBorders>
              <w:bottom w:val="single" w:sz="4" w:space="0" w:color="auto"/>
            </w:tcBorders>
          </w:tcPr>
          <w:p w14:paraId="037EE92C" w14:textId="24EBBF4E" w:rsidR="00005638" w:rsidRPr="00005638" w:rsidRDefault="00414982" w:rsidP="00005638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Elisabethstraße 101</w:t>
            </w:r>
          </w:p>
          <w:p w14:paraId="36C401FF" w14:textId="4DBB89A1" w:rsidR="00005638" w:rsidRPr="00005638" w:rsidRDefault="00005638" w:rsidP="00005638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80</w:t>
            </w:r>
            <w:r w:rsidR="00414982">
              <w:rPr>
                <w:rFonts w:eastAsia="Calibri"/>
                <w:sz w:val="20"/>
                <w:szCs w:val="20"/>
                <w:lang w:val="de-DE" w:eastAsia="fr-FR"/>
              </w:rPr>
              <w:t>1</w:t>
            </w: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0 Graz</w:t>
            </w:r>
          </w:p>
          <w:p w14:paraId="188D5248" w14:textId="77777777" w:rsidR="009F2462" w:rsidRPr="00005638" w:rsidRDefault="00005638" w:rsidP="00005638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Österreich</w:t>
            </w:r>
          </w:p>
        </w:tc>
      </w:tr>
      <w:tr w:rsidR="009F2462" w:rsidRPr="00005638" w14:paraId="3052D420" w14:textId="77777777" w:rsidTr="0081228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0" w:type="dxa"/>
        </w:trPr>
        <w:tc>
          <w:tcPr>
            <w:tcW w:w="585" w:type="dxa"/>
            <w:gridSpan w:val="2"/>
          </w:tcPr>
          <w:p w14:paraId="38E06D5A" w14:textId="77777777" w:rsidR="009F2462" w:rsidRPr="00005638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3360" w:type="dxa"/>
            <w:gridSpan w:val="7"/>
            <w:vMerge/>
          </w:tcPr>
          <w:p w14:paraId="14CFF562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5158" w:type="dxa"/>
            <w:gridSpan w:val="16"/>
            <w:tcBorders>
              <w:top w:val="single" w:sz="4" w:space="0" w:color="auto"/>
            </w:tcBorders>
          </w:tcPr>
          <w:p w14:paraId="09056DD2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9F2462" w:rsidRPr="00E74E2D" w14:paraId="23D7BF33" w14:textId="77777777" w:rsidTr="005A2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0" w:type="dxa"/>
        </w:trPr>
        <w:tc>
          <w:tcPr>
            <w:tcW w:w="9103" w:type="dxa"/>
            <w:gridSpan w:val="25"/>
          </w:tcPr>
          <w:p w14:paraId="7431C959" w14:textId="77777777" w:rsidR="009F2462" w:rsidRDefault="00005638" w:rsidP="005A2756">
            <w:pPr>
              <w:spacing w:before="240"/>
              <w:jc w:val="left"/>
              <w:rPr>
                <w:rFonts w:eastAsia="Calibri"/>
                <w:b/>
                <w:bCs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de-DE" w:eastAsia="fr-FR"/>
              </w:rPr>
              <w:t>Angaben zum Antragsteller</w:t>
            </w:r>
          </w:p>
          <w:p w14:paraId="3A247636" w14:textId="11A260A5" w:rsidR="00095EC5" w:rsidRPr="00095EC5" w:rsidRDefault="00095EC5" w:rsidP="005A2756">
            <w:pPr>
              <w:spacing w:before="24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</w:pPr>
            <w:r w:rsidRPr="00095EC5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APPLICANT INFORMATION</w:t>
            </w:r>
          </w:p>
        </w:tc>
      </w:tr>
      <w:tr w:rsidR="009F2462" w:rsidRPr="00E74E2D" w14:paraId="3AC63125" w14:textId="77777777" w:rsidTr="005A2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85" w:type="dxa"/>
            <w:gridSpan w:val="2"/>
          </w:tcPr>
          <w:p w14:paraId="26CEC93E" w14:textId="77777777" w:rsidR="009F2462" w:rsidRPr="00005638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2.1</w:t>
            </w:r>
          </w:p>
        </w:tc>
        <w:tc>
          <w:tcPr>
            <w:tcW w:w="2836" w:type="dxa"/>
            <w:gridSpan w:val="6"/>
          </w:tcPr>
          <w:p w14:paraId="59A33663" w14:textId="77777777" w:rsidR="009F2462" w:rsidRDefault="00005638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Eingetragener Name (einschl. Rechtsform)</w:t>
            </w:r>
          </w:p>
          <w:p w14:paraId="660B0E76" w14:textId="133EBBC4" w:rsidR="00ED5E7A" w:rsidRPr="00ED5E7A" w:rsidRDefault="00ED5E7A" w:rsidP="005A2756">
            <w:pPr>
              <w:spacing w:before="60" w:after="6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</w:pPr>
            <w:r w:rsidRPr="00ED5E7A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Legal title</w:t>
            </w:r>
          </w:p>
        </w:tc>
        <w:tc>
          <w:tcPr>
            <w:tcW w:w="5752" w:type="dxa"/>
            <w:gridSpan w:val="18"/>
            <w:tcBorders>
              <w:bottom w:val="single" w:sz="4" w:space="0" w:color="auto"/>
            </w:tcBorders>
          </w:tcPr>
          <w:p w14:paraId="5136B4E2" w14:textId="77777777" w:rsidR="009F2462" w:rsidRPr="00E74E2D" w:rsidRDefault="009F2462" w:rsidP="005A2756">
            <w:pPr>
              <w:spacing w:before="60" w:after="60"/>
              <w:jc w:val="left"/>
              <w:rPr>
                <w:rFonts w:eastAsia="Calibri"/>
                <w:b/>
                <w:sz w:val="20"/>
                <w:szCs w:val="20"/>
                <w:lang w:val="de-DE" w:eastAsia="fr-FR"/>
              </w:rPr>
            </w:pPr>
            <w:bookmarkStart w:id="0" w:name="_GoBack"/>
            <w:bookmarkEnd w:id="0"/>
          </w:p>
        </w:tc>
      </w:tr>
      <w:tr w:rsidR="009F2462" w:rsidRPr="00ED5E7A" w14:paraId="33BD2AE1" w14:textId="77777777" w:rsidTr="00ED5E7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85" w:type="dxa"/>
            <w:gridSpan w:val="2"/>
          </w:tcPr>
          <w:p w14:paraId="6058399F" w14:textId="77777777" w:rsidR="009F2462" w:rsidRPr="00005638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2.2</w:t>
            </w:r>
          </w:p>
        </w:tc>
        <w:tc>
          <w:tcPr>
            <w:tcW w:w="2836" w:type="dxa"/>
            <w:gridSpan w:val="6"/>
            <w:vMerge w:val="restart"/>
            <w:vAlign w:val="center"/>
          </w:tcPr>
          <w:p w14:paraId="64258893" w14:textId="77777777" w:rsidR="009F2462" w:rsidRDefault="00005638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vollständige Postanschrift (Straße, Postleitzahl, Ort, Land)</w:t>
            </w:r>
          </w:p>
          <w:p w14:paraId="33A77928" w14:textId="3B6FE792" w:rsidR="00ED5E7A" w:rsidRPr="00ED5E7A" w:rsidRDefault="00ED5E7A" w:rsidP="005A2756">
            <w:pPr>
              <w:spacing w:before="60" w:after="6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en-US" w:eastAsia="fr-FR"/>
              </w:rPr>
            </w:pPr>
            <w:r w:rsidRPr="00ED5E7A">
              <w:rPr>
                <w:rFonts w:asciiTheme="minorHAnsi" w:eastAsia="Calibri" w:hAnsiTheme="minorHAnsi" w:cstheme="minorHAnsi"/>
                <w:sz w:val="18"/>
                <w:szCs w:val="18"/>
                <w:lang w:val="en-US" w:eastAsia="fr-FR"/>
              </w:rPr>
              <w:t>Complete postal address (street, postal code, city, country)</w:t>
            </w:r>
          </w:p>
        </w:tc>
        <w:tc>
          <w:tcPr>
            <w:tcW w:w="5752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4C4D401C" w14:textId="77777777" w:rsidR="009F2462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en-US" w:eastAsia="fr-FR"/>
              </w:rPr>
            </w:pPr>
          </w:p>
          <w:p w14:paraId="28724653" w14:textId="77777777" w:rsidR="00ED5E7A" w:rsidRDefault="00ED5E7A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en-US" w:eastAsia="fr-FR"/>
              </w:rPr>
            </w:pPr>
          </w:p>
          <w:p w14:paraId="3ADFB8B1" w14:textId="4AA148CA" w:rsidR="00ED5E7A" w:rsidRPr="00ED5E7A" w:rsidRDefault="00ED5E7A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en-US" w:eastAsia="fr-FR"/>
              </w:rPr>
            </w:pPr>
          </w:p>
        </w:tc>
      </w:tr>
      <w:tr w:rsidR="009F2462" w:rsidRPr="00ED5E7A" w14:paraId="60B0B7C7" w14:textId="77777777" w:rsidTr="00ED5E7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85" w:type="dxa"/>
            <w:gridSpan w:val="2"/>
          </w:tcPr>
          <w:p w14:paraId="7B22C5A3" w14:textId="77777777" w:rsidR="009F2462" w:rsidRPr="00ED5E7A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  <w:lang w:val="en-US" w:eastAsia="fr-FR"/>
              </w:rPr>
            </w:pPr>
          </w:p>
        </w:tc>
        <w:tc>
          <w:tcPr>
            <w:tcW w:w="2836" w:type="dxa"/>
            <w:gridSpan w:val="6"/>
            <w:vMerge/>
          </w:tcPr>
          <w:p w14:paraId="0004FE7F" w14:textId="77777777" w:rsidR="009F2462" w:rsidRPr="00ED5E7A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en-US" w:eastAsia="fr-FR"/>
              </w:rPr>
            </w:pPr>
          </w:p>
        </w:tc>
        <w:tc>
          <w:tcPr>
            <w:tcW w:w="5752" w:type="dxa"/>
            <w:gridSpan w:val="18"/>
            <w:tcBorders>
              <w:top w:val="single" w:sz="4" w:space="0" w:color="auto"/>
            </w:tcBorders>
          </w:tcPr>
          <w:p w14:paraId="5AA4006A" w14:textId="77777777" w:rsidR="009F2462" w:rsidRPr="00ED5E7A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en-US" w:eastAsia="fr-FR"/>
              </w:rPr>
            </w:pPr>
          </w:p>
        </w:tc>
      </w:tr>
      <w:tr w:rsidR="009F2462" w:rsidRPr="00005638" w14:paraId="55F29757" w14:textId="77777777" w:rsidTr="00ED5E7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85" w:type="dxa"/>
            <w:gridSpan w:val="2"/>
          </w:tcPr>
          <w:p w14:paraId="768729C0" w14:textId="77777777" w:rsidR="009F2462" w:rsidRPr="00005638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2.3</w:t>
            </w:r>
          </w:p>
        </w:tc>
        <w:tc>
          <w:tcPr>
            <w:tcW w:w="1900" w:type="dxa"/>
            <w:gridSpan w:val="2"/>
          </w:tcPr>
          <w:p w14:paraId="2C5E4ACE" w14:textId="77777777" w:rsidR="009F2462" w:rsidRDefault="00005638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Telefonnummer</w:t>
            </w:r>
          </w:p>
          <w:p w14:paraId="3A59B07F" w14:textId="69624C4A" w:rsidR="00ED5E7A" w:rsidRPr="00ED5E7A" w:rsidRDefault="00ED5E7A" w:rsidP="005A2756">
            <w:pPr>
              <w:spacing w:before="60" w:after="6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</w:pPr>
            <w:r w:rsidRPr="00ED5E7A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Phone number</w:t>
            </w:r>
          </w:p>
        </w:tc>
        <w:tc>
          <w:tcPr>
            <w:tcW w:w="2541" w:type="dxa"/>
            <w:gridSpan w:val="6"/>
            <w:tcBorders>
              <w:bottom w:val="single" w:sz="4" w:space="0" w:color="auto"/>
            </w:tcBorders>
          </w:tcPr>
          <w:p w14:paraId="1DD4DAD2" w14:textId="77777777" w:rsidR="009F2462" w:rsidRPr="00005638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482" w:type="dxa"/>
            <w:gridSpan w:val="3"/>
          </w:tcPr>
          <w:p w14:paraId="09DB663C" w14:textId="77777777" w:rsidR="009F2462" w:rsidRPr="00005638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2.4</w:t>
            </w:r>
          </w:p>
        </w:tc>
        <w:tc>
          <w:tcPr>
            <w:tcW w:w="1798" w:type="dxa"/>
            <w:gridSpan w:val="6"/>
          </w:tcPr>
          <w:p w14:paraId="1176C1F1" w14:textId="77777777" w:rsidR="009F2462" w:rsidRDefault="00005638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Telefaxnummer</w:t>
            </w:r>
          </w:p>
          <w:p w14:paraId="40EDCB43" w14:textId="752C0A26" w:rsidR="00ED5E7A" w:rsidRPr="00ED5E7A" w:rsidRDefault="00ED5E7A" w:rsidP="005A2756">
            <w:pPr>
              <w:spacing w:before="60" w:after="6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</w:pPr>
            <w:r w:rsidRPr="00ED5E7A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Fax number</w:t>
            </w:r>
          </w:p>
        </w:tc>
        <w:tc>
          <w:tcPr>
            <w:tcW w:w="1867" w:type="dxa"/>
            <w:gridSpan w:val="7"/>
          </w:tcPr>
          <w:p w14:paraId="7D9B9D68" w14:textId="77777777" w:rsidR="009F2462" w:rsidRPr="00005638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9F2462" w:rsidRPr="00005638" w14:paraId="32BCD614" w14:textId="77777777" w:rsidTr="005A2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85" w:type="dxa"/>
            <w:gridSpan w:val="2"/>
          </w:tcPr>
          <w:p w14:paraId="56A4C87C" w14:textId="77777777" w:rsidR="009F2462" w:rsidRPr="00005638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2.5</w:t>
            </w:r>
          </w:p>
        </w:tc>
        <w:tc>
          <w:tcPr>
            <w:tcW w:w="1900" w:type="dxa"/>
            <w:gridSpan w:val="2"/>
          </w:tcPr>
          <w:p w14:paraId="52881706" w14:textId="77777777" w:rsidR="009F2462" w:rsidRPr="003B6C8C" w:rsidRDefault="00005638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fr-FR" w:eastAsia="fr-FR"/>
              </w:rPr>
            </w:pPr>
            <w:r w:rsidRPr="003B6C8C">
              <w:rPr>
                <w:rFonts w:eastAsia="Calibri"/>
                <w:sz w:val="20"/>
                <w:szCs w:val="20"/>
                <w:lang w:val="fr-FR" w:eastAsia="fr-FR"/>
              </w:rPr>
              <w:t>E-mail-A</w:t>
            </w:r>
            <w:r w:rsidR="009F2462" w:rsidRPr="003B6C8C">
              <w:rPr>
                <w:rFonts w:eastAsia="Calibri"/>
                <w:sz w:val="20"/>
                <w:szCs w:val="20"/>
                <w:lang w:val="fr-FR" w:eastAsia="fr-FR"/>
              </w:rPr>
              <w:t>dress</w:t>
            </w:r>
            <w:r w:rsidRPr="003B6C8C">
              <w:rPr>
                <w:rFonts w:eastAsia="Calibri"/>
                <w:sz w:val="20"/>
                <w:szCs w:val="20"/>
                <w:lang w:val="fr-FR" w:eastAsia="fr-FR"/>
              </w:rPr>
              <w:t>e</w:t>
            </w:r>
          </w:p>
          <w:p w14:paraId="0AAC1BC3" w14:textId="51BF1D40" w:rsidR="00ED5E7A" w:rsidRPr="003B6C8C" w:rsidRDefault="00ED5E7A" w:rsidP="005A2756">
            <w:pPr>
              <w:spacing w:before="60" w:after="6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fr-FR" w:eastAsia="fr-FR"/>
              </w:rPr>
            </w:pPr>
            <w:r w:rsidRPr="003B6C8C">
              <w:rPr>
                <w:rFonts w:asciiTheme="minorHAnsi" w:eastAsia="Calibri" w:hAnsiTheme="minorHAnsi" w:cstheme="minorHAnsi"/>
                <w:sz w:val="18"/>
                <w:szCs w:val="18"/>
                <w:lang w:val="fr-FR" w:eastAsia="fr-FR"/>
              </w:rPr>
              <w:t>Email adress</w:t>
            </w:r>
          </w:p>
        </w:tc>
        <w:tc>
          <w:tcPr>
            <w:tcW w:w="25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7B1ABBC" w14:textId="77777777" w:rsidR="009F2462" w:rsidRPr="003B6C8C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fr-FR" w:eastAsia="fr-FR"/>
              </w:rPr>
            </w:pPr>
          </w:p>
        </w:tc>
        <w:tc>
          <w:tcPr>
            <w:tcW w:w="482" w:type="dxa"/>
            <w:gridSpan w:val="3"/>
          </w:tcPr>
          <w:p w14:paraId="4615FEFF" w14:textId="77777777" w:rsidR="009F2462" w:rsidRPr="00005638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2.6</w:t>
            </w:r>
          </w:p>
        </w:tc>
        <w:tc>
          <w:tcPr>
            <w:tcW w:w="1798" w:type="dxa"/>
            <w:gridSpan w:val="6"/>
          </w:tcPr>
          <w:p w14:paraId="508A42A8" w14:textId="77777777" w:rsidR="009F2462" w:rsidRDefault="00005638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Internetseite</w:t>
            </w:r>
          </w:p>
          <w:p w14:paraId="54E46336" w14:textId="5D1D56DC" w:rsidR="00E6338E" w:rsidRPr="00E6338E" w:rsidRDefault="00E6338E" w:rsidP="005A2756">
            <w:pPr>
              <w:spacing w:before="60" w:after="6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</w:pPr>
            <w:r w:rsidRPr="00E6338E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Website</w:t>
            </w:r>
          </w:p>
        </w:tc>
        <w:tc>
          <w:tcPr>
            <w:tcW w:w="186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8BF0201" w14:textId="77777777" w:rsidR="009F2462" w:rsidRPr="00005638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9F2462" w:rsidRPr="00005638" w14:paraId="2FEF30F5" w14:textId="77777777" w:rsidTr="005A2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85" w:type="dxa"/>
            <w:gridSpan w:val="2"/>
          </w:tcPr>
          <w:p w14:paraId="116D7E75" w14:textId="77777777" w:rsidR="009F2462" w:rsidRPr="00005638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2.7</w:t>
            </w:r>
          </w:p>
        </w:tc>
        <w:tc>
          <w:tcPr>
            <w:tcW w:w="2836" w:type="dxa"/>
            <w:gridSpan w:val="6"/>
          </w:tcPr>
          <w:p w14:paraId="2E0B1B01" w14:textId="77777777" w:rsidR="009F2462" w:rsidRDefault="00005638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Eingetragene Nummer des Unternehmens</w:t>
            </w:r>
          </w:p>
          <w:p w14:paraId="30990308" w14:textId="046DA69E" w:rsidR="00E6338E" w:rsidRPr="00E6338E" w:rsidRDefault="00E6338E" w:rsidP="005A2756">
            <w:pPr>
              <w:spacing w:before="60" w:after="6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</w:pPr>
            <w:r w:rsidRPr="00E6338E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Registration business number</w:t>
            </w:r>
          </w:p>
        </w:tc>
        <w:tc>
          <w:tcPr>
            <w:tcW w:w="1605" w:type="dxa"/>
            <w:gridSpan w:val="2"/>
            <w:tcBorders>
              <w:bottom w:val="single" w:sz="4" w:space="0" w:color="auto"/>
            </w:tcBorders>
          </w:tcPr>
          <w:p w14:paraId="79160A0B" w14:textId="77777777" w:rsidR="009F2462" w:rsidRPr="00005638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482" w:type="dxa"/>
            <w:gridSpan w:val="3"/>
          </w:tcPr>
          <w:p w14:paraId="5D8C346A" w14:textId="77777777" w:rsidR="009F2462" w:rsidRPr="00005638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2.8</w:t>
            </w:r>
          </w:p>
        </w:tc>
        <w:tc>
          <w:tcPr>
            <w:tcW w:w="1798" w:type="dxa"/>
            <w:gridSpan w:val="6"/>
          </w:tcPr>
          <w:p w14:paraId="4F5188FC" w14:textId="77777777" w:rsidR="009F2462" w:rsidRDefault="00005638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UID</w:t>
            </w:r>
          </w:p>
          <w:p w14:paraId="66C3C06A" w14:textId="165E324D" w:rsidR="00E6338E" w:rsidRPr="00E6338E" w:rsidRDefault="00E6338E" w:rsidP="005A2756">
            <w:pPr>
              <w:spacing w:before="60" w:after="6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</w:pPr>
            <w:r w:rsidRPr="00E6338E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VAT No</w:t>
            </w:r>
          </w:p>
        </w:tc>
        <w:tc>
          <w:tcPr>
            <w:tcW w:w="186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EB990A6" w14:textId="77777777" w:rsidR="009F2462" w:rsidRPr="00005638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9F2462" w:rsidRPr="00005638" w14:paraId="280528C7" w14:textId="77777777" w:rsidTr="005A2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85" w:type="dxa"/>
            <w:gridSpan w:val="2"/>
          </w:tcPr>
          <w:p w14:paraId="0635FC34" w14:textId="77777777" w:rsidR="009F2462" w:rsidRPr="00005638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2.9</w:t>
            </w:r>
          </w:p>
        </w:tc>
        <w:tc>
          <w:tcPr>
            <w:tcW w:w="2836" w:type="dxa"/>
            <w:gridSpan w:val="6"/>
          </w:tcPr>
          <w:p w14:paraId="0850E002" w14:textId="11DE826F" w:rsidR="009F2462" w:rsidRDefault="00095EC5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S</w:t>
            </w:r>
            <w:r w:rsidR="00005638">
              <w:rPr>
                <w:rFonts w:eastAsia="Calibri"/>
                <w:sz w:val="20"/>
                <w:szCs w:val="20"/>
                <w:lang w:val="de-DE" w:eastAsia="fr-FR"/>
              </w:rPr>
              <w:t>onstige Angaben</w:t>
            </w:r>
          </w:p>
          <w:p w14:paraId="6018F828" w14:textId="64DFE44C" w:rsidR="00E6338E" w:rsidRPr="00E6338E" w:rsidRDefault="00E6338E" w:rsidP="005A2756">
            <w:pPr>
              <w:spacing w:before="60" w:after="6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</w:pPr>
            <w:r w:rsidRPr="00E6338E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Other information</w:t>
            </w:r>
          </w:p>
        </w:tc>
        <w:tc>
          <w:tcPr>
            <w:tcW w:w="1605" w:type="dxa"/>
            <w:gridSpan w:val="2"/>
            <w:tcBorders>
              <w:bottom w:val="single" w:sz="4" w:space="0" w:color="auto"/>
            </w:tcBorders>
          </w:tcPr>
          <w:p w14:paraId="38F5093F" w14:textId="77777777" w:rsidR="009F2462" w:rsidRPr="00005638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280" w:type="dxa"/>
            <w:gridSpan w:val="9"/>
            <w:tcBorders>
              <w:bottom w:val="single" w:sz="4" w:space="0" w:color="auto"/>
            </w:tcBorders>
          </w:tcPr>
          <w:p w14:paraId="2B709340" w14:textId="77777777" w:rsidR="009F2462" w:rsidRPr="00005638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186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8CDBE2B" w14:textId="77777777" w:rsidR="009F2462" w:rsidRPr="00005638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9F2462" w:rsidRPr="00E74E2D" w14:paraId="5CD505E4" w14:textId="77777777" w:rsidTr="005A2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173" w:type="dxa"/>
            <w:gridSpan w:val="26"/>
          </w:tcPr>
          <w:p w14:paraId="17420657" w14:textId="77777777" w:rsidR="009F2462" w:rsidRDefault="009F2462" w:rsidP="005A2756">
            <w:pPr>
              <w:spacing w:before="60" w:after="60"/>
              <w:jc w:val="left"/>
              <w:rPr>
                <w:rFonts w:eastAsia="Calibri"/>
                <w:b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lang w:val="de-DE" w:eastAsia="fr-FR"/>
              </w:rPr>
              <w:br w:type="page"/>
            </w:r>
            <w:r w:rsidR="00005638">
              <w:rPr>
                <w:rFonts w:eastAsia="Calibri"/>
                <w:b/>
                <w:sz w:val="20"/>
                <w:szCs w:val="20"/>
                <w:lang w:val="de-DE" w:eastAsia="fr-FR"/>
              </w:rPr>
              <w:t>Angaben zum Ansprechpartner</w:t>
            </w:r>
          </w:p>
          <w:p w14:paraId="68FA13C3" w14:textId="5501E7C6" w:rsidR="00095EC5" w:rsidRPr="00095EC5" w:rsidRDefault="00095EC5" w:rsidP="005A2756">
            <w:pPr>
              <w:spacing w:before="60" w:after="6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</w:pPr>
            <w:r w:rsidRPr="00095EC5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CONTACT PERSON INFORMATION</w:t>
            </w:r>
          </w:p>
        </w:tc>
      </w:tr>
      <w:tr w:rsidR="009F2462" w:rsidRPr="00005638" w14:paraId="2FD248E6" w14:textId="77777777" w:rsidTr="00095EC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85" w:type="dxa"/>
            <w:gridSpan w:val="2"/>
          </w:tcPr>
          <w:p w14:paraId="734FE4CD" w14:textId="77777777" w:rsidR="009F2462" w:rsidRPr="00005638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3.1</w:t>
            </w:r>
          </w:p>
        </w:tc>
        <w:tc>
          <w:tcPr>
            <w:tcW w:w="2836" w:type="dxa"/>
            <w:gridSpan w:val="6"/>
          </w:tcPr>
          <w:p w14:paraId="5EF22902" w14:textId="77777777" w:rsidR="009F2462" w:rsidRPr="003B6C8C" w:rsidRDefault="00005638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en-US" w:eastAsia="fr-FR"/>
              </w:rPr>
            </w:pPr>
            <w:r w:rsidRPr="003B6C8C">
              <w:rPr>
                <w:rFonts w:eastAsia="Calibri"/>
                <w:sz w:val="20"/>
                <w:szCs w:val="20"/>
                <w:lang w:val="en-US" w:eastAsia="fr-FR"/>
              </w:rPr>
              <w:t>Nachname, Vorname</w:t>
            </w:r>
          </w:p>
          <w:p w14:paraId="5B0978AB" w14:textId="213F3261" w:rsidR="00095EC5" w:rsidRPr="00095EC5" w:rsidRDefault="00095EC5" w:rsidP="005A2756">
            <w:pPr>
              <w:spacing w:before="60" w:after="6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en-US" w:eastAsia="fr-FR"/>
              </w:rPr>
            </w:pPr>
            <w:r w:rsidRPr="00095EC5">
              <w:rPr>
                <w:rFonts w:asciiTheme="minorHAnsi" w:eastAsia="Calibri" w:hAnsiTheme="minorHAnsi" w:cstheme="minorHAnsi"/>
                <w:sz w:val="18"/>
                <w:szCs w:val="18"/>
                <w:lang w:val="en-US" w:eastAsia="fr-FR"/>
              </w:rPr>
              <w:t xml:space="preserve">Family name and </w:t>
            </w:r>
            <w:r w:rsidRPr="00095EC5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ﬁ</w:t>
            </w:r>
            <w:r w:rsidRPr="00095EC5">
              <w:rPr>
                <w:rFonts w:asciiTheme="minorHAnsi" w:eastAsia="Calibri" w:hAnsiTheme="minorHAnsi" w:cstheme="minorHAnsi"/>
                <w:sz w:val="18"/>
                <w:szCs w:val="18"/>
                <w:lang w:val="en-US" w:eastAsia="fr-FR"/>
              </w:rPr>
              <w:t>rst name</w:t>
            </w:r>
          </w:p>
        </w:tc>
        <w:tc>
          <w:tcPr>
            <w:tcW w:w="5752" w:type="dxa"/>
            <w:gridSpan w:val="18"/>
            <w:tcBorders>
              <w:bottom w:val="single" w:sz="4" w:space="0" w:color="auto"/>
            </w:tcBorders>
          </w:tcPr>
          <w:p w14:paraId="15671D0D" w14:textId="77777777" w:rsidR="009F2462" w:rsidRPr="00095EC5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en-US" w:eastAsia="fr-FR"/>
              </w:rPr>
            </w:pPr>
          </w:p>
        </w:tc>
      </w:tr>
      <w:tr w:rsidR="009F2462" w:rsidRPr="00095EC5" w14:paraId="654AEBE6" w14:textId="77777777" w:rsidTr="00095EC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85" w:type="dxa"/>
            <w:gridSpan w:val="2"/>
          </w:tcPr>
          <w:p w14:paraId="31437CD7" w14:textId="77777777" w:rsidR="009F2462" w:rsidRPr="00005638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lastRenderedPageBreak/>
              <w:t>3.2</w:t>
            </w:r>
          </w:p>
        </w:tc>
        <w:tc>
          <w:tcPr>
            <w:tcW w:w="2836" w:type="dxa"/>
            <w:gridSpan w:val="6"/>
            <w:vMerge w:val="restart"/>
            <w:vAlign w:val="center"/>
          </w:tcPr>
          <w:p w14:paraId="1C3EC448" w14:textId="77777777" w:rsidR="009F2462" w:rsidRDefault="00005638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vollständige Postanschrift (Straße, Postleitzahl, Ort, Land)</w:t>
            </w:r>
          </w:p>
          <w:p w14:paraId="0519236B" w14:textId="3D8B6A9E" w:rsidR="00095EC5" w:rsidRPr="00095EC5" w:rsidRDefault="00095EC5" w:rsidP="005A2756">
            <w:pPr>
              <w:spacing w:before="0" w:after="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en-US" w:eastAsia="fr-FR"/>
              </w:rPr>
            </w:pPr>
            <w:r w:rsidRPr="00095EC5">
              <w:rPr>
                <w:rFonts w:asciiTheme="minorHAnsi" w:eastAsia="Calibri" w:hAnsiTheme="minorHAnsi" w:cstheme="minorHAnsi"/>
                <w:sz w:val="18"/>
                <w:szCs w:val="18"/>
                <w:lang w:val="en-US" w:eastAsia="fr-FR"/>
              </w:rPr>
              <w:t>Complete postal address (street, postal code, city, country)</w:t>
            </w:r>
          </w:p>
        </w:tc>
        <w:tc>
          <w:tcPr>
            <w:tcW w:w="5752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30707525" w14:textId="77777777" w:rsidR="009F2462" w:rsidRPr="00095EC5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en-US" w:eastAsia="fr-FR"/>
              </w:rPr>
            </w:pPr>
          </w:p>
        </w:tc>
      </w:tr>
      <w:tr w:rsidR="009F2462" w:rsidRPr="00095EC5" w14:paraId="13406028" w14:textId="77777777" w:rsidTr="00095EC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85" w:type="dxa"/>
            <w:gridSpan w:val="2"/>
          </w:tcPr>
          <w:p w14:paraId="0648C022" w14:textId="77777777" w:rsidR="009F2462" w:rsidRPr="00095EC5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  <w:lang w:val="en-US" w:eastAsia="fr-FR"/>
              </w:rPr>
            </w:pPr>
          </w:p>
        </w:tc>
        <w:tc>
          <w:tcPr>
            <w:tcW w:w="2836" w:type="dxa"/>
            <w:gridSpan w:val="6"/>
            <w:vMerge/>
          </w:tcPr>
          <w:p w14:paraId="2FFF8935" w14:textId="77777777" w:rsidR="009F2462" w:rsidRPr="00095EC5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en-US" w:eastAsia="fr-FR"/>
              </w:rPr>
            </w:pPr>
          </w:p>
        </w:tc>
        <w:tc>
          <w:tcPr>
            <w:tcW w:w="5752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793F7A36" w14:textId="77777777" w:rsidR="009F2462" w:rsidRPr="00095EC5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en-US" w:eastAsia="fr-FR"/>
              </w:rPr>
            </w:pPr>
          </w:p>
        </w:tc>
      </w:tr>
      <w:tr w:rsidR="009F2462" w:rsidRPr="00005638" w14:paraId="00705711" w14:textId="77777777" w:rsidTr="005A2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85" w:type="dxa"/>
            <w:gridSpan w:val="2"/>
          </w:tcPr>
          <w:p w14:paraId="27B59FCC" w14:textId="77777777" w:rsidR="009F2462" w:rsidRPr="00005638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3.3</w:t>
            </w:r>
          </w:p>
        </w:tc>
        <w:tc>
          <w:tcPr>
            <w:tcW w:w="1900" w:type="dxa"/>
            <w:gridSpan w:val="2"/>
          </w:tcPr>
          <w:p w14:paraId="1EEEB8DD" w14:textId="77777777" w:rsidR="009F2462" w:rsidRDefault="000275D7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Telefonnummer</w:t>
            </w:r>
          </w:p>
          <w:p w14:paraId="7DC01099" w14:textId="50F2B660" w:rsidR="00095EC5" w:rsidRPr="00095EC5" w:rsidRDefault="00095EC5" w:rsidP="005A2756">
            <w:pPr>
              <w:spacing w:before="60" w:after="6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</w:pPr>
            <w:r w:rsidRPr="00095EC5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Phone number</w:t>
            </w:r>
          </w:p>
        </w:tc>
        <w:tc>
          <w:tcPr>
            <w:tcW w:w="2693" w:type="dxa"/>
            <w:gridSpan w:val="7"/>
            <w:tcBorders>
              <w:bottom w:val="single" w:sz="4" w:space="0" w:color="auto"/>
            </w:tcBorders>
          </w:tcPr>
          <w:p w14:paraId="4C49C653" w14:textId="77777777" w:rsidR="009F2462" w:rsidRPr="00005638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</w:tcBorders>
          </w:tcPr>
          <w:p w14:paraId="454A4B06" w14:textId="77777777" w:rsidR="009F2462" w:rsidRPr="00005638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3.4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</w:tcBorders>
          </w:tcPr>
          <w:p w14:paraId="24D98E28" w14:textId="77777777" w:rsidR="009F2462" w:rsidRDefault="000275D7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Telefax-nummer</w:t>
            </w:r>
          </w:p>
          <w:p w14:paraId="4E2CFC19" w14:textId="6A2CC5A0" w:rsidR="00095EC5" w:rsidRPr="00095EC5" w:rsidRDefault="00095EC5" w:rsidP="005A2756">
            <w:pPr>
              <w:spacing w:before="60" w:after="6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</w:pPr>
            <w:r w:rsidRPr="00095EC5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Fax number</w:t>
            </w:r>
          </w:p>
        </w:tc>
        <w:tc>
          <w:tcPr>
            <w:tcW w:w="209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ED01989" w14:textId="77777777" w:rsidR="009F2462" w:rsidRPr="00005638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9F2462" w:rsidRPr="00E74E2D" w14:paraId="189665CC" w14:textId="77777777" w:rsidTr="005A2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85" w:type="dxa"/>
            <w:gridSpan w:val="2"/>
          </w:tcPr>
          <w:p w14:paraId="70C8E6CA" w14:textId="77777777" w:rsidR="009F2462" w:rsidRPr="00005638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3.5</w:t>
            </w:r>
          </w:p>
        </w:tc>
        <w:tc>
          <w:tcPr>
            <w:tcW w:w="1900" w:type="dxa"/>
            <w:gridSpan w:val="2"/>
          </w:tcPr>
          <w:p w14:paraId="0E4FCE1F" w14:textId="77777777" w:rsidR="009F2462" w:rsidRPr="003B6C8C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fr-FR" w:eastAsia="fr-FR"/>
              </w:rPr>
            </w:pPr>
            <w:r w:rsidRPr="003B6C8C">
              <w:rPr>
                <w:rFonts w:eastAsia="Calibri"/>
                <w:sz w:val="20"/>
                <w:szCs w:val="20"/>
                <w:lang w:val="fr-FR" w:eastAsia="fr-FR"/>
              </w:rPr>
              <w:t>E</w:t>
            </w:r>
            <w:r w:rsidR="000275D7" w:rsidRPr="003B6C8C">
              <w:rPr>
                <w:rFonts w:eastAsia="Calibri"/>
                <w:sz w:val="20"/>
                <w:szCs w:val="20"/>
                <w:lang w:val="fr-FR" w:eastAsia="fr-FR"/>
              </w:rPr>
              <w:t>-</w:t>
            </w:r>
            <w:r w:rsidRPr="003B6C8C">
              <w:rPr>
                <w:rFonts w:eastAsia="Calibri"/>
                <w:sz w:val="20"/>
                <w:szCs w:val="20"/>
                <w:lang w:val="fr-FR" w:eastAsia="fr-FR"/>
              </w:rPr>
              <w:t>mail</w:t>
            </w:r>
            <w:r w:rsidR="000275D7" w:rsidRPr="003B6C8C">
              <w:rPr>
                <w:rFonts w:eastAsia="Calibri"/>
                <w:sz w:val="20"/>
                <w:szCs w:val="20"/>
                <w:lang w:val="fr-FR" w:eastAsia="fr-FR"/>
              </w:rPr>
              <w:t>-A</w:t>
            </w:r>
            <w:r w:rsidRPr="003B6C8C">
              <w:rPr>
                <w:rFonts w:eastAsia="Calibri"/>
                <w:sz w:val="20"/>
                <w:szCs w:val="20"/>
                <w:lang w:val="fr-FR" w:eastAsia="fr-FR"/>
              </w:rPr>
              <w:t>dress</w:t>
            </w:r>
            <w:r w:rsidR="000275D7" w:rsidRPr="003B6C8C">
              <w:rPr>
                <w:rFonts w:eastAsia="Calibri"/>
                <w:sz w:val="20"/>
                <w:szCs w:val="20"/>
                <w:lang w:val="fr-FR" w:eastAsia="fr-FR"/>
              </w:rPr>
              <w:t>e</w:t>
            </w:r>
          </w:p>
          <w:p w14:paraId="664AB563" w14:textId="2CF8C4BA" w:rsidR="00095EC5" w:rsidRPr="003B6C8C" w:rsidRDefault="00095EC5" w:rsidP="005A2756">
            <w:pPr>
              <w:spacing w:before="60" w:after="6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fr-FR" w:eastAsia="fr-FR"/>
              </w:rPr>
            </w:pPr>
            <w:r w:rsidRPr="003B6C8C">
              <w:rPr>
                <w:rFonts w:asciiTheme="minorHAnsi" w:eastAsia="Calibri" w:hAnsiTheme="minorHAnsi" w:cstheme="minorHAnsi"/>
                <w:sz w:val="18"/>
                <w:szCs w:val="18"/>
                <w:lang w:val="fr-FR" w:eastAsia="fr-FR"/>
              </w:rPr>
              <w:t>Email adress</w:t>
            </w:r>
          </w:p>
        </w:tc>
        <w:tc>
          <w:tcPr>
            <w:tcW w:w="6688" w:type="dxa"/>
            <w:gridSpan w:val="22"/>
            <w:tcBorders>
              <w:bottom w:val="single" w:sz="4" w:space="0" w:color="auto"/>
            </w:tcBorders>
          </w:tcPr>
          <w:p w14:paraId="5B1D92D2" w14:textId="77777777" w:rsidR="009F2462" w:rsidRPr="003B6C8C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fr-FR" w:eastAsia="fr-FR"/>
              </w:rPr>
            </w:pPr>
          </w:p>
        </w:tc>
      </w:tr>
      <w:tr w:rsidR="009F2462" w:rsidRPr="00E74E2D" w14:paraId="19019BAF" w14:textId="77777777" w:rsidTr="005A2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550" w:type="dxa"/>
        </w:trPr>
        <w:tc>
          <w:tcPr>
            <w:tcW w:w="8623" w:type="dxa"/>
            <w:gridSpan w:val="23"/>
          </w:tcPr>
          <w:p w14:paraId="78DC428B" w14:textId="7DD39E22" w:rsidR="009F2462" w:rsidRDefault="000275D7" w:rsidP="005A2756">
            <w:pPr>
              <w:spacing w:before="240"/>
              <w:jc w:val="left"/>
              <w:rPr>
                <w:rFonts w:eastAsia="Calibri"/>
                <w:b/>
                <w:bCs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de-DE" w:eastAsia="fr-FR"/>
              </w:rPr>
              <w:t>Angaben zum Antrag</w:t>
            </w:r>
          </w:p>
          <w:p w14:paraId="5CCBFEFA" w14:textId="042ADD3A" w:rsidR="002B487B" w:rsidRPr="002B487B" w:rsidRDefault="002B487B" w:rsidP="005A2756">
            <w:pPr>
              <w:spacing w:before="240"/>
              <w:jc w:val="left"/>
              <w:rPr>
                <w:rFonts w:asciiTheme="minorHAnsi" w:eastAsia="Calibri" w:hAnsiTheme="minorHAnsi"/>
                <w:bCs/>
                <w:sz w:val="18"/>
                <w:szCs w:val="18"/>
                <w:lang w:val="de-DE" w:eastAsia="fr-FR"/>
              </w:rPr>
            </w:pPr>
            <w:r w:rsidRPr="002B487B">
              <w:rPr>
                <w:rFonts w:asciiTheme="minorHAnsi" w:eastAsia="Calibri" w:hAnsiTheme="minorHAnsi"/>
                <w:bCs/>
                <w:sz w:val="18"/>
                <w:szCs w:val="18"/>
                <w:lang w:val="de-DE" w:eastAsia="fr-FR"/>
              </w:rPr>
              <w:t>APPLICATION DETAILS</w:t>
            </w:r>
          </w:p>
        </w:tc>
      </w:tr>
      <w:tr w:rsidR="009F2462" w:rsidRPr="00005638" w14:paraId="35D3533E" w14:textId="77777777" w:rsidTr="005A2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550" w:type="dxa"/>
        </w:trPr>
        <w:tc>
          <w:tcPr>
            <w:tcW w:w="8623" w:type="dxa"/>
            <w:gridSpan w:val="23"/>
          </w:tcPr>
          <w:p w14:paraId="588E892E" w14:textId="77777777" w:rsidR="003F2AD9" w:rsidRPr="003F2AD9" w:rsidRDefault="009F2462" w:rsidP="003F2AD9">
            <w:pPr>
              <w:spacing w:before="240"/>
              <w:ind w:left="120"/>
              <w:jc w:val="left"/>
              <w:rPr>
                <w:rFonts w:eastAsia="Calibri"/>
                <w:bCs/>
                <w:sz w:val="20"/>
                <w:szCs w:val="20"/>
                <w:lang w:val="en-US" w:eastAsia="fr-FR"/>
              </w:rPr>
            </w:pPr>
            <w:r w:rsidRPr="003F2AD9">
              <w:rPr>
                <w:rFonts w:eastAsia="Calibri"/>
                <w:bCs/>
                <w:sz w:val="20"/>
                <w:szCs w:val="20"/>
                <w:lang w:val="en-US" w:eastAsia="fr-FR"/>
              </w:rPr>
              <w:t xml:space="preserve">4.1 </w:t>
            </w:r>
            <w:r w:rsidR="000275D7" w:rsidRPr="003F2AD9">
              <w:rPr>
                <w:rFonts w:eastAsia="Calibri"/>
                <w:bCs/>
                <w:sz w:val="20"/>
                <w:szCs w:val="20"/>
                <w:lang w:val="en-US" w:eastAsia="fr-FR"/>
              </w:rPr>
              <w:t>Aktenzeichen des Antragstellers</w:t>
            </w:r>
          </w:p>
          <w:p w14:paraId="6DBE3A66" w14:textId="4D6C8DF3" w:rsidR="003F2AD9" w:rsidRPr="003F2AD9" w:rsidRDefault="003F2AD9" w:rsidP="003F2AD9">
            <w:pPr>
              <w:spacing w:before="240"/>
              <w:ind w:left="120"/>
              <w:jc w:val="left"/>
              <w:rPr>
                <w:rFonts w:eastAsia="Calibri"/>
                <w:bCs/>
                <w:sz w:val="20"/>
                <w:szCs w:val="20"/>
                <w:lang w:val="en-US" w:eastAsia="fr-FR"/>
              </w:rPr>
            </w:pPr>
            <w:r w:rsidRPr="003F2AD9">
              <w:rPr>
                <w:rFonts w:asciiTheme="minorHAnsi" w:eastAsia="Calibri" w:hAnsiTheme="minorHAnsi" w:cstheme="minorHAnsi"/>
                <w:bCs/>
                <w:sz w:val="18"/>
                <w:szCs w:val="18"/>
                <w:lang w:val="en-US" w:eastAsia="fr-FR"/>
              </w:rPr>
              <w:t>Application reference (given by the applicant)</w:t>
            </w:r>
          </w:p>
        </w:tc>
      </w:tr>
      <w:tr w:rsidR="009F2462" w:rsidRPr="00005638" w14:paraId="3001F423" w14:textId="77777777" w:rsidTr="005A2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550" w:type="dxa"/>
        </w:trPr>
        <w:tc>
          <w:tcPr>
            <w:tcW w:w="5386" w:type="dxa"/>
            <w:gridSpan w:val="12"/>
          </w:tcPr>
          <w:p w14:paraId="6EECB856" w14:textId="77777777" w:rsidR="003F2AD9" w:rsidRPr="003B6C8C" w:rsidRDefault="000275D7" w:rsidP="005A2756">
            <w:pPr>
              <w:spacing w:before="0" w:after="0"/>
              <w:jc w:val="left"/>
              <w:rPr>
                <w:rFonts w:eastAsia="Calibri"/>
                <w:b/>
                <w:sz w:val="20"/>
                <w:szCs w:val="20"/>
                <w:lang w:val="en-US" w:eastAsia="fr-FR"/>
              </w:rPr>
            </w:pPr>
            <w:r w:rsidRPr="003B6C8C">
              <w:rPr>
                <w:rFonts w:eastAsia="Calibri"/>
                <w:b/>
                <w:sz w:val="20"/>
                <w:szCs w:val="20"/>
                <w:lang w:val="en-US" w:eastAsia="fr-FR"/>
              </w:rPr>
              <w:t>Beantragt wird eine</w:t>
            </w:r>
          </w:p>
          <w:p w14:paraId="072D327D" w14:textId="0040D45F" w:rsidR="009F2462" w:rsidRPr="003F2AD9" w:rsidRDefault="009F2462" w:rsidP="005A2756">
            <w:pPr>
              <w:spacing w:before="0" w:after="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en-US" w:eastAsia="fr-FR"/>
              </w:rPr>
            </w:pPr>
            <w:r w:rsidRPr="003F2AD9">
              <w:rPr>
                <w:rFonts w:eastAsia="Calibri"/>
                <w:b/>
                <w:sz w:val="20"/>
                <w:szCs w:val="20"/>
                <w:lang w:val="en-US" w:eastAsia="fr-FR"/>
              </w:rPr>
              <w:t xml:space="preserve"> </w:t>
            </w:r>
            <w:r w:rsidR="003F2AD9" w:rsidRPr="003F2AD9">
              <w:rPr>
                <w:rFonts w:asciiTheme="minorHAnsi" w:eastAsia="Calibri" w:hAnsiTheme="minorHAnsi" w:cstheme="minorHAnsi"/>
                <w:sz w:val="18"/>
                <w:szCs w:val="18"/>
                <w:lang w:val="en-US" w:eastAsia="fr-FR"/>
              </w:rPr>
              <w:t>This application is for a</w:t>
            </w:r>
          </w:p>
        </w:tc>
        <w:tc>
          <w:tcPr>
            <w:tcW w:w="241" w:type="dxa"/>
            <w:gridSpan w:val="2"/>
          </w:tcPr>
          <w:p w14:paraId="6BF6AB64" w14:textId="77777777" w:rsidR="009F2462" w:rsidRPr="003F2AD9" w:rsidRDefault="009F2462" w:rsidP="005A2756">
            <w:pPr>
              <w:spacing w:before="0" w:after="0"/>
              <w:jc w:val="left"/>
              <w:rPr>
                <w:rFonts w:eastAsia="Calibri"/>
                <w:b/>
                <w:sz w:val="20"/>
                <w:szCs w:val="20"/>
                <w:lang w:val="en-US" w:eastAsia="fr-FR"/>
              </w:rPr>
            </w:pPr>
          </w:p>
        </w:tc>
        <w:tc>
          <w:tcPr>
            <w:tcW w:w="1080" w:type="dxa"/>
            <w:gridSpan w:val="2"/>
            <w:tcBorders>
              <w:left w:val="nil"/>
            </w:tcBorders>
          </w:tcPr>
          <w:p w14:paraId="711A0E31" w14:textId="77777777" w:rsidR="009F2462" w:rsidRPr="003F2AD9" w:rsidRDefault="009F2462" w:rsidP="005A2756">
            <w:pPr>
              <w:spacing w:before="0" w:after="0"/>
              <w:jc w:val="left"/>
              <w:rPr>
                <w:rFonts w:eastAsia="Calibri"/>
                <w:b/>
                <w:sz w:val="20"/>
                <w:szCs w:val="20"/>
                <w:lang w:val="en-US" w:eastAsia="fr-FR"/>
              </w:rPr>
            </w:pPr>
          </w:p>
        </w:tc>
        <w:tc>
          <w:tcPr>
            <w:tcW w:w="240" w:type="dxa"/>
          </w:tcPr>
          <w:p w14:paraId="0F9F592D" w14:textId="77777777" w:rsidR="009F2462" w:rsidRPr="003F2AD9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en-US" w:eastAsia="fr-FR"/>
              </w:rPr>
            </w:pPr>
          </w:p>
        </w:tc>
        <w:tc>
          <w:tcPr>
            <w:tcW w:w="840" w:type="dxa"/>
            <w:gridSpan w:val="3"/>
            <w:tcBorders>
              <w:left w:val="nil"/>
            </w:tcBorders>
          </w:tcPr>
          <w:p w14:paraId="6F2CD20F" w14:textId="77777777" w:rsidR="009F2462" w:rsidRPr="003F2AD9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en-US" w:eastAsia="fr-FR"/>
              </w:rPr>
            </w:pPr>
          </w:p>
        </w:tc>
        <w:tc>
          <w:tcPr>
            <w:tcW w:w="600" w:type="dxa"/>
            <w:gridSpan w:val="2"/>
          </w:tcPr>
          <w:p w14:paraId="25838AED" w14:textId="77777777" w:rsidR="009F2462" w:rsidRPr="003F2AD9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en-US" w:eastAsia="fr-FR"/>
              </w:rPr>
            </w:pPr>
          </w:p>
        </w:tc>
        <w:tc>
          <w:tcPr>
            <w:tcW w:w="236" w:type="dxa"/>
          </w:tcPr>
          <w:p w14:paraId="42757B24" w14:textId="77777777" w:rsidR="009F2462" w:rsidRPr="003F2AD9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en-US" w:eastAsia="fr-FR"/>
              </w:rPr>
            </w:pPr>
          </w:p>
        </w:tc>
      </w:tr>
      <w:tr w:rsidR="009F2462" w:rsidRPr="00005638" w14:paraId="1B9912A1" w14:textId="77777777" w:rsidTr="005A2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550" w:type="dxa"/>
        </w:trPr>
        <w:tc>
          <w:tcPr>
            <w:tcW w:w="585" w:type="dxa"/>
            <w:gridSpan w:val="2"/>
          </w:tcPr>
          <w:p w14:paraId="55FFB74F" w14:textId="77777777" w:rsidR="009F2462" w:rsidRPr="003F2AD9" w:rsidRDefault="009F2462" w:rsidP="005A2756">
            <w:pPr>
              <w:spacing w:before="0" w:after="0" w:line="120" w:lineRule="exact"/>
              <w:jc w:val="right"/>
              <w:rPr>
                <w:rFonts w:eastAsia="Calibri"/>
                <w:sz w:val="20"/>
                <w:szCs w:val="20"/>
                <w:lang w:val="en-US" w:eastAsia="fr-FR"/>
              </w:rPr>
            </w:pPr>
          </w:p>
        </w:tc>
        <w:tc>
          <w:tcPr>
            <w:tcW w:w="1920" w:type="dxa"/>
            <w:gridSpan w:val="3"/>
          </w:tcPr>
          <w:p w14:paraId="4E282E4F" w14:textId="77777777" w:rsidR="009F2462" w:rsidRPr="003F2AD9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en-US" w:eastAsia="fr-FR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14:paraId="76857A04" w14:textId="77777777" w:rsidR="009F2462" w:rsidRPr="003F2AD9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en-US" w:eastAsia="fr-FR"/>
              </w:rPr>
            </w:pPr>
          </w:p>
        </w:tc>
        <w:tc>
          <w:tcPr>
            <w:tcW w:w="360" w:type="dxa"/>
          </w:tcPr>
          <w:p w14:paraId="79A6EC2D" w14:textId="77777777" w:rsidR="009F2462" w:rsidRPr="003F2AD9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en-US" w:eastAsia="fr-FR"/>
              </w:rPr>
            </w:pPr>
          </w:p>
        </w:tc>
        <w:tc>
          <w:tcPr>
            <w:tcW w:w="840" w:type="dxa"/>
            <w:gridSpan w:val="2"/>
          </w:tcPr>
          <w:p w14:paraId="13BF7CF3" w14:textId="77777777" w:rsidR="009F2462" w:rsidRPr="003F2AD9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en-US" w:eastAsia="fr-FR"/>
              </w:rPr>
            </w:pPr>
          </w:p>
        </w:tc>
        <w:tc>
          <w:tcPr>
            <w:tcW w:w="1081" w:type="dxa"/>
          </w:tcPr>
          <w:p w14:paraId="342940D5" w14:textId="77777777" w:rsidR="009F2462" w:rsidRPr="003F2AD9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en-US" w:eastAsia="fr-FR"/>
              </w:rPr>
            </w:pPr>
          </w:p>
        </w:tc>
        <w:tc>
          <w:tcPr>
            <w:tcW w:w="360" w:type="dxa"/>
            <w:gridSpan w:val="2"/>
          </w:tcPr>
          <w:p w14:paraId="2DA8FAF4" w14:textId="77777777" w:rsidR="009F2462" w:rsidRPr="003F2AD9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en-US" w:eastAsia="fr-FR"/>
              </w:rPr>
            </w:pPr>
          </w:p>
        </w:tc>
        <w:tc>
          <w:tcPr>
            <w:tcW w:w="241" w:type="dxa"/>
            <w:gridSpan w:val="2"/>
          </w:tcPr>
          <w:p w14:paraId="46B038BC" w14:textId="77777777" w:rsidR="009F2462" w:rsidRPr="003F2AD9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en-US" w:eastAsia="fr-FR"/>
              </w:rPr>
            </w:pPr>
          </w:p>
        </w:tc>
        <w:tc>
          <w:tcPr>
            <w:tcW w:w="1080" w:type="dxa"/>
            <w:gridSpan w:val="2"/>
          </w:tcPr>
          <w:p w14:paraId="717D52D2" w14:textId="77777777" w:rsidR="009F2462" w:rsidRPr="003F2AD9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en-US" w:eastAsia="fr-FR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14:paraId="6FDF29EA" w14:textId="77777777" w:rsidR="009F2462" w:rsidRPr="003F2AD9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en-US" w:eastAsia="fr-FR"/>
              </w:rPr>
            </w:pPr>
          </w:p>
        </w:tc>
        <w:tc>
          <w:tcPr>
            <w:tcW w:w="840" w:type="dxa"/>
            <w:gridSpan w:val="3"/>
          </w:tcPr>
          <w:p w14:paraId="5F57D7F0" w14:textId="77777777" w:rsidR="009F2462" w:rsidRPr="003F2AD9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en-US" w:eastAsia="fr-FR"/>
              </w:rPr>
            </w:pPr>
          </w:p>
        </w:tc>
        <w:tc>
          <w:tcPr>
            <w:tcW w:w="600" w:type="dxa"/>
            <w:gridSpan w:val="2"/>
          </w:tcPr>
          <w:p w14:paraId="4803FB9D" w14:textId="77777777" w:rsidR="009F2462" w:rsidRPr="003F2AD9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en-US" w:eastAsia="fr-FR"/>
              </w:rPr>
            </w:pPr>
          </w:p>
        </w:tc>
        <w:tc>
          <w:tcPr>
            <w:tcW w:w="236" w:type="dxa"/>
          </w:tcPr>
          <w:p w14:paraId="5BD87F50" w14:textId="77777777" w:rsidR="009F2462" w:rsidRPr="003F2AD9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en-US" w:eastAsia="fr-FR"/>
              </w:rPr>
            </w:pPr>
          </w:p>
        </w:tc>
      </w:tr>
      <w:tr w:rsidR="00DB1C1B" w:rsidRPr="00E74E2D" w14:paraId="21618D60" w14:textId="77777777" w:rsidTr="00DB1C1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550" w:type="dxa"/>
          <w:trHeight w:val="145"/>
        </w:trPr>
        <w:tc>
          <w:tcPr>
            <w:tcW w:w="585" w:type="dxa"/>
            <w:gridSpan w:val="2"/>
            <w:vMerge w:val="restart"/>
          </w:tcPr>
          <w:p w14:paraId="5A6C79E9" w14:textId="3829B1D4" w:rsidR="00DB1C1B" w:rsidRPr="00005638" w:rsidRDefault="00DB1C1B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4.</w:t>
            </w:r>
            <w:r>
              <w:rPr>
                <w:rFonts w:eastAsia="Calibri"/>
                <w:sz w:val="20"/>
                <w:szCs w:val="20"/>
                <w:lang w:val="de-DE" w:eastAsia="fr-FR"/>
              </w:rPr>
              <w:t>2</w:t>
            </w:r>
          </w:p>
        </w:tc>
        <w:tc>
          <w:tcPr>
            <w:tcW w:w="1920" w:type="dxa"/>
            <w:gridSpan w:val="3"/>
            <w:vMerge w:val="restart"/>
            <w:tcBorders>
              <w:right w:val="single" w:sz="4" w:space="0" w:color="auto"/>
            </w:tcBorders>
          </w:tcPr>
          <w:p w14:paraId="5BCFD338" w14:textId="77777777" w:rsidR="00DB1C1B" w:rsidRDefault="00DB1C1B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Neue Bescheinigung</w:t>
            </w:r>
          </w:p>
          <w:p w14:paraId="0E8DCE2B" w14:textId="495A1873" w:rsidR="003F2AD9" w:rsidRPr="003F2AD9" w:rsidRDefault="003F2AD9" w:rsidP="005A2756">
            <w:pPr>
              <w:spacing w:before="0" w:after="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</w:pPr>
            <w:r w:rsidRPr="003F2AD9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New certificate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F806" w14:textId="69EFDB53" w:rsidR="00DB1C1B" w:rsidRPr="00005638" w:rsidRDefault="00DB1C1B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360" w:type="dxa"/>
            <w:vMerge w:val="restart"/>
            <w:tcBorders>
              <w:left w:val="single" w:sz="4" w:space="0" w:color="auto"/>
            </w:tcBorders>
          </w:tcPr>
          <w:p w14:paraId="1879E50F" w14:textId="77777777" w:rsidR="00DB1C1B" w:rsidRPr="00005638" w:rsidRDefault="00DB1C1B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840" w:type="dxa"/>
            <w:gridSpan w:val="2"/>
            <w:vMerge w:val="restart"/>
          </w:tcPr>
          <w:p w14:paraId="17553310" w14:textId="0942E21B" w:rsidR="00DB1C1B" w:rsidRPr="00005638" w:rsidRDefault="00DB1C1B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4.</w:t>
            </w:r>
            <w:r>
              <w:rPr>
                <w:rFonts w:eastAsia="Calibri"/>
                <w:sz w:val="20"/>
                <w:szCs w:val="20"/>
                <w:lang w:val="de-DE" w:eastAsia="fr-FR"/>
              </w:rPr>
              <w:t>3</w:t>
            </w:r>
          </w:p>
        </w:tc>
        <w:tc>
          <w:tcPr>
            <w:tcW w:w="2762" w:type="dxa"/>
            <w:gridSpan w:val="7"/>
            <w:vMerge w:val="restart"/>
            <w:tcBorders>
              <w:right w:val="single" w:sz="4" w:space="0" w:color="auto"/>
            </w:tcBorders>
          </w:tcPr>
          <w:p w14:paraId="51E2336A" w14:textId="77777777" w:rsidR="00DB1C1B" w:rsidRDefault="00DB1C1B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Aktualisierte/geänderte Bescheinigung</w:t>
            </w:r>
          </w:p>
          <w:p w14:paraId="3A94B2A5" w14:textId="246BB2D1" w:rsidR="003F2AD9" w:rsidRPr="003F2AD9" w:rsidRDefault="003F2AD9" w:rsidP="005A2756">
            <w:pPr>
              <w:spacing w:before="0" w:after="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</w:pPr>
            <w:r w:rsidRPr="003F2AD9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Updated/amended certificate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48DE" w14:textId="77777777" w:rsidR="00DB1C1B" w:rsidRPr="00005638" w:rsidRDefault="00DB1C1B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840" w:type="dxa"/>
            <w:gridSpan w:val="3"/>
            <w:vMerge w:val="restart"/>
            <w:tcBorders>
              <w:left w:val="single" w:sz="4" w:space="0" w:color="auto"/>
            </w:tcBorders>
          </w:tcPr>
          <w:p w14:paraId="21766031" w14:textId="77777777" w:rsidR="00DB1C1B" w:rsidRPr="00005638" w:rsidRDefault="00DB1C1B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600" w:type="dxa"/>
            <w:gridSpan w:val="2"/>
            <w:vMerge w:val="restart"/>
            <w:tcBorders>
              <w:left w:val="nil"/>
            </w:tcBorders>
          </w:tcPr>
          <w:p w14:paraId="5554EEDF" w14:textId="77777777" w:rsidR="00DB1C1B" w:rsidRPr="00005638" w:rsidRDefault="00DB1C1B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36" w:type="dxa"/>
            <w:vMerge w:val="restart"/>
          </w:tcPr>
          <w:p w14:paraId="365CCE42" w14:textId="77777777" w:rsidR="00DB1C1B" w:rsidRPr="00005638" w:rsidRDefault="00DB1C1B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DB1C1B" w:rsidRPr="00E74E2D" w14:paraId="18C4F735" w14:textId="77777777" w:rsidTr="00DB1C1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550" w:type="dxa"/>
          <w:trHeight w:val="145"/>
        </w:trPr>
        <w:tc>
          <w:tcPr>
            <w:tcW w:w="585" w:type="dxa"/>
            <w:gridSpan w:val="2"/>
            <w:vMerge/>
          </w:tcPr>
          <w:p w14:paraId="285E0539" w14:textId="77777777" w:rsidR="00DB1C1B" w:rsidRPr="00005638" w:rsidRDefault="00DB1C1B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1920" w:type="dxa"/>
            <w:gridSpan w:val="3"/>
            <w:vMerge/>
          </w:tcPr>
          <w:p w14:paraId="39FB1D1F" w14:textId="77777777" w:rsidR="00DB1C1B" w:rsidRDefault="00DB1C1B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14:paraId="7198F7B0" w14:textId="77777777" w:rsidR="00DB1C1B" w:rsidRDefault="00DB1C1B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360" w:type="dxa"/>
            <w:vMerge/>
            <w:tcBorders>
              <w:left w:val="nil"/>
            </w:tcBorders>
          </w:tcPr>
          <w:p w14:paraId="14631B71" w14:textId="77777777" w:rsidR="00DB1C1B" w:rsidRPr="00005638" w:rsidRDefault="00DB1C1B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840" w:type="dxa"/>
            <w:gridSpan w:val="2"/>
            <w:vMerge/>
          </w:tcPr>
          <w:p w14:paraId="3920854F" w14:textId="77777777" w:rsidR="00DB1C1B" w:rsidRPr="00005638" w:rsidRDefault="00DB1C1B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762" w:type="dxa"/>
            <w:gridSpan w:val="7"/>
            <w:vMerge/>
          </w:tcPr>
          <w:p w14:paraId="2FA6F793" w14:textId="77777777" w:rsidR="00DB1C1B" w:rsidRDefault="00DB1C1B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14:paraId="33748E02" w14:textId="77777777" w:rsidR="00DB1C1B" w:rsidRPr="00005638" w:rsidRDefault="00DB1C1B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840" w:type="dxa"/>
            <w:gridSpan w:val="3"/>
            <w:vMerge/>
            <w:tcBorders>
              <w:left w:val="nil"/>
            </w:tcBorders>
          </w:tcPr>
          <w:p w14:paraId="1978A0C5" w14:textId="77777777" w:rsidR="00DB1C1B" w:rsidRPr="00005638" w:rsidRDefault="00DB1C1B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600" w:type="dxa"/>
            <w:gridSpan w:val="2"/>
            <w:vMerge/>
            <w:tcBorders>
              <w:left w:val="nil"/>
            </w:tcBorders>
          </w:tcPr>
          <w:p w14:paraId="43BC6854" w14:textId="77777777" w:rsidR="00DB1C1B" w:rsidRPr="00005638" w:rsidRDefault="00DB1C1B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36" w:type="dxa"/>
            <w:vMerge/>
          </w:tcPr>
          <w:p w14:paraId="2DFB3249" w14:textId="77777777" w:rsidR="00DB1C1B" w:rsidRPr="00005638" w:rsidRDefault="00DB1C1B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9F2462" w:rsidRPr="00E74E2D" w14:paraId="4FFC44A3" w14:textId="77777777" w:rsidTr="00DB1C1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550" w:type="dxa"/>
        </w:trPr>
        <w:tc>
          <w:tcPr>
            <w:tcW w:w="585" w:type="dxa"/>
            <w:gridSpan w:val="2"/>
          </w:tcPr>
          <w:p w14:paraId="367955B8" w14:textId="77777777" w:rsidR="009F2462" w:rsidRPr="00005638" w:rsidRDefault="009F2462" w:rsidP="005A2756">
            <w:pPr>
              <w:spacing w:before="0" w:after="0" w:line="120" w:lineRule="exact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1920" w:type="dxa"/>
            <w:gridSpan w:val="3"/>
          </w:tcPr>
          <w:p w14:paraId="67DA565F" w14:textId="77777777" w:rsidR="009F2462" w:rsidRPr="00005638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14:paraId="3E30753F" w14:textId="77777777" w:rsidR="009F2462" w:rsidRPr="00005638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360" w:type="dxa"/>
          </w:tcPr>
          <w:p w14:paraId="640EB997" w14:textId="77777777" w:rsidR="009F2462" w:rsidRPr="00005638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840" w:type="dxa"/>
            <w:gridSpan w:val="2"/>
          </w:tcPr>
          <w:p w14:paraId="23F2CF8B" w14:textId="77777777" w:rsidR="009F2462" w:rsidRPr="00005638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1081" w:type="dxa"/>
          </w:tcPr>
          <w:p w14:paraId="3510BA60" w14:textId="77777777" w:rsidR="009F2462" w:rsidRPr="00005638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360" w:type="dxa"/>
            <w:gridSpan w:val="2"/>
          </w:tcPr>
          <w:p w14:paraId="5DCAB529" w14:textId="77777777" w:rsidR="009F2462" w:rsidRPr="00005638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41" w:type="dxa"/>
            <w:gridSpan w:val="2"/>
          </w:tcPr>
          <w:p w14:paraId="4494E041" w14:textId="77777777" w:rsidR="009F2462" w:rsidRPr="00005638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1080" w:type="dxa"/>
            <w:gridSpan w:val="2"/>
          </w:tcPr>
          <w:p w14:paraId="1E6BE8D8" w14:textId="77777777" w:rsidR="009F2462" w:rsidRPr="00005638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40" w:type="dxa"/>
          </w:tcPr>
          <w:p w14:paraId="2CD06808" w14:textId="77777777" w:rsidR="009F2462" w:rsidRPr="00005638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840" w:type="dxa"/>
            <w:gridSpan w:val="3"/>
          </w:tcPr>
          <w:p w14:paraId="5233D246" w14:textId="77777777" w:rsidR="009F2462" w:rsidRPr="00005638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600" w:type="dxa"/>
            <w:gridSpan w:val="2"/>
          </w:tcPr>
          <w:p w14:paraId="29169954" w14:textId="77777777" w:rsidR="009F2462" w:rsidRPr="00005638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36" w:type="dxa"/>
          </w:tcPr>
          <w:p w14:paraId="6304F372" w14:textId="77777777" w:rsidR="009F2462" w:rsidRPr="00005638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DB1C1B" w:rsidRPr="00005638" w14:paraId="0AB5147D" w14:textId="77777777" w:rsidTr="00DB1C1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5"/>
          <w:wAfter w:w="986" w:type="dxa"/>
          <w:trHeight w:val="145"/>
        </w:trPr>
        <w:tc>
          <w:tcPr>
            <w:tcW w:w="585" w:type="dxa"/>
            <w:gridSpan w:val="2"/>
            <w:vMerge w:val="restart"/>
          </w:tcPr>
          <w:p w14:paraId="1BE21475" w14:textId="30353F15" w:rsidR="00DB1C1B" w:rsidRPr="00005638" w:rsidRDefault="00DB1C1B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4.</w:t>
            </w:r>
            <w:r>
              <w:rPr>
                <w:rFonts w:eastAsia="Calibri"/>
                <w:sz w:val="20"/>
                <w:szCs w:val="20"/>
                <w:lang w:val="de-DE" w:eastAsia="fr-FR"/>
              </w:rPr>
              <w:t>4</w:t>
            </w:r>
          </w:p>
        </w:tc>
        <w:tc>
          <w:tcPr>
            <w:tcW w:w="1920" w:type="dxa"/>
            <w:gridSpan w:val="3"/>
            <w:vMerge w:val="restart"/>
            <w:tcBorders>
              <w:right w:val="single" w:sz="4" w:space="0" w:color="auto"/>
            </w:tcBorders>
          </w:tcPr>
          <w:p w14:paraId="5C0C60A3" w14:textId="77777777" w:rsidR="00DB1C1B" w:rsidRDefault="00DB1C1B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Erneuerte Bescheinigung</w:t>
            </w:r>
          </w:p>
          <w:p w14:paraId="4B378DEA" w14:textId="0F66CEE0" w:rsidR="003F2AD9" w:rsidRPr="003F2AD9" w:rsidRDefault="003F2AD9" w:rsidP="005A2756">
            <w:pPr>
              <w:spacing w:before="0" w:after="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</w:pPr>
            <w:r w:rsidRPr="003F2AD9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Renewed certificate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39CD" w14:textId="77777777" w:rsidR="00DB1C1B" w:rsidRPr="00005638" w:rsidRDefault="00DB1C1B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360" w:type="dxa"/>
            <w:vMerge w:val="restart"/>
            <w:tcBorders>
              <w:left w:val="single" w:sz="4" w:space="0" w:color="auto"/>
            </w:tcBorders>
          </w:tcPr>
          <w:p w14:paraId="6052479C" w14:textId="77777777" w:rsidR="00DB1C1B" w:rsidRPr="00005638" w:rsidRDefault="00DB1C1B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840" w:type="dxa"/>
            <w:gridSpan w:val="2"/>
            <w:vMerge w:val="restart"/>
          </w:tcPr>
          <w:p w14:paraId="4F921937" w14:textId="77777777" w:rsidR="00DB1C1B" w:rsidRPr="00005638" w:rsidRDefault="00DB1C1B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762" w:type="dxa"/>
            <w:gridSpan w:val="7"/>
            <w:vMerge w:val="restart"/>
          </w:tcPr>
          <w:p w14:paraId="32DE4240" w14:textId="77777777" w:rsidR="00DB1C1B" w:rsidRPr="00005638" w:rsidRDefault="00DB1C1B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1480" w:type="dxa"/>
            <w:gridSpan w:val="5"/>
            <w:vMerge w:val="restart"/>
          </w:tcPr>
          <w:p w14:paraId="13A060FA" w14:textId="77777777" w:rsidR="00DB1C1B" w:rsidRPr="00005638" w:rsidRDefault="00DB1C1B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DB1C1B" w:rsidRPr="00005638" w14:paraId="3A5D1051" w14:textId="77777777" w:rsidTr="00DB1C1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5"/>
          <w:wAfter w:w="986" w:type="dxa"/>
          <w:trHeight w:val="145"/>
        </w:trPr>
        <w:tc>
          <w:tcPr>
            <w:tcW w:w="585" w:type="dxa"/>
            <w:gridSpan w:val="2"/>
            <w:vMerge/>
          </w:tcPr>
          <w:p w14:paraId="09DD92E5" w14:textId="77777777" w:rsidR="00DB1C1B" w:rsidRPr="00005638" w:rsidRDefault="00DB1C1B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1920" w:type="dxa"/>
            <w:gridSpan w:val="3"/>
            <w:vMerge/>
          </w:tcPr>
          <w:p w14:paraId="145903A8" w14:textId="77777777" w:rsidR="00DB1C1B" w:rsidRDefault="00DB1C1B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14:paraId="35EDFACE" w14:textId="77777777" w:rsidR="00DB1C1B" w:rsidRPr="00005638" w:rsidRDefault="00DB1C1B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360" w:type="dxa"/>
            <w:vMerge/>
            <w:tcBorders>
              <w:left w:val="nil"/>
            </w:tcBorders>
          </w:tcPr>
          <w:p w14:paraId="05BB8236" w14:textId="77777777" w:rsidR="00DB1C1B" w:rsidRPr="00005638" w:rsidRDefault="00DB1C1B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840" w:type="dxa"/>
            <w:gridSpan w:val="2"/>
            <w:vMerge/>
          </w:tcPr>
          <w:p w14:paraId="057F0F23" w14:textId="77777777" w:rsidR="00DB1C1B" w:rsidRPr="00005638" w:rsidRDefault="00DB1C1B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762" w:type="dxa"/>
            <w:gridSpan w:val="7"/>
            <w:vMerge/>
          </w:tcPr>
          <w:p w14:paraId="76746A0F" w14:textId="77777777" w:rsidR="00DB1C1B" w:rsidRPr="00005638" w:rsidRDefault="00DB1C1B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1480" w:type="dxa"/>
            <w:gridSpan w:val="5"/>
            <w:vMerge/>
          </w:tcPr>
          <w:p w14:paraId="6B15B210" w14:textId="77777777" w:rsidR="00DB1C1B" w:rsidRPr="00005638" w:rsidRDefault="00DB1C1B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</w:tbl>
    <w:p w14:paraId="5FDFC5B1" w14:textId="77777777" w:rsidR="009F2462" w:rsidRPr="00005638" w:rsidRDefault="009F2462" w:rsidP="009F2462">
      <w:pPr>
        <w:rPr>
          <w:lang w:val="de-DE"/>
        </w:rPr>
      </w:pPr>
    </w:p>
    <w:tbl>
      <w:tblPr>
        <w:tblW w:w="9265" w:type="dxa"/>
        <w:tblLayout w:type="fixed"/>
        <w:tblLook w:val="01E0" w:firstRow="1" w:lastRow="1" w:firstColumn="1" w:lastColumn="1" w:noHBand="0" w:noVBand="0"/>
      </w:tblPr>
      <w:tblGrid>
        <w:gridCol w:w="582"/>
        <w:gridCol w:w="410"/>
        <w:gridCol w:w="284"/>
        <w:gridCol w:w="566"/>
        <w:gridCol w:w="285"/>
        <w:gridCol w:w="141"/>
        <w:gridCol w:w="284"/>
        <w:gridCol w:w="186"/>
        <w:gridCol w:w="236"/>
        <w:gridCol w:w="428"/>
        <w:gridCol w:w="284"/>
        <w:gridCol w:w="240"/>
        <w:gridCol w:w="43"/>
        <w:gridCol w:w="218"/>
        <w:gridCol w:w="325"/>
        <w:gridCol w:w="23"/>
        <w:gridCol w:w="77"/>
        <w:gridCol w:w="136"/>
        <w:gridCol w:w="71"/>
        <w:gridCol w:w="77"/>
        <w:gridCol w:w="165"/>
        <w:gridCol w:w="19"/>
        <w:gridCol w:w="269"/>
        <w:gridCol w:w="421"/>
        <w:gridCol w:w="284"/>
        <w:gridCol w:w="236"/>
        <w:gridCol w:w="70"/>
        <w:gridCol w:w="339"/>
        <w:gridCol w:w="68"/>
        <w:gridCol w:w="179"/>
        <w:gridCol w:w="384"/>
        <w:gridCol w:w="283"/>
        <w:gridCol w:w="23"/>
        <w:gridCol w:w="548"/>
        <w:gridCol w:w="564"/>
        <w:gridCol w:w="281"/>
        <w:gridCol w:w="43"/>
        <w:gridCol w:w="193"/>
      </w:tblGrid>
      <w:tr w:rsidR="009F2462" w:rsidRPr="00E74E2D" w14:paraId="48F06AA9" w14:textId="77777777" w:rsidTr="00E97C0E">
        <w:trPr>
          <w:gridAfter w:val="1"/>
          <w:wAfter w:w="193" w:type="dxa"/>
        </w:trPr>
        <w:tc>
          <w:tcPr>
            <w:tcW w:w="9072" w:type="dxa"/>
            <w:gridSpan w:val="37"/>
          </w:tcPr>
          <w:p w14:paraId="7041D271" w14:textId="77777777" w:rsidR="009F2462" w:rsidRDefault="000275D7" w:rsidP="005A2756">
            <w:pPr>
              <w:spacing w:before="240"/>
              <w:jc w:val="left"/>
              <w:rPr>
                <w:rFonts w:eastAsia="Calibri"/>
                <w:b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b/>
                <w:sz w:val="20"/>
                <w:szCs w:val="20"/>
                <w:lang w:val="de-DE" w:eastAsia="fr-FR"/>
              </w:rPr>
              <w:t>Angaben zum Betrieb</w:t>
            </w:r>
          </w:p>
          <w:p w14:paraId="26AFFFAE" w14:textId="0AE099AB" w:rsidR="003F2AD9" w:rsidRPr="003F2AD9" w:rsidRDefault="003F2AD9" w:rsidP="005A2756">
            <w:pPr>
              <w:spacing w:before="24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</w:pPr>
            <w:r w:rsidRPr="003F2AD9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OPERATIONAL DETAILS</w:t>
            </w:r>
          </w:p>
        </w:tc>
      </w:tr>
      <w:tr w:rsidR="005408A3" w:rsidRPr="00005638" w14:paraId="614DCD30" w14:textId="77777777" w:rsidTr="00E97C0E">
        <w:trPr>
          <w:gridAfter w:val="1"/>
          <w:wAfter w:w="193" w:type="dxa"/>
        </w:trPr>
        <w:tc>
          <w:tcPr>
            <w:tcW w:w="2738" w:type="dxa"/>
            <w:gridSpan w:val="8"/>
          </w:tcPr>
          <w:p w14:paraId="521FB6DC" w14:textId="77777777" w:rsidR="005408A3" w:rsidRDefault="005408A3" w:rsidP="005A2756">
            <w:pPr>
              <w:spacing w:before="0" w:after="0"/>
              <w:jc w:val="left"/>
              <w:rPr>
                <w:rFonts w:eastAsia="Calibri"/>
                <w:b/>
                <w:bCs/>
                <w:sz w:val="20"/>
                <w:szCs w:val="20"/>
                <w:lang w:val="de-DE" w:eastAsia="fr-FR"/>
              </w:rPr>
            </w:pPr>
            <w:r w:rsidRPr="005408A3">
              <w:rPr>
                <w:rFonts w:eastAsia="Calibri"/>
                <w:b/>
                <w:bCs/>
                <w:sz w:val="20"/>
                <w:szCs w:val="20"/>
                <w:lang w:val="de-DE" w:eastAsia="fr-FR"/>
              </w:rPr>
              <w:t>5.1 Art des Unternehmens:</w:t>
            </w:r>
          </w:p>
          <w:p w14:paraId="62492FE3" w14:textId="77777777" w:rsidR="003F2AD9" w:rsidRDefault="003F2AD9" w:rsidP="005A2756">
            <w:pPr>
              <w:spacing w:before="0" w:after="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</w:pPr>
            <w:r w:rsidRPr="003F2AD9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Type of company</w:t>
            </w:r>
          </w:p>
          <w:p w14:paraId="1C60DEAD" w14:textId="60B386D9" w:rsidR="002B487B" w:rsidRPr="003F2AD9" w:rsidRDefault="002B487B" w:rsidP="005A2756">
            <w:pPr>
              <w:spacing w:before="0" w:after="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</w:pPr>
          </w:p>
        </w:tc>
        <w:tc>
          <w:tcPr>
            <w:tcW w:w="236" w:type="dxa"/>
          </w:tcPr>
          <w:p w14:paraId="4B4B5742" w14:textId="77777777" w:rsidR="005408A3" w:rsidRPr="00005638" w:rsidRDefault="005408A3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995" w:type="dxa"/>
            <w:gridSpan w:val="4"/>
            <w:vAlign w:val="center"/>
          </w:tcPr>
          <w:p w14:paraId="245F5299" w14:textId="2DBEC872" w:rsidR="005408A3" w:rsidRPr="00005638" w:rsidRDefault="005408A3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1092" w:type="dxa"/>
            <w:gridSpan w:val="8"/>
          </w:tcPr>
          <w:p w14:paraId="77F08654" w14:textId="77777777" w:rsidR="005408A3" w:rsidRPr="00005638" w:rsidRDefault="005408A3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1638" w:type="dxa"/>
            <w:gridSpan w:val="7"/>
          </w:tcPr>
          <w:p w14:paraId="615E410B" w14:textId="77777777" w:rsidR="005408A3" w:rsidRPr="00005638" w:rsidRDefault="005408A3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049" w:type="dxa"/>
            <w:gridSpan w:val="7"/>
            <w:vAlign w:val="center"/>
          </w:tcPr>
          <w:p w14:paraId="77F23F00" w14:textId="606826DD" w:rsidR="005408A3" w:rsidRPr="00005638" w:rsidRDefault="005408A3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auto"/>
            </w:tcBorders>
          </w:tcPr>
          <w:p w14:paraId="2367D472" w14:textId="77777777" w:rsidR="005408A3" w:rsidRPr="00005638" w:rsidRDefault="005408A3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4456A1" w:rsidRPr="00005638" w14:paraId="741BEE97" w14:textId="77777777" w:rsidTr="00E97C0E">
        <w:trPr>
          <w:gridAfter w:val="1"/>
          <w:wAfter w:w="193" w:type="dxa"/>
          <w:trHeight w:val="283"/>
        </w:trPr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14:paraId="459E5B8A" w14:textId="77777777" w:rsidR="005408A3" w:rsidRDefault="005408A3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 w:rsidRPr="005408A3">
              <w:rPr>
                <w:rFonts w:eastAsia="Calibri"/>
                <w:sz w:val="18"/>
                <w:szCs w:val="18"/>
                <w:lang w:val="de-DE" w:eastAsia="fr-FR"/>
              </w:rPr>
              <w:t>5.11</w:t>
            </w:r>
            <w:r>
              <w:rPr>
                <w:rFonts w:eastAsia="Calibri"/>
                <w:sz w:val="18"/>
                <w:szCs w:val="18"/>
                <w:lang w:val="de-DE" w:eastAsia="fr-FR"/>
              </w:rPr>
              <w:t xml:space="preserve"> EVU</w:t>
            </w:r>
          </w:p>
          <w:p w14:paraId="6878750B" w14:textId="291C55E3" w:rsidR="003F2AD9" w:rsidRPr="003F2AD9" w:rsidRDefault="003F2AD9" w:rsidP="005A2756">
            <w:pPr>
              <w:spacing w:before="0" w:after="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 xml:space="preserve">          </w:t>
            </w:r>
            <w:r w:rsidRPr="003F2AD9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RU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6BB0" w14:textId="77777777" w:rsidR="005408A3" w:rsidRPr="00005638" w:rsidRDefault="005408A3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6A2AF" w14:textId="77777777" w:rsidR="005408A3" w:rsidRDefault="005408A3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 w:rsidRPr="005408A3">
              <w:rPr>
                <w:rFonts w:eastAsia="Calibri"/>
                <w:sz w:val="18"/>
                <w:szCs w:val="18"/>
                <w:lang w:val="de-DE" w:eastAsia="fr-FR"/>
              </w:rPr>
              <w:t>5.12 IB</w:t>
            </w:r>
          </w:p>
          <w:p w14:paraId="37646774" w14:textId="2FC08BC6" w:rsidR="003F2AD9" w:rsidRPr="003F2AD9" w:rsidRDefault="003F2AD9" w:rsidP="005A2756">
            <w:pPr>
              <w:spacing w:before="0" w:after="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</w:pPr>
            <w:r w:rsidRPr="003F2AD9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IM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9CDE" w14:textId="0B1C86B3" w:rsidR="005408A3" w:rsidRPr="00005638" w:rsidRDefault="005408A3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9A41E" w14:textId="77777777" w:rsidR="005408A3" w:rsidRDefault="005408A3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5.13 Halter</w:t>
            </w:r>
          </w:p>
          <w:p w14:paraId="688C0F68" w14:textId="3B70D620" w:rsidR="003F2AD9" w:rsidRPr="003F2AD9" w:rsidRDefault="003F2AD9" w:rsidP="005A2756">
            <w:pPr>
              <w:spacing w:before="0" w:after="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</w:pPr>
            <w:r w:rsidRPr="003F2AD9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Keeper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B9C7" w14:textId="787CD88A" w:rsidR="005408A3" w:rsidRPr="00005638" w:rsidRDefault="005408A3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730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2D7D2" w14:textId="77777777" w:rsidR="005408A3" w:rsidRDefault="005408A3" w:rsidP="005408A3">
            <w:pPr>
              <w:spacing w:before="0" w:after="0"/>
              <w:jc w:val="center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5.14 Instandhaltungserbringer</w:t>
            </w:r>
          </w:p>
          <w:p w14:paraId="59C19466" w14:textId="38EF2D0B" w:rsidR="003F2AD9" w:rsidRPr="003F2AD9" w:rsidRDefault="003F2AD9" w:rsidP="005408A3">
            <w:pPr>
              <w:spacing w:before="0" w:after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</w:pPr>
            <w:r w:rsidRPr="003F2AD9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Maintenance supplier</w:t>
            </w: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75ED" w14:textId="77777777" w:rsidR="005408A3" w:rsidRPr="00005638" w:rsidRDefault="005408A3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180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83DD4" w14:textId="77777777" w:rsidR="005408A3" w:rsidRDefault="005408A3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5.15 Hersteller</w:t>
            </w:r>
          </w:p>
          <w:p w14:paraId="7266FAD2" w14:textId="713FE5FC" w:rsidR="003F2AD9" w:rsidRPr="003F2AD9" w:rsidRDefault="003F2AD9" w:rsidP="005A2756">
            <w:pPr>
              <w:spacing w:before="0" w:after="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</w:pPr>
            <w:r w:rsidRPr="003F2AD9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Manufacturer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4E76" w14:textId="77777777" w:rsidR="005408A3" w:rsidRPr="00005638" w:rsidRDefault="005408A3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4456A1" w:rsidRPr="00005638" w14:paraId="5A30785B" w14:textId="77777777" w:rsidTr="00E97C0E">
        <w:trPr>
          <w:gridAfter w:val="1"/>
          <w:wAfter w:w="193" w:type="dxa"/>
          <w:trHeight w:hRule="exact" w:val="113"/>
        </w:trPr>
        <w:tc>
          <w:tcPr>
            <w:tcW w:w="992" w:type="dxa"/>
            <w:gridSpan w:val="2"/>
            <w:vAlign w:val="center"/>
          </w:tcPr>
          <w:p w14:paraId="590399D2" w14:textId="77777777" w:rsidR="004456A1" w:rsidRPr="005408A3" w:rsidRDefault="004456A1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7A30FEBA" w14:textId="77777777" w:rsidR="004456A1" w:rsidRPr="00005638" w:rsidRDefault="004456A1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44A925EC" w14:textId="77777777" w:rsidR="004456A1" w:rsidRPr="005408A3" w:rsidRDefault="004456A1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820AE6B" w14:textId="77777777" w:rsidR="004456A1" w:rsidRPr="00005638" w:rsidRDefault="004456A1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08D016FE" w14:textId="77777777" w:rsidR="004456A1" w:rsidRDefault="004456A1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</w:tcBorders>
            <w:vAlign w:val="center"/>
          </w:tcPr>
          <w:p w14:paraId="320EB2C4" w14:textId="77777777" w:rsidR="004456A1" w:rsidRPr="00005638" w:rsidRDefault="004456A1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730" w:type="dxa"/>
            <w:gridSpan w:val="15"/>
            <w:vAlign w:val="center"/>
          </w:tcPr>
          <w:p w14:paraId="78ECCE49" w14:textId="77777777" w:rsidR="004456A1" w:rsidRDefault="004456A1" w:rsidP="005408A3">
            <w:pPr>
              <w:spacing w:before="0" w:after="0"/>
              <w:jc w:val="center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</w:tcBorders>
            <w:vAlign w:val="center"/>
          </w:tcPr>
          <w:p w14:paraId="2FB2B27E" w14:textId="77777777" w:rsidR="004456A1" w:rsidRPr="00005638" w:rsidRDefault="004456A1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1802" w:type="dxa"/>
            <w:gridSpan w:val="5"/>
            <w:vAlign w:val="center"/>
          </w:tcPr>
          <w:p w14:paraId="75765BDE" w14:textId="77777777" w:rsidR="004456A1" w:rsidRDefault="004456A1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</w:tcBorders>
          </w:tcPr>
          <w:p w14:paraId="58AF5A85" w14:textId="77777777" w:rsidR="004456A1" w:rsidRPr="00005638" w:rsidRDefault="004456A1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4456A1" w:rsidRPr="00005638" w14:paraId="658F9C43" w14:textId="77777777" w:rsidTr="00E97C0E">
        <w:trPr>
          <w:gridAfter w:val="1"/>
          <w:wAfter w:w="193" w:type="dxa"/>
        </w:trPr>
        <w:tc>
          <w:tcPr>
            <w:tcW w:w="1842" w:type="dxa"/>
            <w:gridSpan w:val="4"/>
            <w:tcBorders>
              <w:right w:val="single" w:sz="4" w:space="0" w:color="auto"/>
            </w:tcBorders>
          </w:tcPr>
          <w:p w14:paraId="32623EA5" w14:textId="77777777" w:rsidR="004456A1" w:rsidRDefault="004456A1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5.16 Sonstige</w:t>
            </w:r>
          </w:p>
          <w:p w14:paraId="57CF9271" w14:textId="1FF8279D" w:rsidR="007519F8" w:rsidRPr="007519F8" w:rsidRDefault="007519F8" w:rsidP="005A2756">
            <w:pPr>
              <w:spacing w:before="0" w:after="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</w:pPr>
            <w:r w:rsidRPr="007519F8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Other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93FA" w14:textId="795BF4E9" w:rsidR="004456A1" w:rsidRPr="00005638" w:rsidRDefault="004456A1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6EC9B21D" w14:textId="52ED5CBB" w:rsidR="004456A1" w:rsidRPr="00005638" w:rsidRDefault="004456A1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1417" w:type="dxa"/>
            <w:gridSpan w:val="6"/>
            <w:vAlign w:val="center"/>
          </w:tcPr>
          <w:p w14:paraId="4AC2E9A3" w14:textId="77777777" w:rsidR="004456A1" w:rsidRPr="00005638" w:rsidRDefault="004456A1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730" w:type="dxa"/>
            <w:gridSpan w:val="15"/>
          </w:tcPr>
          <w:p w14:paraId="6FD5AAE5" w14:textId="1C5DBB76" w:rsidR="004456A1" w:rsidRPr="00005638" w:rsidRDefault="004456A1" w:rsidP="005A2756">
            <w:pPr>
              <w:spacing w:before="0" w:after="0"/>
              <w:jc w:val="center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2049" w:type="dxa"/>
            <w:gridSpan w:val="7"/>
            <w:vAlign w:val="center"/>
          </w:tcPr>
          <w:p w14:paraId="7309FD5D" w14:textId="77777777" w:rsidR="004456A1" w:rsidRPr="00005638" w:rsidRDefault="004456A1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324" w:type="dxa"/>
            <w:gridSpan w:val="2"/>
          </w:tcPr>
          <w:p w14:paraId="6149C175" w14:textId="77777777" w:rsidR="004456A1" w:rsidRPr="00005638" w:rsidRDefault="004456A1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9F2462" w:rsidRPr="00005638" w14:paraId="0DB2E8F0" w14:textId="77777777" w:rsidTr="00E97C0E">
        <w:trPr>
          <w:gridAfter w:val="1"/>
          <w:wAfter w:w="193" w:type="dxa"/>
          <w:trHeight w:val="66"/>
        </w:trPr>
        <w:tc>
          <w:tcPr>
            <w:tcW w:w="582" w:type="dxa"/>
          </w:tcPr>
          <w:p w14:paraId="516AB2B8" w14:textId="77777777" w:rsidR="009F2462" w:rsidRPr="00005638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820" w:type="dxa"/>
            <w:gridSpan w:val="9"/>
          </w:tcPr>
          <w:p w14:paraId="05572AC4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7C106695" w14:textId="77777777" w:rsidR="009F2462" w:rsidRPr="00005638" w:rsidRDefault="009F2462" w:rsidP="005A2756">
            <w:pPr>
              <w:spacing w:before="0" w:after="0"/>
              <w:jc w:val="center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686" w:type="dxa"/>
            <w:gridSpan w:val="5"/>
          </w:tcPr>
          <w:p w14:paraId="1C3C69FA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84" w:type="dxa"/>
            <w:gridSpan w:val="3"/>
          </w:tcPr>
          <w:p w14:paraId="54BA5B6F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453" w:type="dxa"/>
            <w:gridSpan w:val="3"/>
          </w:tcPr>
          <w:p w14:paraId="0C529355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3723" w:type="dxa"/>
            <w:gridSpan w:val="14"/>
          </w:tcPr>
          <w:p w14:paraId="56EAEDD5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</w:tr>
      <w:tr w:rsidR="004456A1" w:rsidRPr="00116B20" w14:paraId="3BCD4620" w14:textId="77777777" w:rsidTr="00E97C0E">
        <w:trPr>
          <w:gridAfter w:val="1"/>
          <w:wAfter w:w="193" w:type="dxa"/>
        </w:trPr>
        <w:tc>
          <w:tcPr>
            <w:tcW w:w="9072" w:type="dxa"/>
            <w:gridSpan w:val="37"/>
          </w:tcPr>
          <w:p w14:paraId="595018E1" w14:textId="039B691D" w:rsidR="004456A1" w:rsidRDefault="004456A1" w:rsidP="005A2756">
            <w:pPr>
              <w:spacing w:before="0" w:after="0"/>
              <w:jc w:val="left"/>
              <w:rPr>
                <w:rFonts w:eastAsia="Calibri"/>
                <w:color w:val="FF0000"/>
                <w:sz w:val="18"/>
                <w:szCs w:val="18"/>
                <w:lang w:val="de-DE" w:eastAsia="fr-FR"/>
              </w:rPr>
            </w:pPr>
            <w:r w:rsidRPr="004456A1">
              <w:rPr>
                <w:rFonts w:eastAsia="Calibri"/>
                <w:b/>
                <w:bCs/>
                <w:sz w:val="20"/>
                <w:szCs w:val="20"/>
                <w:lang w:val="de-DE" w:eastAsia="fr-FR"/>
              </w:rPr>
              <w:t xml:space="preserve">5.2 </w:t>
            </w:r>
            <w:r>
              <w:rPr>
                <w:rFonts w:eastAsia="Calibri"/>
                <w:b/>
                <w:bCs/>
                <w:sz w:val="18"/>
                <w:szCs w:val="18"/>
                <w:lang w:val="de-DE" w:eastAsia="fr-FR"/>
              </w:rPr>
              <w:t xml:space="preserve">Umfang der Tätigkeiten der für die Instandhaltung zuständigen Stelle </w:t>
            </w:r>
            <w:r>
              <w:rPr>
                <w:rFonts w:eastAsia="Calibri"/>
                <w:sz w:val="18"/>
                <w:szCs w:val="18"/>
                <w:lang w:val="de-DE" w:eastAsia="fr-FR"/>
              </w:rPr>
              <w:t>(Fahrzeugkategoarie: Güterwagen, Lokomotiven, Triebzüge, Reisezugwagen, Hochgeschwindigkeitsfahrzeuge, Bau-/Instandhaltungsfahrzeuge, sonstige – bitte angeben ):</w:t>
            </w:r>
            <w:r w:rsidR="00116B20" w:rsidRPr="00116B20">
              <w:rPr>
                <w:lang w:val="de-AT"/>
              </w:rPr>
              <w:t xml:space="preserve"> </w:t>
            </w:r>
            <w:r w:rsidR="00116B20" w:rsidRPr="00116B20">
              <w:rPr>
                <w:rFonts w:eastAsia="Calibri"/>
                <w:color w:val="FF0000"/>
                <w:sz w:val="18"/>
                <w:szCs w:val="18"/>
                <w:lang w:val="de-DE" w:eastAsia="fr-FR"/>
              </w:rPr>
              <w:t>Güterwagen, Lokomotiven, Triebzüge, Reisezugwagen, Hochgeschwindigkeitsfahrzeuge, Bau-/Instandhaltungsfahrzeuge, sonstige</w:t>
            </w:r>
          </w:p>
          <w:p w14:paraId="7C1C3CB2" w14:textId="77777777" w:rsidR="00116B20" w:rsidRDefault="00116B20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  <w:p w14:paraId="33AAD57F" w14:textId="193F241A" w:rsidR="00116B20" w:rsidRPr="00116B20" w:rsidRDefault="00116B20" w:rsidP="005A2756">
            <w:pPr>
              <w:spacing w:before="0" w:after="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en-US" w:eastAsia="fr-FR"/>
              </w:rPr>
            </w:pPr>
            <w:r w:rsidRPr="00116B20">
              <w:rPr>
                <w:rFonts w:asciiTheme="minorHAnsi" w:eastAsia="Calibri" w:hAnsiTheme="minorHAnsi" w:cstheme="minorHAnsi"/>
                <w:sz w:val="18"/>
                <w:szCs w:val="18"/>
                <w:lang w:val="en-US" w:eastAsia="fr-FR"/>
              </w:rPr>
              <w:t>Scope of ECM activities (category of vehicles: freight wagons, locomotives, multiple units, passenger carriages, high-speed vehicles, OTMs, other — specify):</w:t>
            </w:r>
            <w:r>
              <w:t xml:space="preserve"> </w:t>
            </w:r>
            <w:r w:rsidRPr="00116B20">
              <w:rPr>
                <w:rFonts w:asciiTheme="minorHAnsi" w:eastAsia="Calibri" w:hAnsiTheme="minorHAnsi" w:cstheme="minorHAnsi"/>
                <w:color w:val="FF0000"/>
                <w:sz w:val="18"/>
                <w:szCs w:val="18"/>
                <w:lang w:val="en-US" w:eastAsia="fr-FR"/>
              </w:rPr>
              <w:t>Freight wagons, locomotives, multiple units, passenger carriages, high-speed vehicles, OTMs, other</w:t>
            </w:r>
          </w:p>
        </w:tc>
      </w:tr>
      <w:tr w:rsidR="004456A1" w:rsidRPr="00116B20" w14:paraId="263B1EEB" w14:textId="77777777" w:rsidTr="00E97C0E">
        <w:tc>
          <w:tcPr>
            <w:tcW w:w="582" w:type="dxa"/>
          </w:tcPr>
          <w:p w14:paraId="4BAA8E9B" w14:textId="77777777" w:rsidR="004456A1" w:rsidRPr="00116B20" w:rsidRDefault="004456A1" w:rsidP="005A2756">
            <w:pPr>
              <w:spacing w:before="0" w:after="0"/>
              <w:jc w:val="right"/>
              <w:rPr>
                <w:rFonts w:eastAsia="Calibri"/>
                <w:sz w:val="18"/>
                <w:szCs w:val="18"/>
                <w:lang w:val="en-US" w:eastAsia="fr-FR"/>
              </w:rPr>
            </w:pPr>
          </w:p>
        </w:tc>
        <w:tc>
          <w:tcPr>
            <w:tcW w:w="8447" w:type="dxa"/>
            <w:gridSpan w:val="35"/>
          </w:tcPr>
          <w:p w14:paraId="692DAE1E" w14:textId="77777777" w:rsidR="004456A1" w:rsidRPr="00116B20" w:rsidRDefault="004456A1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en-US" w:eastAsia="fr-FR"/>
              </w:rPr>
            </w:pPr>
          </w:p>
        </w:tc>
        <w:tc>
          <w:tcPr>
            <w:tcW w:w="236" w:type="dxa"/>
            <w:gridSpan w:val="2"/>
          </w:tcPr>
          <w:p w14:paraId="187D9EA0" w14:textId="77777777" w:rsidR="004456A1" w:rsidRPr="00116B20" w:rsidRDefault="004456A1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en-US" w:eastAsia="fr-FR"/>
              </w:rPr>
            </w:pPr>
          </w:p>
        </w:tc>
      </w:tr>
      <w:tr w:rsidR="009F2462" w:rsidRPr="00116B20" w14:paraId="58458885" w14:textId="77777777" w:rsidTr="00E97C0E">
        <w:tc>
          <w:tcPr>
            <w:tcW w:w="582" w:type="dxa"/>
          </w:tcPr>
          <w:p w14:paraId="4D07FD0F" w14:textId="251E1848" w:rsidR="009F2462" w:rsidRPr="004456A1" w:rsidRDefault="009F2462" w:rsidP="00856C40">
            <w:pPr>
              <w:spacing w:before="0" w:after="0"/>
              <w:rPr>
                <w:rFonts w:eastAsia="Calibri"/>
                <w:b/>
                <w:bCs/>
                <w:sz w:val="18"/>
                <w:szCs w:val="18"/>
                <w:lang w:val="de-DE" w:eastAsia="fr-FR"/>
              </w:rPr>
            </w:pPr>
            <w:r w:rsidRPr="004456A1">
              <w:rPr>
                <w:rFonts w:eastAsia="Calibri"/>
                <w:b/>
                <w:bCs/>
                <w:sz w:val="18"/>
                <w:szCs w:val="18"/>
                <w:lang w:val="de-DE" w:eastAsia="fr-FR"/>
              </w:rPr>
              <w:t>5.</w:t>
            </w:r>
            <w:r w:rsidR="004456A1" w:rsidRPr="004456A1">
              <w:rPr>
                <w:rFonts w:eastAsia="Calibri"/>
                <w:b/>
                <w:bCs/>
                <w:sz w:val="18"/>
                <w:szCs w:val="18"/>
                <w:lang w:val="de-DE" w:eastAsia="fr-FR"/>
              </w:rPr>
              <w:t>3</w:t>
            </w:r>
          </w:p>
        </w:tc>
        <w:tc>
          <w:tcPr>
            <w:tcW w:w="8447" w:type="dxa"/>
            <w:gridSpan w:val="35"/>
          </w:tcPr>
          <w:p w14:paraId="215AEDB9" w14:textId="77777777" w:rsidR="009F2462" w:rsidRDefault="000275D7" w:rsidP="005A2756">
            <w:pPr>
              <w:spacing w:before="0" w:after="0"/>
              <w:jc w:val="left"/>
              <w:rPr>
                <w:rFonts w:eastAsia="Calibri"/>
                <w:b/>
                <w:bCs/>
                <w:color w:val="FF0000"/>
                <w:sz w:val="18"/>
                <w:szCs w:val="18"/>
                <w:lang w:val="de-DE" w:eastAsia="fr-FR"/>
              </w:rPr>
            </w:pPr>
            <w:r w:rsidRPr="004456A1">
              <w:rPr>
                <w:rFonts w:eastAsia="Calibri"/>
                <w:b/>
                <w:bCs/>
                <w:sz w:val="18"/>
                <w:szCs w:val="18"/>
                <w:lang w:val="de-DE" w:eastAsia="fr-FR"/>
              </w:rPr>
              <w:t xml:space="preserve">Umfasst Wagen speziell für den Transport gefährlicher Güter: </w:t>
            </w:r>
            <w:r w:rsidRPr="00116B20">
              <w:rPr>
                <w:rFonts w:eastAsia="Calibri"/>
                <w:b/>
                <w:bCs/>
                <w:color w:val="FF0000"/>
                <w:sz w:val="18"/>
                <w:szCs w:val="18"/>
                <w:lang w:val="de-DE" w:eastAsia="fr-FR"/>
              </w:rPr>
              <w:t>JA/NEIN</w:t>
            </w:r>
          </w:p>
          <w:p w14:paraId="54160300" w14:textId="1A9F30E5" w:rsidR="00116B20" w:rsidRPr="00116B20" w:rsidRDefault="00116B20" w:rsidP="005A2756">
            <w:pPr>
              <w:spacing w:before="0" w:after="0"/>
              <w:jc w:val="left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en-US" w:eastAsia="fr-FR"/>
              </w:rPr>
            </w:pPr>
            <w:r w:rsidRPr="00116B20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en-US" w:eastAsia="fr-FR"/>
              </w:rPr>
              <w:t xml:space="preserve">Covers wagons specialised in transport of dangerous goods: </w:t>
            </w:r>
            <w:r w:rsidRPr="00116B20">
              <w:rPr>
                <w:rFonts w:asciiTheme="minorHAnsi" w:eastAsia="Calibri" w:hAnsiTheme="minorHAnsi" w:cstheme="minorHAnsi"/>
                <w:b/>
                <w:bCs/>
                <w:color w:val="FF0000"/>
                <w:sz w:val="18"/>
                <w:szCs w:val="18"/>
                <w:lang w:val="en-US" w:eastAsia="fr-FR"/>
              </w:rPr>
              <w:t>YES/NO</w:t>
            </w:r>
          </w:p>
        </w:tc>
        <w:tc>
          <w:tcPr>
            <w:tcW w:w="236" w:type="dxa"/>
            <w:gridSpan w:val="2"/>
          </w:tcPr>
          <w:p w14:paraId="6B7DE84B" w14:textId="77777777" w:rsidR="009F2462" w:rsidRPr="00116B20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en-US" w:eastAsia="fr-FR"/>
              </w:rPr>
            </w:pPr>
          </w:p>
        </w:tc>
      </w:tr>
      <w:tr w:rsidR="009F2462" w:rsidRPr="00116B20" w14:paraId="6AA8C496" w14:textId="77777777" w:rsidTr="00E97C0E">
        <w:trPr>
          <w:gridAfter w:val="4"/>
          <w:wAfter w:w="1081" w:type="dxa"/>
          <w:trHeight w:val="66"/>
        </w:trPr>
        <w:tc>
          <w:tcPr>
            <w:tcW w:w="582" w:type="dxa"/>
          </w:tcPr>
          <w:p w14:paraId="7E933925" w14:textId="77777777" w:rsidR="009F2462" w:rsidRPr="00116B20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val="en-US" w:eastAsia="fr-FR"/>
              </w:rPr>
            </w:pPr>
          </w:p>
        </w:tc>
        <w:tc>
          <w:tcPr>
            <w:tcW w:w="2820" w:type="dxa"/>
            <w:gridSpan w:val="9"/>
          </w:tcPr>
          <w:p w14:paraId="710430AE" w14:textId="77777777" w:rsidR="009F2462" w:rsidRPr="00116B20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en-US" w:eastAsia="fr-FR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48CC874F" w14:textId="77777777" w:rsidR="009F2462" w:rsidRPr="00116B20" w:rsidRDefault="009F2462" w:rsidP="005A2756">
            <w:pPr>
              <w:spacing w:before="0" w:after="0"/>
              <w:jc w:val="center"/>
              <w:rPr>
                <w:rFonts w:eastAsia="Calibri"/>
                <w:sz w:val="20"/>
                <w:szCs w:val="20"/>
                <w:lang w:val="en-US" w:eastAsia="fr-FR"/>
              </w:rPr>
            </w:pPr>
          </w:p>
        </w:tc>
        <w:tc>
          <w:tcPr>
            <w:tcW w:w="686" w:type="dxa"/>
            <w:gridSpan w:val="5"/>
          </w:tcPr>
          <w:p w14:paraId="696FC487" w14:textId="77777777" w:rsidR="009F2462" w:rsidRPr="00116B20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en-US" w:eastAsia="fr-FR"/>
              </w:rPr>
            </w:pPr>
          </w:p>
        </w:tc>
        <w:tc>
          <w:tcPr>
            <w:tcW w:w="284" w:type="dxa"/>
            <w:gridSpan w:val="3"/>
          </w:tcPr>
          <w:p w14:paraId="7FD35F48" w14:textId="77777777" w:rsidR="009F2462" w:rsidRPr="00116B20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en-US" w:eastAsia="fr-FR"/>
              </w:rPr>
            </w:pPr>
          </w:p>
        </w:tc>
        <w:tc>
          <w:tcPr>
            <w:tcW w:w="453" w:type="dxa"/>
            <w:gridSpan w:val="3"/>
          </w:tcPr>
          <w:p w14:paraId="6AFB511A" w14:textId="77777777" w:rsidR="009F2462" w:rsidRPr="00116B20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en-US" w:eastAsia="fr-FR"/>
              </w:rPr>
            </w:pPr>
          </w:p>
        </w:tc>
        <w:tc>
          <w:tcPr>
            <w:tcW w:w="2835" w:type="dxa"/>
            <w:gridSpan w:val="11"/>
          </w:tcPr>
          <w:p w14:paraId="46634DB4" w14:textId="77777777" w:rsidR="009F2462" w:rsidRPr="00116B20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en-US" w:eastAsia="fr-FR"/>
              </w:rPr>
            </w:pPr>
          </w:p>
        </w:tc>
      </w:tr>
      <w:tr w:rsidR="009F2462" w:rsidRPr="00005638" w14:paraId="5F046E26" w14:textId="77777777" w:rsidTr="00E97C0E">
        <w:trPr>
          <w:gridAfter w:val="4"/>
          <w:wAfter w:w="1081" w:type="dxa"/>
          <w:trHeight w:val="66"/>
        </w:trPr>
        <w:tc>
          <w:tcPr>
            <w:tcW w:w="582" w:type="dxa"/>
          </w:tcPr>
          <w:p w14:paraId="678A924B" w14:textId="78498C4D" w:rsidR="009F2462" w:rsidRPr="00856C40" w:rsidRDefault="00D45117" w:rsidP="00856C40">
            <w:pPr>
              <w:spacing w:before="0" w:after="0"/>
              <w:rPr>
                <w:rFonts w:eastAsia="Calibri"/>
                <w:b/>
                <w:bCs/>
                <w:sz w:val="20"/>
                <w:szCs w:val="20"/>
                <w:lang w:val="de-DE" w:eastAsia="fr-FR"/>
              </w:rPr>
            </w:pPr>
            <w:r w:rsidRPr="00856C40">
              <w:rPr>
                <w:rFonts w:eastAsia="Calibri"/>
                <w:b/>
                <w:bCs/>
                <w:sz w:val="18"/>
                <w:szCs w:val="18"/>
                <w:lang w:val="de-DE" w:eastAsia="fr-FR"/>
              </w:rPr>
              <w:t>5.4</w:t>
            </w:r>
          </w:p>
        </w:tc>
        <w:tc>
          <w:tcPr>
            <w:tcW w:w="2820" w:type="dxa"/>
            <w:gridSpan w:val="9"/>
          </w:tcPr>
          <w:p w14:paraId="30F97FD4" w14:textId="77777777" w:rsidR="009F2462" w:rsidRDefault="000275D7" w:rsidP="005A2756">
            <w:pPr>
              <w:spacing w:before="0" w:after="0"/>
              <w:jc w:val="left"/>
              <w:rPr>
                <w:rFonts w:eastAsia="Calibri"/>
                <w:b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b/>
                <w:sz w:val="18"/>
                <w:szCs w:val="18"/>
                <w:lang w:val="de-DE" w:eastAsia="fr-FR"/>
              </w:rPr>
              <w:t>Instandhaltungsfunktion</w:t>
            </w:r>
            <w:r w:rsidR="009F2462" w:rsidRPr="00005638">
              <w:rPr>
                <w:rFonts w:eastAsia="Calibri"/>
                <w:b/>
                <w:sz w:val="18"/>
                <w:szCs w:val="18"/>
                <w:lang w:val="de-DE" w:eastAsia="fr-FR"/>
              </w:rPr>
              <w:t xml:space="preserve"> </w:t>
            </w:r>
          </w:p>
          <w:p w14:paraId="4A1B455A" w14:textId="3E32080E" w:rsidR="00116B20" w:rsidRPr="00116B20" w:rsidRDefault="00116B20" w:rsidP="005A2756">
            <w:pPr>
              <w:spacing w:before="0" w:after="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</w:pPr>
            <w:r w:rsidRPr="00116B20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ECM Operational functions</w:t>
            </w:r>
          </w:p>
        </w:tc>
        <w:tc>
          <w:tcPr>
            <w:tcW w:w="524" w:type="dxa"/>
            <w:gridSpan w:val="2"/>
            <w:vAlign w:val="center"/>
          </w:tcPr>
          <w:p w14:paraId="13405C13" w14:textId="77777777" w:rsidR="009F2462" w:rsidRPr="00005638" w:rsidRDefault="009F2462" w:rsidP="005A2756">
            <w:pPr>
              <w:spacing w:before="0" w:after="0"/>
              <w:jc w:val="center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686" w:type="dxa"/>
            <w:gridSpan w:val="5"/>
          </w:tcPr>
          <w:p w14:paraId="2718F83B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84" w:type="dxa"/>
            <w:gridSpan w:val="3"/>
          </w:tcPr>
          <w:p w14:paraId="03F7B32C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453" w:type="dxa"/>
            <w:gridSpan w:val="3"/>
          </w:tcPr>
          <w:p w14:paraId="50A15A41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835" w:type="dxa"/>
            <w:gridSpan w:val="11"/>
          </w:tcPr>
          <w:p w14:paraId="59103D17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b/>
                <w:sz w:val="18"/>
                <w:szCs w:val="18"/>
                <w:lang w:val="de-DE" w:eastAsia="fr-FR"/>
              </w:rPr>
            </w:pPr>
          </w:p>
        </w:tc>
      </w:tr>
      <w:tr w:rsidR="009F2462" w:rsidRPr="00005638" w14:paraId="7F8B23C3" w14:textId="77777777" w:rsidTr="00E97C0E">
        <w:trPr>
          <w:gridAfter w:val="5"/>
          <w:wAfter w:w="1629" w:type="dxa"/>
        </w:trPr>
        <w:tc>
          <w:tcPr>
            <w:tcW w:w="582" w:type="dxa"/>
          </w:tcPr>
          <w:p w14:paraId="48029CFE" w14:textId="77777777" w:rsidR="009F2462" w:rsidRPr="00005638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820" w:type="dxa"/>
            <w:gridSpan w:val="9"/>
          </w:tcPr>
          <w:p w14:paraId="274D9969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67032284" w14:textId="77777777" w:rsidR="009F2462" w:rsidRPr="00005638" w:rsidRDefault="009F2462" w:rsidP="005A2756">
            <w:pPr>
              <w:spacing w:before="0" w:after="0"/>
              <w:jc w:val="center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609" w:type="dxa"/>
            <w:gridSpan w:val="4"/>
          </w:tcPr>
          <w:p w14:paraId="7E5005D4" w14:textId="77777777" w:rsidR="009F2462" w:rsidRPr="00005638" w:rsidRDefault="009F2462" w:rsidP="005A2756">
            <w:pPr>
              <w:spacing w:before="0" w:after="0"/>
              <w:ind w:left="-84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284" w:type="dxa"/>
            <w:gridSpan w:val="3"/>
          </w:tcPr>
          <w:p w14:paraId="5EFC9B16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530" w:type="dxa"/>
            <w:gridSpan w:val="4"/>
          </w:tcPr>
          <w:p w14:paraId="1BD68B9D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1011" w:type="dxa"/>
            <w:gridSpan w:val="4"/>
          </w:tcPr>
          <w:p w14:paraId="10B6B9BD" w14:textId="77777777" w:rsidR="009F2462" w:rsidRPr="00005638" w:rsidRDefault="009F2462" w:rsidP="005A2756">
            <w:pPr>
              <w:spacing w:before="0" w:after="0"/>
              <w:ind w:left="-107" w:right="-108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407" w:type="dxa"/>
            <w:gridSpan w:val="2"/>
          </w:tcPr>
          <w:p w14:paraId="4D0047E0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869" w:type="dxa"/>
            <w:gridSpan w:val="4"/>
          </w:tcPr>
          <w:p w14:paraId="1ED22967" w14:textId="77777777" w:rsidR="009F2462" w:rsidRPr="00005638" w:rsidRDefault="009F2462" w:rsidP="005A2756">
            <w:pPr>
              <w:spacing w:before="0" w:after="0"/>
              <w:ind w:left="-108" w:right="-108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</w:tr>
      <w:tr w:rsidR="009F2462" w:rsidRPr="00005638" w14:paraId="2137D370" w14:textId="77777777" w:rsidTr="004561E9">
        <w:trPr>
          <w:gridAfter w:val="4"/>
          <w:wAfter w:w="1081" w:type="dxa"/>
          <w:trHeight w:hRule="exact" w:val="501"/>
        </w:trPr>
        <w:tc>
          <w:tcPr>
            <w:tcW w:w="582" w:type="dxa"/>
          </w:tcPr>
          <w:p w14:paraId="17E7FDC2" w14:textId="77777777" w:rsidR="009F2462" w:rsidRPr="00005638" w:rsidRDefault="009F2462" w:rsidP="00856C40">
            <w:pPr>
              <w:spacing w:before="0" w:after="0"/>
              <w:rPr>
                <w:rFonts w:eastAsia="Calibri"/>
                <w:sz w:val="18"/>
                <w:szCs w:val="18"/>
                <w:lang w:val="de-DE" w:eastAsia="fr-FR"/>
              </w:rPr>
            </w:pPr>
            <w:r w:rsidRPr="00005638">
              <w:rPr>
                <w:rFonts w:eastAsia="Calibri"/>
                <w:sz w:val="18"/>
                <w:szCs w:val="18"/>
                <w:lang w:val="de-DE" w:eastAsia="fr-FR"/>
              </w:rPr>
              <w:t>5.5</w:t>
            </w:r>
          </w:p>
        </w:tc>
        <w:tc>
          <w:tcPr>
            <w:tcW w:w="2820" w:type="dxa"/>
            <w:gridSpan w:val="9"/>
          </w:tcPr>
          <w:p w14:paraId="58D25492" w14:textId="740E23B2" w:rsidR="009F2462" w:rsidRDefault="000275D7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Instandhaltungsentwicklung</w:t>
            </w:r>
          </w:p>
          <w:p w14:paraId="39FEB027" w14:textId="1BF03144" w:rsidR="004561E9" w:rsidRPr="004561E9" w:rsidRDefault="004561E9" w:rsidP="005A2756">
            <w:pPr>
              <w:spacing w:before="0" w:after="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</w:pPr>
            <w:r w:rsidRPr="004561E9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Maintenance development</w:t>
            </w:r>
          </w:p>
        </w:tc>
        <w:tc>
          <w:tcPr>
            <w:tcW w:w="785" w:type="dxa"/>
            <w:gridSpan w:val="4"/>
            <w:tcBorders>
              <w:right w:val="single" w:sz="4" w:space="0" w:color="auto"/>
            </w:tcBorders>
          </w:tcPr>
          <w:p w14:paraId="35758B0C" w14:textId="77777777" w:rsidR="009F2462" w:rsidRDefault="000275D7" w:rsidP="00116DBD">
            <w:pPr>
              <w:spacing w:before="0" w:after="0"/>
              <w:jc w:val="righ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JA</w:t>
            </w:r>
          </w:p>
          <w:p w14:paraId="7AB8963D" w14:textId="411AB49B" w:rsidR="004561E9" w:rsidRPr="004561E9" w:rsidRDefault="004561E9" w:rsidP="00116DBD">
            <w:pPr>
              <w:spacing w:before="0" w:after="0"/>
              <w:jc w:val="right"/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</w:pPr>
            <w:r w:rsidRPr="004561E9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YES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ACB5" w14:textId="77777777" w:rsidR="009F2462" w:rsidRPr="00005638" w:rsidRDefault="009F2462" w:rsidP="00116DBD">
            <w:pPr>
              <w:spacing w:before="0" w:after="0"/>
              <w:jc w:val="center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14:paraId="48B649AF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332" w:type="dxa"/>
            <w:gridSpan w:val="4"/>
          </w:tcPr>
          <w:p w14:paraId="1435A5AE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690" w:type="dxa"/>
            <w:gridSpan w:val="2"/>
            <w:tcBorders>
              <w:right w:val="single" w:sz="4" w:space="0" w:color="auto"/>
            </w:tcBorders>
          </w:tcPr>
          <w:p w14:paraId="72FA91DF" w14:textId="77777777" w:rsidR="009F2462" w:rsidRDefault="000275D7" w:rsidP="00116DBD">
            <w:pPr>
              <w:spacing w:before="0" w:after="0"/>
              <w:jc w:val="righ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NEIN</w:t>
            </w:r>
          </w:p>
          <w:p w14:paraId="6921B549" w14:textId="33311BAB" w:rsidR="004561E9" w:rsidRPr="004561E9" w:rsidRDefault="00490881" w:rsidP="00116DBD">
            <w:pPr>
              <w:spacing w:before="0" w:after="0"/>
              <w:jc w:val="right"/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NO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B0BF" w14:textId="77777777" w:rsidR="009F2462" w:rsidRPr="00005638" w:rsidRDefault="009F2462" w:rsidP="00116DBD">
            <w:pPr>
              <w:spacing w:before="0" w:after="0"/>
              <w:jc w:val="center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96D798F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1040" w:type="dxa"/>
            <w:gridSpan w:val="5"/>
            <w:tcBorders>
              <w:right w:val="single" w:sz="4" w:space="0" w:color="auto"/>
            </w:tcBorders>
          </w:tcPr>
          <w:p w14:paraId="48F53B7C" w14:textId="77777777" w:rsidR="009F2462" w:rsidRDefault="000275D7" w:rsidP="00116DBD">
            <w:pPr>
              <w:spacing w:before="0" w:after="0"/>
              <w:jc w:val="righ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Teilweise</w:t>
            </w:r>
          </w:p>
          <w:p w14:paraId="77DD4B8C" w14:textId="33A29FFF" w:rsidR="004561E9" w:rsidRPr="004561E9" w:rsidRDefault="004561E9" w:rsidP="00116DBD">
            <w:pPr>
              <w:spacing w:before="0" w:after="0"/>
              <w:jc w:val="right"/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</w:pPr>
            <w:r w:rsidRPr="004561E9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Partially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2993" w14:textId="77777777" w:rsidR="009F2462" w:rsidRPr="00005638" w:rsidRDefault="009F2462" w:rsidP="00116DBD">
            <w:pPr>
              <w:spacing w:before="0" w:after="0"/>
              <w:jc w:val="center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14:paraId="714FE602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9F2462" w:rsidRPr="00005638" w14:paraId="045220F6" w14:textId="77777777" w:rsidTr="00E97C0E">
        <w:trPr>
          <w:gridAfter w:val="4"/>
          <w:wAfter w:w="1081" w:type="dxa"/>
          <w:trHeight w:val="250"/>
        </w:trPr>
        <w:tc>
          <w:tcPr>
            <w:tcW w:w="582" w:type="dxa"/>
          </w:tcPr>
          <w:p w14:paraId="75B73B23" w14:textId="77777777" w:rsidR="009F2462" w:rsidRPr="00005638" w:rsidRDefault="009F2462" w:rsidP="00856C40">
            <w:pPr>
              <w:spacing w:before="0" w:after="0"/>
              <w:rPr>
                <w:rFonts w:eastAsia="Calibri"/>
                <w:sz w:val="18"/>
                <w:szCs w:val="18"/>
                <w:lang w:val="de-DE" w:eastAsia="fr-FR"/>
              </w:rPr>
            </w:pPr>
            <w:r w:rsidRPr="00005638">
              <w:rPr>
                <w:rFonts w:eastAsia="Calibri"/>
                <w:sz w:val="18"/>
                <w:szCs w:val="18"/>
                <w:lang w:val="de-DE" w:eastAsia="fr-FR"/>
              </w:rPr>
              <w:t>5.6</w:t>
            </w:r>
          </w:p>
        </w:tc>
        <w:tc>
          <w:tcPr>
            <w:tcW w:w="2820" w:type="dxa"/>
            <w:gridSpan w:val="9"/>
            <w:vAlign w:val="center"/>
          </w:tcPr>
          <w:p w14:paraId="7B104978" w14:textId="77777777" w:rsidR="009F2462" w:rsidRDefault="000275D7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Fu</w:t>
            </w:r>
            <w:r w:rsidR="009E7275">
              <w:rPr>
                <w:rFonts w:eastAsia="Calibri"/>
                <w:sz w:val="18"/>
                <w:szCs w:val="18"/>
                <w:lang w:val="de-DE" w:eastAsia="fr-FR"/>
              </w:rPr>
              <w:t>h</w:t>
            </w:r>
            <w:r>
              <w:rPr>
                <w:rFonts w:eastAsia="Calibri"/>
                <w:sz w:val="18"/>
                <w:szCs w:val="18"/>
                <w:lang w:val="de-DE" w:eastAsia="fr-FR"/>
              </w:rPr>
              <w:t>rpark-Instandhaltungsmanagement</w:t>
            </w:r>
          </w:p>
          <w:p w14:paraId="1164AA8C" w14:textId="6646EC33" w:rsidR="004561E9" w:rsidRPr="004561E9" w:rsidRDefault="004561E9" w:rsidP="005A2756">
            <w:pPr>
              <w:spacing w:before="0" w:after="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</w:pPr>
            <w:r w:rsidRPr="004561E9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Fleet maintenance management</w:t>
            </w:r>
          </w:p>
        </w:tc>
        <w:tc>
          <w:tcPr>
            <w:tcW w:w="785" w:type="dxa"/>
            <w:gridSpan w:val="4"/>
            <w:tcBorders>
              <w:right w:val="single" w:sz="4" w:space="0" w:color="auto"/>
            </w:tcBorders>
            <w:vAlign w:val="center"/>
          </w:tcPr>
          <w:p w14:paraId="67E5340D" w14:textId="77777777" w:rsidR="009F2462" w:rsidRDefault="000275D7" w:rsidP="00116DBD">
            <w:pPr>
              <w:spacing w:before="0" w:after="0"/>
              <w:jc w:val="righ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JA</w:t>
            </w:r>
          </w:p>
          <w:p w14:paraId="5DEF8803" w14:textId="2F3B2A13" w:rsidR="004561E9" w:rsidRPr="004561E9" w:rsidRDefault="004561E9" w:rsidP="00116DBD">
            <w:pPr>
              <w:spacing w:before="0" w:after="0"/>
              <w:jc w:val="right"/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</w:pPr>
            <w:r w:rsidRPr="004561E9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YES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BC0C" w14:textId="77777777" w:rsidR="009F2462" w:rsidRPr="00005638" w:rsidRDefault="009F2462" w:rsidP="00116DBD">
            <w:pPr>
              <w:spacing w:before="0" w:after="0"/>
              <w:jc w:val="center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  <w:vAlign w:val="center"/>
          </w:tcPr>
          <w:p w14:paraId="79D7F3D8" w14:textId="77777777" w:rsidR="009F2462" w:rsidRPr="00005638" w:rsidRDefault="009F2462" w:rsidP="00D45117">
            <w:pPr>
              <w:spacing w:before="0" w:after="0"/>
              <w:jc w:val="center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332" w:type="dxa"/>
            <w:gridSpan w:val="4"/>
            <w:vAlign w:val="center"/>
          </w:tcPr>
          <w:p w14:paraId="6CB29D5A" w14:textId="77777777" w:rsidR="009F2462" w:rsidRPr="00005638" w:rsidRDefault="009F2462" w:rsidP="00D45117">
            <w:pPr>
              <w:spacing w:before="0" w:after="0"/>
              <w:jc w:val="center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690" w:type="dxa"/>
            <w:gridSpan w:val="2"/>
            <w:tcBorders>
              <w:right w:val="single" w:sz="4" w:space="0" w:color="auto"/>
            </w:tcBorders>
            <w:vAlign w:val="center"/>
          </w:tcPr>
          <w:p w14:paraId="2A44DF3F" w14:textId="77777777" w:rsidR="009F2462" w:rsidRDefault="000275D7" w:rsidP="00116DBD">
            <w:pPr>
              <w:spacing w:before="0" w:after="0"/>
              <w:jc w:val="righ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NEIN</w:t>
            </w:r>
          </w:p>
          <w:p w14:paraId="1B4B7784" w14:textId="2B32E766" w:rsidR="00490881" w:rsidRPr="00490881" w:rsidRDefault="00490881" w:rsidP="00116DBD">
            <w:pPr>
              <w:spacing w:before="0" w:after="0"/>
              <w:jc w:val="right"/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</w:pPr>
            <w:r w:rsidRPr="00490881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NO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B322" w14:textId="77777777" w:rsidR="009F2462" w:rsidRPr="00005638" w:rsidRDefault="009F2462" w:rsidP="00116DBD">
            <w:pPr>
              <w:spacing w:before="0" w:after="0"/>
              <w:jc w:val="center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35C8F153" w14:textId="77777777" w:rsidR="009F2462" w:rsidRPr="00005638" w:rsidRDefault="009F2462" w:rsidP="00D45117">
            <w:pPr>
              <w:spacing w:before="0" w:after="0"/>
              <w:jc w:val="center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1040" w:type="dxa"/>
            <w:gridSpan w:val="5"/>
            <w:tcBorders>
              <w:right w:val="single" w:sz="4" w:space="0" w:color="auto"/>
            </w:tcBorders>
            <w:vAlign w:val="center"/>
          </w:tcPr>
          <w:p w14:paraId="4A5D552B" w14:textId="77777777" w:rsidR="009F2462" w:rsidRDefault="000275D7" w:rsidP="00116DBD">
            <w:pPr>
              <w:spacing w:before="0" w:after="0"/>
              <w:jc w:val="righ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Teilweise</w:t>
            </w:r>
          </w:p>
          <w:p w14:paraId="78DECC0C" w14:textId="6794B5DE" w:rsidR="004561E9" w:rsidRPr="004561E9" w:rsidRDefault="004561E9" w:rsidP="00116DBD">
            <w:pPr>
              <w:spacing w:before="0" w:after="0"/>
              <w:jc w:val="right"/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</w:pPr>
            <w:r w:rsidRPr="004561E9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Partially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F2D4" w14:textId="77777777" w:rsidR="009F2462" w:rsidRPr="00005638" w:rsidRDefault="009F2462" w:rsidP="00116DBD">
            <w:pPr>
              <w:spacing w:before="0" w:after="0"/>
              <w:jc w:val="center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14:paraId="3ADE7C44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9F2462" w:rsidRPr="00005638" w14:paraId="4E673FDA" w14:textId="77777777" w:rsidTr="00E97C0E">
        <w:trPr>
          <w:gridAfter w:val="4"/>
          <w:wAfter w:w="1081" w:type="dxa"/>
        </w:trPr>
        <w:tc>
          <w:tcPr>
            <w:tcW w:w="582" w:type="dxa"/>
          </w:tcPr>
          <w:p w14:paraId="5DC73231" w14:textId="77777777" w:rsidR="009F2462" w:rsidRPr="00005638" w:rsidRDefault="009F2462" w:rsidP="00856C40">
            <w:pPr>
              <w:spacing w:before="0" w:after="0"/>
              <w:rPr>
                <w:rFonts w:eastAsia="Calibri"/>
                <w:sz w:val="18"/>
                <w:szCs w:val="18"/>
                <w:lang w:val="de-DE" w:eastAsia="fr-FR"/>
              </w:rPr>
            </w:pPr>
            <w:r w:rsidRPr="00005638">
              <w:rPr>
                <w:rFonts w:eastAsia="Calibri"/>
                <w:sz w:val="18"/>
                <w:szCs w:val="18"/>
                <w:lang w:val="de-DE" w:eastAsia="fr-FR"/>
              </w:rPr>
              <w:lastRenderedPageBreak/>
              <w:t>5.7</w:t>
            </w:r>
          </w:p>
        </w:tc>
        <w:tc>
          <w:tcPr>
            <w:tcW w:w="2820" w:type="dxa"/>
            <w:gridSpan w:val="9"/>
          </w:tcPr>
          <w:p w14:paraId="4B9C42F8" w14:textId="3C89D987" w:rsidR="009F2462" w:rsidRDefault="000275D7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Instandhaltungserbringung</w:t>
            </w:r>
          </w:p>
          <w:p w14:paraId="0F6AF640" w14:textId="3710A846" w:rsidR="004561E9" w:rsidRPr="004561E9" w:rsidRDefault="004561E9" w:rsidP="005A2756">
            <w:pPr>
              <w:spacing w:before="0" w:after="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</w:pPr>
            <w:r w:rsidRPr="004561E9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Maintenance delivery</w:t>
            </w:r>
          </w:p>
          <w:p w14:paraId="3DDD5DD0" w14:textId="43E537D8" w:rsidR="004561E9" w:rsidRPr="00005638" w:rsidRDefault="004561E9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785" w:type="dxa"/>
            <w:gridSpan w:val="4"/>
            <w:tcBorders>
              <w:right w:val="single" w:sz="4" w:space="0" w:color="auto"/>
            </w:tcBorders>
          </w:tcPr>
          <w:p w14:paraId="5D2C554A" w14:textId="77777777" w:rsidR="009F2462" w:rsidRDefault="000275D7" w:rsidP="00116DBD">
            <w:pPr>
              <w:spacing w:before="0" w:after="0"/>
              <w:jc w:val="righ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JA</w:t>
            </w:r>
          </w:p>
          <w:p w14:paraId="7064D07F" w14:textId="72FA06FF" w:rsidR="004561E9" w:rsidRPr="004561E9" w:rsidRDefault="004561E9" w:rsidP="00116DBD">
            <w:pPr>
              <w:spacing w:before="0" w:after="0"/>
              <w:jc w:val="right"/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</w:pPr>
            <w:r w:rsidRPr="004561E9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YES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9377" w14:textId="77777777" w:rsidR="009F2462" w:rsidRPr="00005638" w:rsidRDefault="009F2462" w:rsidP="00116DBD">
            <w:pPr>
              <w:spacing w:before="0" w:after="0"/>
              <w:jc w:val="center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14:paraId="12E93BD6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332" w:type="dxa"/>
            <w:gridSpan w:val="4"/>
          </w:tcPr>
          <w:p w14:paraId="18A94109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690" w:type="dxa"/>
            <w:gridSpan w:val="2"/>
            <w:tcBorders>
              <w:right w:val="single" w:sz="4" w:space="0" w:color="auto"/>
            </w:tcBorders>
          </w:tcPr>
          <w:p w14:paraId="449C22AE" w14:textId="77777777" w:rsidR="009F2462" w:rsidRDefault="000275D7" w:rsidP="00116DBD">
            <w:pPr>
              <w:spacing w:before="0" w:after="0"/>
              <w:jc w:val="righ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NEIN</w:t>
            </w:r>
          </w:p>
          <w:p w14:paraId="3030A3E7" w14:textId="3F17A628" w:rsidR="00490881" w:rsidRPr="00490881" w:rsidRDefault="00490881" w:rsidP="00116DBD">
            <w:pPr>
              <w:spacing w:before="0" w:after="0"/>
              <w:jc w:val="right"/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</w:pPr>
            <w:r w:rsidRPr="00490881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NO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A025" w14:textId="77777777" w:rsidR="009F2462" w:rsidRPr="00005638" w:rsidRDefault="009F2462" w:rsidP="00116DBD">
            <w:pPr>
              <w:spacing w:before="0" w:after="0"/>
              <w:jc w:val="center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068935E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1040" w:type="dxa"/>
            <w:gridSpan w:val="5"/>
            <w:tcBorders>
              <w:right w:val="single" w:sz="4" w:space="0" w:color="auto"/>
            </w:tcBorders>
          </w:tcPr>
          <w:p w14:paraId="7F7A84C1" w14:textId="77777777" w:rsidR="009F2462" w:rsidRDefault="000275D7" w:rsidP="00116DBD">
            <w:pPr>
              <w:spacing w:before="0" w:after="0"/>
              <w:jc w:val="righ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Teilweise</w:t>
            </w:r>
          </w:p>
          <w:p w14:paraId="26EA5484" w14:textId="6396902D" w:rsidR="004561E9" w:rsidRPr="00005638" w:rsidRDefault="004561E9" w:rsidP="00116DBD">
            <w:pPr>
              <w:spacing w:before="0" w:after="0"/>
              <w:jc w:val="right"/>
              <w:rPr>
                <w:rFonts w:eastAsia="Calibri"/>
                <w:sz w:val="18"/>
                <w:szCs w:val="18"/>
                <w:lang w:val="de-DE" w:eastAsia="fr-FR"/>
              </w:rPr>
            </w:pPr>
            <w:r w:rsidRPr="004561E9">
              <w:rPr>
                <w:rFonts w:eastAsia="Calibri"/>
                <w:sz w:val="18"/>
                <w:szCs w:val="18"/>
                <w:lang w:val="de-DE" w:eastAsia="fr-FR"/>
              </w:rPr>
              <w:t>Partially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1DDB" w14:textId="77777777" w:rsidR="009F2462" w:rsidRPr="00005638" w:rsidRDefault="009F2462" w:rsidP="00116DBD">
            <w:pPr>
              <w:spacing w:before="0" w:after="0"/>
              <w:jc w:val="center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14:paraId="06BAFC21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9F2462" w:rsidRPr="00490881" w14:paraId="03F7A952" w14:textId="77777777" w:rsidTr="00E97C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3" w:type="dxa"/>
        </w:trPr>
        <w:tc>
          <w:tcPr>
            <w:tcW w:w="9072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58680838" w14:textId="77777777" w:rsidR="00490881" w:rsidRDefault="00A9119F" w:rsidP="00490881">
            <w:pPr>
              <w:tabs>
                <w:tab w:val="left" w:pos="6300"/>
              </w:tabs>
              <w:spacing w:before="240"/>
              <w:ind w:left="120"/>
              <w:jc w:val="left"/>
              <w:rPr>
                <w:sz w:val="20"/>
                <w:szCs w:val="20"/>
                <w:lang w:val="de-DE" w:eastAsia="fr-FR"/>
              </w:rPr>
            </w:pPr>
            <w:r>
              <w:rPr>
                <w:sz w:val="20"/>
                <w:szCs w:val="20"/>
                <w:lang w:val="de-DE" w:eastAsia="fr-FR"/>
              </w:rPr>
              <w:t>Bei teilweiser Erfüllung von Instandhaltungsfunktionen sind die Teilfunktionen anzugeben, auf die sich der Antrag bezieht (siehe die Auflistung in Anhang I</w:t>
            </w:r>
            <w:r w:rsidR="00D45117">
              <w:rPr>
                <w:sz w:val="20"/>
                <w:szCs w:val="20"/>
                <w:lang w:val="de-DE" w:eastAsia="fr-FR"/>
              </w:rPr>
              <w:t>I der Durchführungsverordnung (EU) 2019/779:</w:t>
            </w:r>
          </w:p>
          <w:p w14:paraId="6A095B12" w14:textId="61C18714" w:rsidR="00490881" w:rsidRPr="00490881" w:rsidRDefault="00490881" w:rsidP="00490881">
            <w:pPr>
              <w:tabs>
                <w:tab w:val="left" w:pos="6300"/>
              </w:tabs>
              <w:spacing w:before="240"/>
              <w:ind w:left="120"/>
              <w:jc w:val="left"/>
              <w:rPr>
                <w:sz w:val="20"/>
                <w:szCs w:val="20"/>
                <w:lang w:val="en-US" w:eastAsia="fr-FR"/>
              </w:rPr>
            </w:pPr>
            <w:r w:rsidRPr="00490881">
              <w:rPr>
                <w:rFonts w:asciiTheme="minorHAnsi" w:eastAsia="Calibri" w:hAnsiTheme="minorHAnsi" w:cstheme="minorHAnsi"/>
                <w:sz w:val="18"/>
                <w:szCs w:val="18"/>
                <w:lang w:val="en-US" w:eastAsia="fr-FR"/>
              </w:rPr>
              <w:t>In the case of partial fulfillment of maintenance functions, indicate the partial functions to which the application relates (see listing in Annex II of Implementing Regulation (EU) 2019/779:</w:t>
            </w:r>
          </w:p>
        </w:tc>
      </w:tr>
    </w:tbl>
    <w:p w14:paraId="6AB3781E" w14:textId="56657E0A" w:rsidR="007A4938" w:rsidRPr="00C56207" w:rsidRDefault="007A4938" w:rsidP="007A4938">
      <w:pPr>
        <w:tabs>
          <w:tab w:val="left" w:pos="6300"/>
        </w:tabs>
        <w:spacing w:before="240"/>
        <w:ind w:left="120"/>
        <w:jc w:val="left"/>
        <w:rPr>
          <w:sz w:val="20"/>
          <w:szCs w:val="20"/>
          <w:lang w:eastAsia="fr-FR"/>
        </w:rPr>
      </w:pPr>
    </w:p>
    <w:tbl>
      <w:tblPr>
        <w:tblW w:w="10648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3"/>
        <w:gridCol w:w="2606"/>
        <w:gridCol w:w="2006"/>
        <w:gridCol w:w="1015"/>
        <w:gridCol w:w="544"/>
        <w:gridCol w:w="1864"/>
      </w:tblGrid>
      <w:tr w:rsidR="003B6C8C" w:rsidRPr="00BC6330" w14:paraId="283E2EB4" w14:textId="77777777" w:rsidTr="00516C6B">
        <w:trPr>
          <w:trHeight w:val="403"/>
          <w:tblHeader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</w:tcPr>
          <w:p w14:paraId="232ABD7A" w14:textId="77777777" w:rsidR="003B6C8C" w:rsidRPr="00D52D3E" w:rsidRDefault="003B6C8C" w:rsidP="00516C6B">
            <w:pPr>
              <w:pStyle w:val="Leistung"/>
            </w:pPr>
            <w:r w:rsidRPr="00D52D3E">
              <w:t>Leistung</w:t>
            </w:r>
            <w:r>
              <w:t>sumfang</w:t>
            </w:r>
          </w:p>
          <w:p w14:paraId="39B3C072" w14:textId="77777777" w:rsidR="003B6C8C" w:rsidRPr="00D52D3E" w:rsidRDefault="003B6C8C" w:rsidP="00516C6B">
            <w:pPr>
              <w:pStyle w:val="Leistung"/>
            </w:pPr>
            <w:r>
              <w:rPr>
                <w:rStyle w:val="English"/>
              </w:rPr>
              <w:t>Scope</w:t>
            </w:r>
            <w:r w:rsidRPr="002C0119">
              <w:rPr>
                <w:rStyle w:val="English"/>
              </w:rPr>
              <w:t xml:space="preserve"> of Service</w:t>
            </w:r>
          </w:p>
        </w:tc>
        <w:tc>
          <w:tcPr>
            <w:tcW w:w="8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FEAA80F" w14:textId="77777777" w:rsidR="003B6C8C" w:rsidRPr="004328D8" w:rsidRDefault="003B6C8C" w:rsidP="00516C6B">
            <w:pPr>
              <w:pStyle w:val="Leistung"/>
              <w:rPr>
                <w:highlight w:val="green"/>
                <w:lang w:val="en-GB"/>
              </w:rPr>
            </w:pPr>
            <w:r w:rsidRPr="003836B4">
              <w:rPr>
                <w:lang w:val="en-GB"/>
              </w:rPr>
              <w:t>ECM</w:t>
            </w:r>
          </w:p>
        </w:tc>
      </w:tr>
      <w:tr w:rsidR="003B6C8C" w:rsidRPr="00D52D3E" w14:paraId="4E44A7B6" w14:textId="77777777" w:rsidTr="00516C6B">
        <w:trPr>
          <w:trHeight w:val="406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4926E67" w14:textId="77777777" w:rsidR="003B6C8C" w:rsidRPr="00D52D3E" w:rsidRDefault="003B6C8C" w:rsidP="00516C6B">
            <w:pPr>
              <w:pStyle w:val="Leistung"/>
            </w:pPr>
            <w:r>
              <w:t>Stufe</w:t>
            </w:r>
          </w:p>
          <w:p w14:paraId="30A25C68" w14:textId="77777777" w:rsidR="003B6C8C" w:rsidRPr="002C0119" w:rsidRDefault="003B6C8C" w:rsidP="00516C6B">
            <w:pPr>
              <w:pStyle w:val="Leistung"/>
              <w:rPr>
                <w:rStyle w:val="English"/>
              </w:rPr>
            </w:pPr>
            <w:r>
              <w:rPr>
                <w:rStyle w:val="English"/>
              </w:rPr>
              <w:t>Level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FC657" w14:textId="77777777" w:rsidR="003B6C8C" w:rsidRPr="006606A6" w:rsidRDefault="00E74E2D" w:rsidP="00516C6B">
            <w:pPr>
              <w:pStyle w:val="Leistung"/>
              <w:rPr>
                <w:i/>
                <w:iCs/>
                <w:lang w:val="en-GB"/>
              </w:rPr>
            </w:pPr>
            <w:sdt>
              <w:sdtPr>
                <w:rPr>
                  <w:lang w:val="en-GB"/>
                </w:rPr>
                <w:id w:val="70313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3B6C8C" w:rsidRPr="00BD2A3D">
              <w:rPr>
                <w:lang w:val="en-GB"/>
              </w:rPr>
              <w:t xml:space="preserve"> Stufe 2 (mobiler Service) /</w:t>
            </w:r>
            <w:r w:rsidR="003B6C8C" w:rsidRPr="00BD2A3D">
              <w:rPr>
                <w:lang w:val="en-GB"/>
              </w:rPr>
              <w:br/>
            </w:r>
            <w:r w:rsidR="003B6C8C" w:rsidRPr="002C0119">
              <w:rPr>
                <w:rStyle w:val="English"/>
              </w:rPr>
              <w:t>Level 2</w:t>
            </w:r>
            <w:r w:rsidR="003B6C8C">
              <w:rPr>
                <w:rStyle w:val="English"/>
              </w:rPr>
              <w:t xml:space="preserve"> (mobile service)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14:paraId="5B28D929" w14:textId="77777777" w:rsidR="003B6C8C" w:rsidRPr="006606A6" w:rsidRDefault="00E74E2D" w:rsidP="00516C6B">
            <w:pPr>
              <w:pStyle w:val="Leistung"/>
              <w:rPr>
                <w:i/>
                <w:iCs/>
                <w:lang w:val="en-GB"/>
              </w:rPr>
            </w:pPr>
            <w:sdt>
              <w:sdtPr>
                <w:id w:val="-182811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Stufe 3</w:t>
            </w:r>
            <w:r w:rsidR="003B6C8C">
              <w:t xml:space="preserve"> / </w:t>
            </w:r>
            <w:r w:rsidR="003B6C8C" w:rsidRPr="002C0119">
              <w:rPr>
                <w:rStyle w:val="English"/>
              </w:rPr>
              <w:t>Level 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E6C4" w14:textId="77777777" w:rsidR="003B6C8C" w:rsidRDefault="00E74E2D" w:rsidP="00516C6B">
            <w:pPr>
              <w:pStyle w:val="Leistung"/>
              <w:rPr>
                <w:rStyle w:val="English"/>
              </w:rPr>
            </w:pPr>
            <w:sdt>
              <w:sdtPr>
                <w:rPr>
                  <w:i/>
                  <w:iCs/>
                  <w:lang w:val="en-GB"/>
                </w:rPr>
                <w:id w:val="-166940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  <w:lang w:val="de-DE"/>
                </w:rPr>
              </w:sdtEndPr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Stufe 4</w:t>
            </w:r>
            <w:r w:rsidR="003B6C8C">
              <w:t xml:space="preserve"> / </w:t>
            </w:r>
            <w:r w:rsidR="003B6C8C" w:rsidRPr="002C0119">
              <w:rPr>
                <w:rStyle w:val="English"/>
              </w:rPr>
              <w:t>Level 4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C41E" w14:textId="77777777" w:rsidR="003B6C8C" w:rsidRPr="00995CC9" w:rsidRDefault="00E74E2D" w:rsidP="00516C6B">
            <w:pPr>
              <w:pStyle w:val="Leistung"/>
            </w:pPr>
            <w:sdt>
              <w:sdtPr>
                <w:id w:val="1476265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Stufe </w:t>
            </w:r>
            <w:r w:rsidR="003B6C8C">
              <w:t xml:space="preserve">5 / </w:t>
            </w:r>
            <w:r w:rsidR="003B6C8C" w:rsidRPr="002C0119">
              <w:rPr>
                <w:rStyle w:val="English"/>
              </w:rPr>
              <w:t xml:space="preserve">Level </w:t>
            </w:r>
            <w:r w:rsidR="003B6C8C">
              <w:rPr>
                <w:rStyle w:val="English"/>
              </w:rPr>
              <w:t>5</w:t>
            </w:r>
          </w:p>
        </w:tc>
      </w:tr>
      <w:tr w:rsidR="003B6C8C" w:rsidRPr="00346CB4" w14:paraId="5E07BBE2" w14:textId="77777777" w:rsidTr="00516C6B">
        <w:trPr>
          <w:trHeight w:val="1121"/>
          <w:jc w:val="center"/>
        </w:trPr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14:paraId="3AE2D1C6" w14:textId="77777777" w:rsidR="003B6C8C" w:rsidRPr="00D52D3E" w:rsidRDefault="003B6C8C" w:rsidP="00516C6B">
            <w:pPr>
              <w:pStyle w:val="Leistung"/>
            </w:pPr>
            <w:r w:rsidRPr="00D52D3E">
              <w:t>Fahrzeuge</w:t>
            </w:r>
          </w:p>
          <w:p w14:paraId="2A967EE9" w14:textId="77777777" w:rsidR="003B6C8C" w:rsidRPr="002C0119" w:rsidRDefault="003B6C8C" w:rsidP="00516C6B">
            <w:pPr>
              <w:pStyle w:val="Leistung"/>
              <w:rPr>
                <w:rStyle w:val="English"/>
              </w:rPr>
            </w:pPr>
            <w:r w:rsidRPr="002C0119">
              <w:rPr>
                <w:rStyle w:val="English"/>
              </w:rPr>
              <w:t>Vehicles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F6C49" w14:textId="77777777" w:rsidR="003B6C8C" w:rsidRPr="00D52D3E" w:rsidRDefault="00E74E2D" w:rsidP="00516C6B">
            <w:pPr>
              <w:pStyle w:val="Leistung"/>
            </w:pPr>
            <w:sdt>
              <w:sdtPr>
                <w:id w:val="-935123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Güterwagen (inklusive Bedarfsinstandsetzung an Kesselwagen ohne Arbeiten an Tank und Ausrüstung)</w:t>
            </w:r>
          </w:p>
          <w:p w14:paraId="1B3A1CD7" w14:textId="77777777" w:rsidR="003B6C8C" w:rsidRPr="002C0119" w:rsidRDefault="003B6C8C" w:rsidP="00516C6B">
            <w:pPr>
              <w:pStyle w:val="Leistung"/>
              <w:rPr>
                <w:i/>
                <w:iCs/>
                <w:lang w:val="en-GB"/>
              </w:rPr>
            </w:pPr>
            <w:r w:rsidRPr="002C0119">
              <w:rPr>
                <w:rStyle w:val="English"/>
              </w:rPr>
              <w:t>Freight wagons (including corrective maintenance on tank wagons for dangerous goods, but not any work on the tank or tank equipment)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F71224C" w14:textId="06EF5D1A" w:rsidR="003B6C8C" w:rsidRPr="00D52D3E" w:rsidRDefault="00E74E2D" w:rsidP="00516C6B">
            <w:pPr>
              <w:pStyle w:val="Leistung"/>
            </w:pPr>
            <w:sdt>
              <w:sdtPr>
                <w:id w:val="-1224751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Kesselwagen und andere Wagen zum Transport von gefährlichen Gütern</w:t>
            </w:r>
          </w:p>
          <w:p w14:paraId="523D8E4E" w14:textId="7B6C73D7" w:rsidR="003B6C8C" w:rsidRPr="002C0119" w:rsidRDefault="003B6C8C" w:rsidP="00516C6B">
            <w:pPr>
              <w:pStyle w:val="Leistung"/>
              <w:rPr>
                <w:i/>
                <w:iCs/>
                <w:lang w:val="en-GB"/>
              </w:rPr>
            </w:pPr>
            <w:r w:rsidRPr="002C0119">
              <w:rPr>
                <w:rStyle w:val="English"/>
              </w:rPr>
              <w:t>Tank wagons and other wagons for transport of dangerous goods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89383B" w14:textId="77777777" w:rsidR="003B6C8C" w:rsidRDefault="00E74E2D" w:rsidP="00516C6B">
            <w:pPr>
              <w:pStyle w:val="Leistung"/>
              <w:rPr>
                <w:lang w:val="en-GB"/>
              </w:rPr>
            </w:pPr>
            <w:sdt>
              <w:sdtPr>
                <w:rPr>
                  <w:lang w:val="en-GB"/>
                </w:rPr>
                <w:id w:val="-1436972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3B6C8C" w:rsidRPr="002F1A32">
              <w:rPr>
                <w:lang w:val="en-GB"/>
              </w:rPr>
              <w:t xml:space="preserve"> </w:t>
            </w:r>
            <w:r w:rsidR="003B6C8C" w:rsidRPr="00D17CD7">
              <w:rPr>
                <w:lang w:val="en-GB"/>
              </w:rPr>
              <w:t>Reinigung</w:t>
            </w:r>
            <w:r w:rsidR="003B6C8C" w:rsidRPr="002F1A32">
              <w:rPr>
                <w:lang w:val="en-GB"/>
              </w:rPr>
              <w:t xml:space="preserve"> der Tanks</w:t>
            </w:r>
          </w:p>
          <w:p w14:paraId="113EE682" w14:textId="77777777" w:rsidR="003B6C8C" w:rsidRPr="002C0119" w:rsidRDefault="003B6C8C" w:rsidP="00516C6B">
            <w:pPr>
              <w:pStyle w:val="Leistung"/>
              <w:rPr>
                <w:rStyle w:val="English"/>
              </w:rPr>
            </w:pPr>
            <w:r w:rsidRPr="002C0119">
              <w:rPr>
                <w:rStyle w:val="English"/>
              </w:rPr>
              <w:t>Cleaning of the tank</w:t>
            </w:r>
          </w:p>
          <w:p w14:paraId="351DD01C" w14:textId="77777777" w:rsidR="003B6C8C" w:rsidRPr="002F1A32" w:rsidRDefault="00E74E2D" w:rsidP="00516C6B">
            <w:pPr>
              <w:pStyle w:val="Leistung"/>
              <w:rPr>
                <w:lang w:val="en-GB"/>
              </w:rPr>
            </w:pPr>
            <w:sdt>
              <w:sdtPr>
                <w:rPr>
                  <w:lang w:val="en-GB"/>
                </w:rPr>
                <w:id w:val="30636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3B6C8C" w:rsidRPr="002F1A32">
              <w:rPr>
                <w:lang w:val="en-GB"/>
              </w:rPr>
              <w:t xml:space="preserve"> </w:t>
            </w:r>
            <w:r w:rsidR="003B6C8C" w:rsidRPr="00D17CD7">
              <w:rPr>
                <w:lang w:val="en-GB"/>
              </w:rPr>
              <w:t>Begehung</w:t>
            </w:r>
            <w:r w:rsidR="003B6C8C" w:rsidRPr="002F1A32">
              <w:rPr>
                <w:lang w:val="en-GB"/>
              </w:rPr>
              <w:t xml:space="preserve"> der Tanks</w:t>
            </w:r>
          </w:p>
          <w:p w14:paraId="53C59591" w14:textId="77777777" w:rsidR="003B6C8C" w:rsidRPr="002C0119" w:rsidRDefault="003B6C8C" w:rsidP="00516C6B">
            <w:pPr>
              <w:pStyle w:val="Leistung"/>
              <w:rPr>
                <w:i/>
                <w:iCs/>
                <w:lang w:val="en-GB"/>
              </w:rPr>
            </w:pPr>
            <w:r w:rsidRPr="002C0119">
              <w:rPr>
                <w:rStyle w:val="English"/>
              </w:rPr>
              <w:t>Accessing the tanks</w:t>
            </w:r>
          </w:p>
        </w:tc>
      </w:tr>
      <w:tr w:rsidR="003B6C8C" w:rsidRPr="00D52D3E" w14:paraId="14BD7759" w14:textId="77777777" w:rsidTr="00516C6B">
        <w:trPr>
          <w:trHeight w:val="698"/>
          <w:jc w:val="center"/>
        </w:trPr>
        <w:tc>
          <w:tcPr>
            <w:tcW w:w="261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14:paraId="69BFAFA1" w14:textId="77777777" w:rsidR="003B6C8C" w:rsidRPr="00F91DD4" w:rsidRDefault="003B6C8C" w:rsidP="00516C6B">
            <w:pPr>
              <w:widowControl w:val="0"/>
              <w:jc w:val="right"/>
              <w:rPr>
                <w:sz w:val="14"/>
                <w:szCs w:val="14"/>
              </w:rPr>
            </w:pP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1AE38" w14:textId="77777777" w:rsidR="003B6C8C" w:rsidRPr="00D52D3E" w:rsidRDefault="003B6C8C" w:rsidP="00516C6B">
            <w:pPr>
              <w:pStyle w:val="Leistung"/>
            </w:pPr>
            <w:r w:rsidRPr="00D52D3E">
              <w:t>Lokomotiven</w:t>
            </w:r>
            <w:r>
              <w:t xml:space="preserve"> / </w:t>
            </w:r>
            <w:r w:rsidRPr="00A702E5">
              <w:rPr>
                <w:rStyle w:val="English"/>
                <w:lang w:val="de-AT"/>
              </w:rPr>
              <w:t>Locomotives</w:t>
            </w:r>
          </w:p>
          <w:p w14:paraId="1645886B" w14:textId="77777777" w:rsidR="003B6C8C" w:rsidRPr="00A702E5" w:rsidRDefault="00E74E2D" w:rsidP="00516C6B">
            <w:pPr>
              <w:pStyle w:val="Leistung"/>
              <w:rPr>
                <w:rStyle w:val="English"/>
                <w:i w:val="0"/>
                <w:iCs w:val="0"/>
                <w:lang w:val="de-AT"/>
              </w:rPr>
            </w:pPr>
            <w:sdt>
              <w:sdtPr>
                <w:rPr>
                  <w:rStyle w:val="English"/>
                  <w:i w:val="0"/>
                  <w:iCs w:val="0"/>
                  <w:lang w:val="de-AT"/>
                </w:rPr>
                <w:id w:val="-1485005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nglish"/>
                </w:rPr>
              </w:sdtEndPr>
              <w:sdtContent>
                <w:r w:rsidR="003B6C8C">
                  <w:rPr>
                    <w:rStyle w:val="English"/>
                    <w:rFonts w:ascii="MS Gothic" w:eastAsia="MS Gothic" w:hAnsi="MS Gothic" w:hint="eastAsia"/>
                    <w:lang w:val="de-AT"/>
                  </w:rPr>
                  <w:t>☐</w:t>
                </w:r>
              </w:sdtContent>
            </w:sdt>
            <w:r w:rsidR="003B6C8C" w:rsidRPr="00A702E5">
              <w:rPr>
                <w:rStyle w:val="English"/>
                <w:lang w:val="de-AT"/>
              </w:rPr>
              <w:t xml:space="preserve"> Elektrisch / Electrical</w:t>
            </w:r>
          </w:p>
          <w:p w14:paraId="048F1DE8" w14:textId="77777777" w:rsidR="003B6C8C" w:rsidRPr="00A702E5" w:rsidRDefault="00E74E2D" w:rsidP="00516C6B">
            <w:pPr>
              <w:pStyle w:val="Leistung"/>
              <w:rPr>
                <w:rStyle w:val="English"/>
                <w:lang w:val="de-AT"/>
              </w:rPr>
            </w:pPr>
            <w:sdt>
              <w:sdtPr>
                <w:rPr>
                  <w:rStyle w:val="English"/>
                  <w:i w:val="0"/>
                  <w:iCs w:val="0"/>
                  <w:lang w:val="de-AT"/>
                </w:rPr>
                <w:id w:val="144534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nglish"/>
                </w:rPr>
              </w:sdtEndPr>
              <w:sdtContent>
                <w:r w:rsidR="003B6C8C">
                  <w:rPr>
                    <w:rStyle w:val="English"/>
                    <w:rFonts w:ascii="MS Gothic" w:eastAsia="MS Gothic" w:hAnsi="MS Gothic" w:hint="eastAsia"/>
                    <w:lang w:val="de-AT"/>
                  </w:rPr>
                  <w:t>☐</w:t>
                </w:r>
              </w:sdtContent>
            </w:sdt>
            <w:r w:rsidR="003B6C8C" w:rsidRPr="00A702E5">
              <w:rPr>
                <w:rStyle w:val="English"/>
                <w:lang w:val="de-AT"/>
              </w:rPr>
              <w:t xml:space="preserve"> Diesel / Diesel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0721" w14:textId="77777777" w:rsidR="003B6C8C" w:rsidRPr="00A702E5" w:rsidRDefault="003B6C8C" w:rsidP="00516C6B">
            <w:pPr>
              <w:pStyle w:val="Leistung"/>
              <w:rPr>
                <w:rStyle w:val="English"/>
                <w:lang w:val="de-AT"/>
              </w:rPr>
            </w:pPr>
            <w:r w:rsidRPr="00D52D3E">
              <w:t>Triebzüge</w:t>
            </w:r>
            <w:r>
              <w:t xml:space="preserve"> / </w:t>
            </w:r>
            <w:r w:rsidRPr="00A702E5">
              <w:rPr>
                <w:rStyle w:val="English"/>
                <w:lang w:val="de-AT"/>
              </w:rPr>
              <w:t>Multiple units</w:t>
            </w:r>
          </w:p>
          <w:p w14:paraId="67CD3927" w14:textId="77777777" w:rsidR="003B6C8C" w:rsidRPr="00A702E5" w:rsidRDefault="00E74E2D" w:rsidP="00516C6B">
            <w:pPr>
              <w:pStyle w:val="Leistung"/>
              <w:rPr>
                <w:rStyle w:val="English"/>
                <w:i w:val="0"/>
                <w:iCs w:val="0"/>
                <w:lang w:val="de-AT"/>
              </w:rPr>
            </w:pPr>
            <w:sdt>
              <w:sdtPr>
                <w:rPr>
                  <w:rStyle w:val="English"/>
                  <w:i w:val="0"/>
                  <w:iCs w:val="0"/>
                  <w:lang w:val="de-AT"/>
                </w:rPr>
                <w:id w:val="-1190365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nglish"/>
                </w:rPr>
              </w:sdtEndPr>
              <w:sdtContent>
                <w:r w:rsidR="003B6C8C">
                  <w:rPr>
                    <w:rStyle w:val="English"/>
                    <w:rFonts w:ascii="MS Gothic" w:eastAsia="MS Gothic" w:hAnsi="MS Gothic" w:hint="eastAsia"/>
                    <w:lang w:val="de-AT"/>
                  </w:rPr>
                  <w:t>☐</w:t>
                </w:r>
              </w:sdtContent>
            </w:sdt>
            <w:r w:rsidR="003B6C8C" w:rsidRPr="00A702E5">
              <w:rPr>
                <w:rStyle w:val="English"/>
                <w:lang w:val="de-AT"/>
              </w:rPr>
              <w:t xml:space="preserve"> Elektrisch / Electrical</w:t>
            </w:r>
          </w:p>
          <w:p w14:paraId="471687E7" w14:textId="77777777" w:rsidR="003B6C8C" w:rsidRPr="00A702E5" w:rsidRDefault="00E74E2D" w:rsidP="00516C6B">
            <w:pPr>
              <w:pStyle w:val="Leistung"/>
              <w:rPr>
                <w:rStyle w:val="English"/>
                <w:lang w:val="de-AT"/>
              </w:rPr>
            </w:pPr>
            <w:sdt>
              <w:sdtPr>
                <w:rPr>
                  <w:rStyle w:val="English"/>
                  <w:i w:val="0"/>
                  <w:iCs w:val="0"/>
                  <w:lang w:val="de-AT"/>
                </w:rPr>
                <w:id w:val="-105091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nglish"/>
                </w:rPr>
              </w:sdtEndPr>
              <w:sdtContent>
                <w:r w:rsidR="003B6C8C">
                  <w:rPr>
                    <w:rStyle w:val="English"/>
                    <w:rFonts w:ascii="MS Gothic" w:eastAsia="MS Gothic" w:hAnsi="MS Gothic" w:hint="eastAsia"/>
                    <w:lang w:val="de-AT"/>
                  </w:rPr>
                  <w:t>☐</w:t>
                </w:r>
              </w:sdtContent>
            </w:sdt>
            <w:r w:rsidR="003B6C8C" w:rsidRPr="00A702E5">
              <w:rPr>
                <w:rStyle w:val="English"/>
                <w:lang w:val="de-AT"/>
              </w:rPr>
              <w:t xml:space="preserve"> Diesel / Diesel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7C17" w14:textId="77777777" w:rsidR="003B6C8C" w:rsidRPr="00D52D3E" w:rsidRDefault="00E74E2D" w:rsidP="00516C6B">
            <w:pPr>
              <w:widowControl w:val="0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1985152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3B6C8C" w:rsidRPr="00D52D3E">
              <w:rPr>
                <w:sz w:val="14"/>
                <w:szCs w:val="14"/>
              </w:rPr>
              <w:t xml:space="preserve"> </w:t>
            </w:r>
            <w:r w:rsidR="003B6C8C" w:rsidRPr="00636107">
              <w:rPr>
                <w:rFonts w:ascii="Arial" w:hAnsi="Arial"/>
                <w:sz w:val="14"/>
                <w:szCs w:val="14"/>
                <w:lang w:val="de-DE"/>
              </w:rPr>
              <w:t>Reisezugwagen</w:t>
            </w:r>
            <w:r w:rsidR="003B6C8C">
              <w:rPr>
                <w:sz w:val="14"/>
                <w:szCs w:val="14"/>
              </w:rPr>
              <w:t xml:space="preserve"> / </w:t>
            </w:r>
          </w:p>
          <w:p w14:paraId="316D49A9" w14:textId="77777777" w:rsidR="003B6C8C" w:rsidRPr="002C0119" w:rsidRDefault="003B6C8C" w:rsidP="00516C6B">
            <w:pPr>
              <w:pStyle w:val="Leistung"/>
              <w:rPr>
                <w:rStyle w:val="English"/>
              </w:rPr>
            </w:pPr>
            <w:r w:rsidRPr="002C0119">
              <w:rPr>
                <w:rStyle w:val="English"/>
              </w:rPr>
              <w:t>Passenger coaches</w:t>
            </w:r>
          </w:p>
          <w:p w14:paraId="48AFA0ED" w14:textId="77777777" w:rsidR="003B6C8C" w:rsidRDefault="003B6C8C" w:rsidP="00516C6B">
            <w:pPr>
              <w:widowControl w:val="0"/>
              <w:ind w:left="709"/>
              <w:rPr>
                <w:sz w:val="14"/>
                <w:szCs w:val="14"/>
              </w:rPr>
            </w:pPr>
          </w:p>
        </w:tc>
      </w:tr>
      <w:tr w:rsidR="003B6C8C" w:rsidRPr="00D52D3E" w14:paraId="07354718" w14:textId="77777777" w:rsidTr="00516C6B">
        <w:trPr>
          <w:trHeight w:val="254"/>
          <w:jc w:val="center"/>
        </w:trPr>
        <w:tc>
          <w:tcPr>
            <w:tcW w:w="261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3983D3D" w14:textId="77777777" w:rsidR="003B6C8C" w:rsidRPr="00D52D3E" w:rsidRDefault="003B6C8C" w:rsidP="00516C6B">
            <w:pPr>
              <w:widowControl w:val="0"/>
              <w:jc w:val="right"/>
              <w:rPr>
                <w:sz w:val="14"/>
                <w:szCs w:val="14"/>
              </w:rPr>
            </w:pP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237EF" w14:textId="77777777" w:rsidR="003B6C8C" w:rsidRPr="006606A6" w:rsidRDefault="00E74E2D" w:rsidP="00516C6B">
            <w:pPr>
              <w:pStyle w:val="Leistung"/>
            </w:pPr>
            <w:sdt>
              <w:sdtPr>
                <w:id w:val="113583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6606A6">
              <w:t xml:space="preserve"> </w:t>
            </w:r>
            <w:r w:rsidR="003B6C8C">
              <w:t>Bau- / Instandhaltungsfahrzeuge</w:t>
            </w:r>
            <w:r w:rsidR="003B6C8C" w:rsidRPr="006606A6">
              <w:t xml:space="preserve"> / </w:t>
            </w:r>
            <w:r w:rsidR="003B6C8C" w:rsidRPr="006606A6">
              <w:rPr>
                <w:rStyle w:val="English"/>
              </w:rPr>
              <w:t>OTMs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2D89F72" w14:textId="77777777" w:rsidR="003B6C8C" w:rsidRDefault="00E74E2D" w:rsidP="00516C6B">
            <w:pPr>
              <w:pStyle w:val="Leistung"/>
            </w:pPr>
            <w:sdt>
              <w:sdtPr>
                <w:rPr>
                  <w:i/>
                  <w:iCs/>
                  <w:lang w:val="en-GB"/>
                </w:rPr>
                <w:id w:val="121400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  <w:lang w:val="de-DE"/>
                </w:rPr>
              </w:sdtEndPr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</w:t>
            </w:r>
            <w:r w:rsidR="003B6C8C">
              <w:t xml:space="preserve">Zwei-Wege-Fahrzeuge / </w:t>
            </w:r>
          </w:p>
          <w:p w14:paraId="3B69A72A" w14:textId="60194ABB" w:rsidR="003B6C8C" w:rsidRPr="008F0E55" w:rsidRDefault="00BA2706" w:rsidP="00516C6B">
            <w:pPr>
              <w:pStyle w:val="Leistung"/>
              <w:rPr>
                <w:rStyle w:val="English"/>
                <w:lang w:val="de-AT"/>
              </w:rPr>
            </w:pPr>
            <w:r>
              <w:rPr>
                <w:rStyle w:val="English"/>
                <w:lang w:val="de-AT"/>
              </w:rPr>
              <w:t>Rail-Road</w:t>
            </w:r>
            <w:r w:rsidR="00596A11">
              <w:rPr>
                <w:rStyle w:val="English"/>
                <w:lang w:val="de-AT"/>
              </w:rPr>
              <w:t xml:space="preserve"> </w:t>
            </w:r>
            <w:r w:rsidR="00E85A71">
              <w:rPr>
                <w:rStyle w:val="English"/>
                <w:lang w:val="de-AT"/>
              </w:rPr>
              <w:t>v</w:t>
            </w:r>
            <w:r w:rsidR="003B6C8C" w:rsidRPr="008F0E55">
              <w:rPr>
                <w:rStyle w:val="English"/>
                <w:lang w:val="de-AT"/>
              </w:rPr>
              <w:t>ehicles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ECC6C" w14:textId="77777777" w:rsidR="003B6C8C" w:rsidRPr="00BA2706" w:rsidRDefault="00E74E2D" w:rsidP="00516C6B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i/>
                  <w:iCs/>
                  <w:sz w:val="14"/>
                  <w:szCs w:val="14"/>
                </w:rPr>
                <w:id w:val="860471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</w:rPr>
              </w:sdtEndPr>
              <w:sdtContent>
                <w:r w:rsidR="003B6C8C" w:rsidRPr="00BA2706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 w:rsidR="003B6C8C" w:rsidRPr="00BA2706">
              <w:rPr>
                <w:rFonts w:ascii="Arial" w:hAnsi="Arial" w:cs="Arial"/>
                <w:sz w:val="14"/>
                <w:szCs w:val="14"/>
              </w:rPr>
              <w:t xml:space="preserve"> Andere / </w:t>
            </w:r>
            <w:r w:rsidR="003B6C8C" w:rsidRPr="00BA2706">
              <w:rPr>
                <w:rStyle w:val="English"/>
                <w:rFonts w:ascii="Arial" w:hAnsi="Arial" w:cs="Arial"/>
                <w:sz w:val="14"/>
                <w:szCs w:val="14"/>
              </w:rPr>
              <w:t>Other:</w:t>
            </w:r>
          </w:p>
        </w:tc>
      </w:tr>
      <w:tr w:rsidR="003B6C8C" w:rsidRPr="00D52D3E" w14:paraId="3BCEDD3A" w14:textId="77777777" w:rsidTr="00516C6B">
        <w:trPr>
          <w:trHeight w:val="522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1F520DD" w14:textId="77777777" w:rsidR="003B6C8C" w:rsidRPr="00D52D3E" w:rsidRDefault="003B6C8C" w:rsidP="00516C6B">
            <w:pPr>
              <w:pStyle w:val="Leistung"/>
            </w:pPr>
            <w:r w:rsidRPr="00D52D3E">
              <w:t>Fahrwerk</w:t>
            </w:r>
          </w:p>
          <w:p w14:paraId="53FA7A27" w14:textId="77777777" w:rsidR="003B6C8C" w:rsidRPr="002C0119" w:rsidRDefault="003B6C8C" w:rsidP="00516C6B">
            <w:pPr>
              <w:pStyle w:val="Leistung"/>
              <w:rPr>
                <w:rStyle w:val="English"/>
              </w:rPr>
            </w:pPr>
            <w:r w:rsidRPr="002C0119">
              <w:rPr>
                <w:rStyle w:val="English"/>
              </w:rPr>
              <w:t>Running gear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D0907" w14:textId="77777777" w:rsidR="003B6C8C" w:rsidRPr="002C0119" w:rsidRDefault="00E74E2D" w:rsidP="00516C6B">
            <w:pPr>
              <w:pStyle w:val="Leistung"/>
              <w:rPr>
                <w:rStyle w:val="English"/>
              </w:rPr>
            </w:pPr>
            <w:sdt>
              <w:sdtPr>
                <w:rPr>
                  <w:i/>
                  <w:iCs/>
                  <w:lang w:val="en-GB"/>
                </w:rPr>
                <w:id w:val="155496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  <w:lang w:val="de-DE"/>
                </w:rPr>
              </w:sdtEndPr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Prüfung</w:t>
            </w:r>
            <w:r w:rsidR="003B6C8C">
              <w:t xml:space="preserve"> / </w:t>
            </w:r>
            <w:r w:rsidR="003B6C8C" w:rsidRPr="002C0119">
              <w:rPr>
                <w:rStyle w:val="English"/>
              </w:rPr>
              <w:t>Check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C029BC" w14:textId="77777777" w:rsidR="003B6C8C" w:rsidRPr="002C0119" w:rsidRDefault="00E74E2D" w:rsidP="00516C6B">
            <w:pPr>
              <w:pStyle w:val="Leistung"/>
              <w:rPr>
                <w:rStyle w:val="English"/>
              </w:rPr>
            </w:pPr>
            <w:sdt>
              <w:sdtPr>
                <w:rPr>
                  <w:i/>
                  <w:iCs/>
                  <w:lang w:val="en-GB"/>
                </w:rPr>
                <w:id w:val="-2122365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  <w:lang w:val="de-DE"/>
                </w:rPr>
              </w:sdtEndPr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Tausch</w:t>
            </w:r>
            <w:r w:rsidR="003B6C8C">
              <w:t xml:space="preserve"> / </w:t>
            </w:r>
            <w:r w:rsidR="003B6C8C" w:rsidRPr="0003580A">
              <w:rPr>
                <w:rStyle w:val="English"/>
              </w:rPr>
              <w:t>Change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E31D" w14:textId="77777777" w:rsidR="003B6C8C" w:rsidRDefault="00E74E2D" w:rsidP="00516C6B">
            <w:pPr>
              <w:pStyle w:val="Leistung"/>
            </w:pPr>
            <w:sdt>
              <w:sdtPr>
                <w:id w:val="-442077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Aufarbeitung</w:t>
            </w:r>
            <w:r w:rsidR="003B6C8C">
              <w:t xml:space="preserve"> / </w:t>
            </w:r>
            <w:r w:rsidR="003B6C8C" w:rsidRPr="006606A6">
              <w:rPr>
                <w:rStyle w:val="English"/>
              </w:rPr>
              <w:t>Overhaul</w:t>
            </w:r>
          </w:p>
        </w:tc>
      </w:tr>
      <w:tr w:rsidR="003B6C8C" w:rsidRPr="00E74E2D" w14:paraId="433596C8" w14:textId="77777777" w:rsidTr="00516C6B">
        <w:trPr>
          <w:trHeight w:val="1155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A09C022" w14:textId="77777777" w:rsidR="003B6C8C" w:rsidRPr="00D52D3E" w:rsidRDefault="003B6C8C" w:rsidP="00516C6B">
            <w:pPr>
              <w:pStyle w:val="Leistung"/>
            </w:pPr>
            <w:r w:rsidRPr="00D52D3E">
              <w:t>Radsatz</w:t>
            </w:r>
          </w:p>
          <w:p w14:paraId="331C8576" w14:textId="77777777" w:rsidR="003B6C8C" w:rsidRPr="002C0119" w:rsidRDefault="003B6C8C" w:rsidP="00516C6B">
            <w:pPr>
              <w:pStyle w:val="Leistung"/>
              <w:rPr>
                <w:rStyle w:val="English"/>
              </w:rPr>
            </w:pPr>
            <w:r w:rsidRPr="002C0119">
              <w:rPr>
                <w:rStyle w:val="English"/>
              </w:rPr>
              <w:t>Wheelset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8C0AE" w14:textId="77777777" w:rsidR="003B6C8C" w:rsidRPr="00A702E5" w:rsidRDefault="00E74E2D" w:rsidP="00516C6B">
            <w:pPr>
              <w:pStyle w:val="Leistung"/>
              <w:rPr>
                <w:rStyle w:val="English"/>
                <w:i w:val="0"/>
                <w:iCs w:val="0"/>
                <w:lang w:val="de-AT"/>
              </w:rPr>
            </w:pPr>
            <w:sdt>
              <w:sdtPr>
                <w:rPr>
                  <w:i/>
                  <w:iCs/>
                  <w:lang w:val="en-GB"/>
                </w:rPr>
                <w:id w:val="224568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  <w:lang w:val="de-DE"/>
                </w:rPr>
              </w:sdtEndPr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4328D8">
              <w:t xml:space="preserve"> Vermessung / </w:t>
            </w:r>
            <w:r w:rsidR="003B6C8C" w:rsidRPr="00A702E5">
              <w:rPr>
                <w:rStyle w:val="English"/>
                <w:lang w:val="de-AT"/>
              </w:rPr>
              <w:t>Measure</w:t>
            </w:r>
          </w:p>
          <w:p w14:paraId="6444B19E" w14:textId="77777777" w:rsidR="003B6C8C" w:rsidRDefault="003B6C8C" w:rsidP="00516C6B">
            <w:pPr>
              <w:pStyle w:val="Leistung"/>
              <w:rPr>
                <w:i/>
                <w:iCs/>
                <w:lang w:val="en-GB"/>
              </w:rPr>
            </w:pPr>
          </w:p>
          <w:p w14:paraId="3A5EF582" w14:textId="77777777" w:rsidR="003B6C8C" w:rsidRPr="002C0119" w:rsidRDefault="00E74E2D" w:rsidP="00516C6B">
            <w:pPr>
              <w:pStyle w:val="Leistung"/>
              <w:rPr>
                <w:rStyle w:val="English"/>
              </w:rPr>
            </w:pPr>
            <w:sdt>
              <w:sdtPr>
                <w:rPr>
                  <w:i/>
                  <w:iCs/>
                  <w:lang w:val="en-GB"/>
                </w:rPr>
                <w:id w:val="-123515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  <w:lang w:val="de-DE"/>
                </w:rPr>
              </w:sdtEndPr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Tausch</w:t>
            </w:r>
            <w:r w:rsidR="003B6C8C">
              <w:t xml:space="preserve"> / </w:t>
            </w:r>
            <w:r w:rsidR="003B6C8C" w:rsidRPr="002C0119">
              <w:rPr>
                <w:rStyle w:val="English"/>
              </w:rPr>
              <w:t>Change</w:t>
            </w:r>
          </w:p>
          <w:p w14:paraId="67FD4069" w14:textId="77777777" w:rsidR="003B6C8C" w:rsidRPr="002C0119" w:rsidRDefault="003B6C8C" w:rsidP="00516C6B">
            <w:pPr>
              <w:pStyle w:val="Leistung"/>
              <w:rPr>
                <w:rStyle w:val="English"/>
              </w:rPr>
            </w:pPr>
          </w:p>
        </w:tc>
        <w:tc>
          <w:tcPr>
            <w:tcW w:w="5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E138" w14:textId="77777777" w:rsidR="003B6C8C" w:rsidRPr="00A702E5" w:rsidRDefault="003B6C8C" w:rsidP="00516C6B">
            <w:pPr>
              <w:pStyle w:val="Leistung"/>
              <w:rPr>
                <w:rStyle w:val="English"/>
                <w:lang w:val="de-AT"/>
              </w:rPr>
            </w:pPr>
            <w:r w:rsidRPr="00D52D3E">
              <w:t>Aufarbeitung</w:t>
            </w:r>
            <w:r>
              <w:t xml:space="preserve"> / </w:t>
            </w:r>
            <w:r w:rsidRPr="00A702E5">
              <w:rPr>
                <w:rStyle w:val="English"/>
                <w:lang w:val="de-AT"/>
              </w:rPr>
              <w:t>Overhaul</w:t>
            </w:r>
          </w:p>
          <w:p w14:paraId="127922D3" w14:textId="77777777" w:rsidR="003B6C8C" w:rsidRPr="00A702E5" w:rsidRDefault="00E74E2D" w:rsidP="00516C6B">
            <w:pPr>
              <w:pStyle w:val="Leistung"/>
              <w:rPr>
                <w:rStyle w:val="English"/>
                <w:i w:val="0"/>
                <w:iCs w:val="0"/>
                <w:lang w:val="de-AT"/>
              </w:rPr>
            </w:pPr>
            <w:sdt>
              <w:sdtPr>
                <w:rPr>
                  <w:i/>
                  <w:iCs/>
                  <w:lang w:val="en-GB"/>
                </w:rPr>
                <w:id w:val="850224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  <w:lang w:val="de-DE"/>
                </w:rPr>
              </w:sdtEndPr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4328D8">
              <w:t xml:space="preserve"> Abziehen / Aufpressen der Radscheiben / </w:t>
            </w:r>
            <w:r w:rsidR="003B6C8C" w:rsidRPr="00A702E5">
              <w:rPr>
                <w:rStyle w:val="English"/>
                <w:lang w:val="de-AT"/>
              </w:rPr>
              <w:t>Replace wheels</w:t>
            </w:r>
          </w:p>
          <w:p w14:paraId="4C39A755" w14:textId="77777777" w:rsidR="003B6C8C" w:rsidRPr="00A702E5" w:rsidRDefault="00E74E2D" w:rsidP="00516C6B">
            <w:pPr>
              <w:pStyle w:val="Leistung"/>
              <w:rPr>
                <w:rStyle w:val="English"/>
                <w:i w:val="0"/>
                <w:iCs w:val="0"/>
                <w:lang w:val="de-AT"/>
              </w:rPr>
            </w:pPr>
            <w:sdt>
              <w:sdtPr>
                <w:rPr>
                  <w:i/>
                  <w:iCs/>
                  <w:lang w:val="en-GB"/>
                </w:rPr>
                <w:id w:val="-23332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  <w:lang w:val="de-DE"/>
                </w:rPr>
              </w:sdtEndPr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4328D8">
              <w:t xml:space="preserve"> Reprofilieren von Rädern / </w:t>
            </w:r>
            <w:r w:rsidR="003B6C8C" w:rsidRPr="00A702E5">
              <w:rPr>
                <w:rStyle w:val="English"/>
                <w:lang w:val="de-AT"/>
              </w:rPr>
              <w:t>Reprofile wheels</w:t>
            </w:r>
          </w:p>
          <w:p w14:paraId="5AD547F0" w14:textId="77777777" w:rsidR="003B6C8C" w:rsidRDefault="00E74E2D" w:rsidP="00516C6B">
            <w:pPr>
              <w:pStyle w:val="Leistung"/>
            </w:pPr>
            <w:sdt>
              <w:sdtPr>
                <w:id w:val="30767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4328D8">
              <w:t xml:space="preserve"> Lageraufarbeitung / </w:t>
            </w:r>
            <w:r w:rsidR="003B6C8C" w:rsidRPr="00A702E5">
              <w:rPr>
                <w:rStyle w:val="English"/>
                <w:lang w:val="de-AT"/>
              </w:rPr>
              <w:t>Overhaul of bearings</w:t>
            </w:r>
          </w:p>
        </w:tc>
      </w:tr>
      <w:tr w:rsidR="003B6C8C" w:rsidRPr="00346CB4" w14:paraId="6D477D74" w14:textId="77777777" w:rsidTr="00516C6B">
        <w:trPr>
          <w:trHeight w:val="444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9E65344" w14:textId="77777777" w:rsidR="003B6C8C" w:rsidRPr="00D52D3E" w:rsidRDefault="003B6C8C" w:rsidP="00516C6B">
            <w:pPr>
              <w:pStyle w:val="Leistung"/>
            </w:pPr>
            <w:r w:rsidRPr="00D52D3E">
              <w:t>Brems</w:t>
            </w:r>
            <w:r>
              <w:t>prüfungen</w:t>
            </w:r>
          </w:p>
          <w:p w14:paraId="14154507" w14:textId="77777777" w:rsidR="003B6C8C" w:rsidRPr="002C0119" w:rsidRDefault="003B6C8C" w:rsidP="00516C6B">
            <w:pPr>
              <w:pStyle w:val="Leistung"/>
              <w:rPr>
                <w:rStyle w:val="English"/>
              </w:rPr>
            </w:pPr>
            <w:r w:rsidRPr="002C0119">
              <w:rPr>
                <w:rStyle w:val="English"/>
              </w:rPr>
              <w:t>Brake</w:t>
            </w:r>
            <w:r>
              <w:rPr>
                <w:rStyle w:val="English"/>
              </w:rPr>
              <w:t xml:space="preserve"> tests</w:t>
            </w:r>
          </w:p>
        </w:tc>
        <w:tc>
          <w:tcPr>
            <w:tcW w:w="80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5D19F" w14:textId="77777777" w:rsidR="003B6C8C" w:rsidRDefault="00E74E2D" w:rsidP="00516C6B">
            <w:pPr>
              <w:pStyle w:val="Leistung"/>
              <w:rPr>
                <w:lang w:val="en-GB"/>
              </w:rPr>
            </w:pPr>
            <w:sdt>
              <w:sdtPr>
                <w:rPr>
                  <w:lang w:val="en-GB"/>
                </w:rPr>
                <w:id w:val="-76279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3B6C8C" w:rsidRPr="002F1A32">
              <w:rPr>
                <w:lang w:val="en-GB"/>
              </w:rPr>
              <w:t xml:space="preserve"> </w:t>
            </w:r>
            <w:r w:rsidR="003B6C8C" w:rsidRPr="00D17CD7">
              <w:rPr>
                <w:lang w:val="en-GB"/>
              </w:rPr>
              <w:t xml:space="preserve">Entsprechend der </w:t>
            </w:r>
            <w:r w:rsidR="003B6C8C">
              <w:rPr>
                <w:lang w:val="en-GB"/>
              </w:rPr>
              <w:t xml:space="preserve">Revisionsstufe / </w:t>
            </w:r>
            <w:r w:rsidR="003B6C8C" w:rsidRPr="001F546F">
              <w:rPr>
                <w:rStyle w:val="English"/>
              </w:rPr>
              <w:t>According to the revision level</w:t>
            </w:r>
          </w:p>
        </w:tc>
      </w:tr>
      <w:tr w:rsidR="003B6C8C" w:rsidRPr="00D52D3E" w14:paraId="66D83149" w14:textId="77777777" w:rsidTr="00516C6B">
        <w:trPr>
          <w:trHeight w:val="962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AA4A9EC" w14:textId="77777777" w:rsidR="003B6C8C" w:rsidRPr="00D52D3E" w:rsidRDefault="003B6C8C" w:rsidP="00516C6B">
            <w:pPr>
              <w:pStyle w:val="Leistung"/>
            </w:pPr>
            <w:r w:rsidRPr="00D52D3E">
              <w:t>Bremskomponenten</w:t>
            </w:r>
          </w:p>
          <w:p w14:paraId="4A17BA65" w14:textId="77777777" w:rsidR="003B6C8C" w:rsidRPr="002C0119" w:rsidRDefault="003B6C8C" w:rsidP="00516C6B">
            <w:pPr>
              <w:pStyle w:val="Leistung"/>
              <w:rPr>
                <w:rStyle w:val="English"/>
              </w:rPr>
            </w:pPr>
            <w:r w:rsidRPr="002C0119">
              <w:rPr>
                <w:rStyle w:val="English"/>
              </w:rPr>
              <w:t>Brake components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6919B" w14:textId="77777777" w:rsidR="003B6C8C" w:rsidRPr="001B0AD8" w:rsidRDefault="003B6C8C" w:rsidP="00516C6B">
            <w:pPr>
              <w:pStyle w:val="Leistung"/>
              <w:rPr>
                <w:rStyle w:val="English"/>
              </w:rPr>
            </w:pPr>
            <w:r w:rsidRPr="001B0AD8">
              <w:rPr>
                <w:lang w:val="en-GB"/>
              </w:rPr>
              <w:t>Prüfung / Check</w:t>
            </w:r>
          </w:p>
          <w:p w14:paraId="131CA3C7" w14:textId="77777777" w:rsidR="003B6C8C" w:rsidRPr="001B0AD8" w:rsidRDefault="00E74E2D" w:rsidP="00516C6B">
            <w:pPr>
              <w:pStyle w:val="Leistung"/>
              <w:rPr>
                <w:rStyle w:val="English"/>
                <w:i w:val="0"/>
                <w:iCs w:val="0"/>
              </w:rPr>
            </w:pPr>
            <w:sdt>
              <w:sdtPr>
                <w:rPr>
                  <w:i/>
                  <w:iCs/>
                  <w:lang w:val="en-GB"/>
                </w:rPr>
                <w:id w:val="188983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3B6C8C" w:rsidRPr="001B0AD8">
              <w:rPr>
                <w:lang w:val="en-GB"/>
              </w:rPr>
              <w:t xml:space="preserve"> Pneumatisch / </w:t>
            </w:r>
            <w:r w:rsidR="003B6C8C" w:rsidRPr="001B0AD8">
              <w:rPr>
                <w:rStyle w:val="English"/>
              </w:rPr>
              <w:t>Pneumatic</w:t>
            </w:r>
          </w:p>
          <w:p w14:paraId="4CC3D32C" w14:textId="77777777" w:rsidR="003B6C8C" w:rsidRPr="001B0AD8" w:rsidRDefault="00E74E2D" w:rsidP="00516C6B">
            <w:pPr>
              <w:pStyle w:val="Leistung"/>
              <w:rPr>
                <w:rStyle w:val="English"/>
                <w:i w:val="0"/>
                <w:iCs w:val="0"/>
              </w:rPr>
            </w:pPr>
            <w:sdt>
              <w:sdtPr>
                <w:rPr>
                  <w:i/>
                  <w:iCs/>
                  <w:lang w:val="en-GB"/>
                </w:rPr>
                <w:id w:val="1636065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3B6C8C" w:rsidRPr="001B0AD8">
              <w:rPr>
                <w:lang w:val="en-GB"/>
              </w:rPr>
              <w:t xml:space="preserve"> Mechanisch / </w:t>
            </w:r>
            <w:r w:rsidR="003B6C8C" w:rsidRPr="001B0AD8">
              <w:rPr>
                <w:rStyle w:val="English"/>
              </w:rPr>
              <w:t>Mechanical</w:t>
            </w:r>
          </w:p>
          <w:p w14:paraId="0F891C93" w14:textId="77777777" w:rsidR="003B6C8C" w:rsidRPr="002C0119" w:rsidRDefault="00E74E2D" w:rsidP="00516C6B">
            <w:pPr>
              <w:pStyle w:val="Leistung"/>
              <w:rPr>
                <w:rStyle w:val="English"/>
              </w:rPr>
            </w:pPr>
            <w:sdt>
              <w:sdtPr>
                <w:rPr>
                  <w:i/>
                  <w:iCs/>
                  <w:lang w:val="en-GB"/>
                </w:rPr>
                <w:id w:val="-958331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3B6C8C" w:rsidRPr="001B0AD8">
              <w:rPr>
                <w:lang w:val="en-GB"/>
              </w:rPr>
              <w:t xml:space="preserve"> Elektrisch / </w:t>
            </w:r>
            <w:r w:rsidR="003B6C8C" w:rsidRPr="004328D8">
              <w:rPr>
                <w:rStyle w:val="English"/>
              </w:rPr>
              <w:t>Electrical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19E1DC" w14:textId="77777777" w:rsidR="003B6C8C" w:rsidRPr="00A702E5" w:rsidRDefault="003B6C8C" w:rsidP="00516C6B">
            <w:pPr>
              <w:pStyle w:val="Leistung"/>
              <w:rPr>
                <w:rStyle w:val="English"/>
                <w:lang w:val="de-AT"/>
              </w:rPr>
            </w:pPr>
            <w:r w:rsidRPr="00D52D3E">
              <w:t>Tausch</w:t>
            </w:r>
            <w:r>
              <w:t xml:space="preserve"> / </w:t>
            </w:r>
            <w:r w:rsidRPr="00A702E5">
              <w:rPr>
                <w:rStyle w:val="English"/>
                <w:lang w:val="de-AT"/>
              </w:rPr>
              <w:t>Change</w:t>
            </w:r>
          </w:p>
          <w:p w14:paraId="6DFA8013" w14:textId="77777777" w:rsidR="003B6C8C" w:rsidRPr="00A702E5" w:rsidRDefault="00E74E2D" w:rsidP="00516C6B">
            <w:pPr>
              <w:pStyle w:val="Leistung"/>
              <w:rPr>
                <w:rStyle w:val="English"/>
                <w:i w:val="0"/>
                <w:iCs w:val="0"/>
                <w:lang w:val="de-AT"/>
              </w:rPr>
            </w:pPr>
            <w:sdt>
              <w:sdtPr>
                <w:rPr>
                  <w:i/>
                  <w:iCs/>
                  <w:lang w:val="en-GB"/>
                </w:rPr>
                <w:id w:val="-2064861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  <w:lang w:val="de-DE"/>
                </w:rPr>
              </w:sdtEndPr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4328D8">
              <w:t xml:space="preserve"> Pneumatisch / </w:t>
            </w:r>
            <w:r w:rsidR="003B6C8C" w:rsidRPr="00A702E5">
              <w:rPr>
                <w:rStyle w:val="English"/>
                <w:lang w:val="de-AT"/>
              </w:rPr>
              <w:t>Pneumatic</w:t>
            </w:r>
          </w:p>
          <w:p w14:paraId="3E1039DC" w14:textId="77777777" w:rsidR="003B6C8C" w:rsidRPr="00A702E5" w:rsidRDefault="00E74E2D" w:rsidP="00516C6B">
            <w:pPr>
              <w:pStyle w:val="Leistung"/>
              <w:rPr>
                <w:rStyle w:val="English"/>
                <w:i w:val="0"/>
                <w:iCs w:val="0"/>
                <w:lang w:val="de-AT"/>
              </w:rPr>
            </w:pPr>
            <w:sdt>
              <w:sdtPr>
                <w:rPr>
                  <w:i/>
                  <w:iCs/>
                  <w:lang w:val="en-GB"/>
                </w:rPr>
                <w:id w:val="-1097166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  <w:lang w:val="de-DE"/>
                </w:rPr>
              </w:sdtEndPr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4328D8">
              <w:t xml:space="preserve"> Mechanisch / </w:t>
            </w:r>
            <w:r w:rsidR="003B6C8C" w:rsidRPr="00A702E5">
              <w:rPr>
                <w:rStyle w:val="English"/>
                <w:lang w:val="de-AT"/>
              </w:rPr>
              <w:t>Mechanical</w:t>
            </w:r>
          </w:p>
          <w:p w14:paraId="0F888890" w14:textId="77777777" w:rsidR="003B6C8C" w:rsidRDefault="00E74E2D" w:rsidP="00516C6B">
            <w:pPr>
              <w:pStyle w:val="Leistung"/>
            </w:pPr>
            <w:sdt>
              <w:sdtPr>
                <w:id w:val="-1729300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4328D8">
              <w:t xml:space="preserve"> Elektrisch / </w:t>
            </w:r>
            <w:r w:rsidR="003B6C8C" w:rsidRPr="004328D8">
              <w:rPr>
                <w:rStyle w:val="English"/>
              </w:rPr>
              <w:t>Electrical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B569" w14:textId="77777777" w:rsidR="003B6C8C" w:rsidRPr="00A702E5" w:rsidRDefault="003B6C8C" w:rsidP="00516C6B">
            <w:pPr>
              <w:pStyle w:val="Leistung"/>
              <w:rPr>
                <w:rStyle w:val="English"/>
                <w:lang w:val="de-AT"/>
              </w:rPr>
            </w:pPr>
            <w:r w:rsidRPr="00D52D3E">
              <w:t>Aufarbeitung</w:t>
            </w:r>
            <w:r>
              <w:t xml:space="preserve"> / </w:t>
            </w:r>
            <w:r w:rsidRPr="00A702E5">
              <w:rPr>
                <w:rStyle w:val="English"/>
                <w:lang w:val="de-AT"/>
              </w:rPr>
              <w:t>Overhaul</w:t>
            </w:r>
          </w:p>
          <w:p w14:paraId="049B405C" w14:textId="77777777" w:rsidR="003B6C8C" w:rsidRPr="00A702E5" w:rsidRDefault="00E74E2D" w:rsidP="00516C6B">
            <w:pPr>
              <w:pStyle w:val="Leistung"/>
              <w:rPr>
                <w:rStyle w:val="English"/>
                <w:i w:val="0"/>
                <w:iCs w:val="0"/>
                <w:lang w:val="de-AT"/>
              </w:rPr>
            </w:pPr>
            <w:sdt>
              <w:sdtPr>
                <w:rPr>
                  <w:i/>
                  <w:iCs/>
                  <w:lang w:val="en-GB"/>
                </w:rPr>
                <w:id w:val="68417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  <w:lang w:val="de-DE"/>
                </w:rPr>
              </w:sdtEndPr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4328D8">
              <w:t xml:space="preserve"> Pneumatisch / </w:t>
            </w:r>
            <w:r w:rsidR="003B6C8C" w:rsidRPr="00A702E5">
              <w:rPr>
                <w:rStyle w:val="English"/>
                <w:lang w:val="de-AT"/>
              </w:rPr>
              <w:t>Pneumatic</w:t>
            </w:r>
          </w:p>
          <w:p w14:paraId="5300BA46" w14:textId="77777777" w:rsidR="003B6C8C" w:rsidRPr="00A702E5" w:rsidRDefault="00E74E2D" w:rsidP="00516C6B">
            <w:pPr>
              <w:pStyle w:val="Leistung"/>
              <w:rPr>
                <w:rStyle w:val="English"/>
                <w:i w:val="0"/>
                <w:iCs w:val="0"/>
                <w:lang w:val="de-AT"/>
              </w:rPr>
            </w:pPr>
            <w:sdt>
              <w:sdtPr>
                <w:rPr>
                  <w:i/>
                  <w:iCs/>
                  <w:lang w:val="en-GB"/>
                </w:rPr>
                <w:id w:val="1184087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  <w:lang w:val="de-DE"/>
                </w:rPr>
              </w:sdtEndPr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4328D8">
              <w:t xml:space="preserve"> Mechanisch / </w:t>
            </w:r>
            <w:r w:rsidR="003B6C8C" w:rsidRPr="00A702E5">
              <w:rPr>
                <w:rStyle w:val="English"/>
                <w:lang w:val="de-AT"/>
              </w:rPr>
              <w:t>Mechanical</w:t>
            </w:r>
          </w:p>
          <w:p w14:paraId="5DF6F9C0" w14:textId="77777777" w:rsidR="003B6C8C" w:rsidRDefault="00E74E2D" w:rsidP="00516C6B">
            <w:pPr>
              <w:pStyle w:val="Leistung"/>
            </w:pPr>
            <w:sdt>
              <w:sdtPr>
                <w:id w:val="39000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4328D8">
              <w:t xml:space="preserve"> Elektrisch / </w:t>
            </w:r>
            <w:r w:rsidR="003B6C8C" w:rsidRPr="004328D8">
              <w:rPr>
                <w:rStyle w:val="English"/>
              </w:rPr>
              <w:t>Electrical</w:t>
            </w:r>
          </w:p>
        </w:tc>
      </w:tr>
      <w:tr w:rsidR="003B6C8C" w:rsidRPr="00E74E2D" w14:paraId="444BD78C" w14:textId="77777777" w:rsidTr="00516C6B">
        <w:trPr>
          <w:trHeight w:val="720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EE7A500" w14:textId="77777777" w:rsidR="003B6C8C" w:rsidRPr="00D52D3E" w:rsidRDefault="003B6C8C" w:rsidP="00516C6B">
            <w:pPr>
              <w:pStyle w:val="Leistung"/>
            </w:pPr>
            <w:r w:rsidRPr="00D52D3E">
              <w:t>Tragfedern</w:t>
            </w:r>
          </w:p>
          <w:p w14:paraId="67B19E8E" w14:textId="77777777" w:rsidR="003B6C8C" w:rsidRPr="002C0119" w:rsidRDefault="003B6C8C" w:rsidP="00516C6B">
            <w:pPr>
              <w:pStyle w:val="Leistung"/>
              <w:rPr>
                <w:rStyle w:val="English"/>
              </w:rPr>
            </w:pPr>
            <w:r w:rsidRPr="002C0119">
              <w:rPr>
                <w:rStyle w:val="English"/>
              </w:rPr>
              <w:t>Springs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C9836" w14:textId="77777777" w:rsidR="003B6C8C" w:rsidRPr="00A702E5" w:rsidRDefault="003B6C8C" w:rsidP="00516C6B">
            <w:pPr>
              <w:pStyle w:val="Leistung"/>
              <w:rPr>
                <w:rStyle w:val="English"/>
                <w:lang w:val="de-AT"/>
              </w:rPr>
            </w:pPr>
            <w:r>
              <w:t>Prüfung / Check</w:t>
            </w:r>
          </w:p>
          <w:p w14:paraId="7808154C" w14:textId="77777777" w:rsidR="003B6C8C" w:rsidRPr="00A702E5" w:rsidRDefault="00E74E2D" w:rsidP="00516C6B">
            <w:pPr>
              <w:pStyle w:val="Leistung"/>
              <w:rPr>
                <w:rStyle w:val="English"/>
                <w:i w:val="0"/>
                <w:iCs w:val="0"/>
                <w:lang w:val="de-AT"/>
              </w:rPr>
            </w:pPr>
            <w:sdt>
              <w:sdtPr>
                <w:rPr>
                  <w:i/>
                  <w:iCs/>
                  <w:lang w:val="en-GB"/>
                </w:rPr>
                <w:id w:val="-191601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  <w:lang w:val="de-DE"/>
                </w:rPr>
              </w:sdtEndPr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4328D8">
              <w:t xml:space="preserve"> Pneumatisch / </w:t>
            </w:r>
            <w:r w:rsidR="003B6C8C" w:rsidRPr="00A702E5">
              <w:rPr>
                <w:rStyle w:val="English"/>
                <w:lang w:val="de-AT"/>
              </w:rPr>
              <w:t>Pneumatic</w:t>
            </w:r>
          </w:p>
          <w:p w14:paraId="692601F6" w14:textId="77777777" w:rsidR="003B6C8C" w:rsidRPr="00A702E5" w:rsidRDefault="00E74E2D" w:rsidP="00516C6B">
            <w:pPr>
              <w:pStyle w:val="Leistung"/>
              <w:rPr>
                <w:rStyle w:val="English"/>
                <w:lang w:val="de-AT"/>
              </w:rPr>
            </w:pPr>
            <w:sdt>
              <w:sdtPr>
                <w:rPr>
                  <w:i/>
                  <w:iCs/>
                  <w:lang w:val="en-GB"/>
                </w:rPr>
                <w:id w:val="58214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  <w:lang w:val="de-DE"/>
                </w:rPr>
              </w:sdtEndPr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4328D8">
              <w:t xml:space="preserve"> Mechanisch / </w:t>
            </w:r>
            <w:r w:rsidR="003B6C8C" w:rsidRPr="00A702E5">
              <w:rPr>
                <w:rStyle w:val="English"/>
                <w:lang w:val="de-AT"/>
              </w:rPr>
              <w:t>Mechanical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263639" w14:textId="77777777" w:rsidR="003B6C8C" w:rsidRPr="00A702E5" w:rsidRDefault="003B6C8C" w:rsidP="00516C6B">
            <w:pPr>
              <w:pStyle w:val="Leistung"/>
              <w:rPr>
                <w:rStyle w:val="English"/>
                <w:lang w:val="de-AT"/>
              </w:rPr>
            </w:pPr>
            <w:r w:rsidRPr="00D52D3E">
              <w:t>Tausch</w:t>
            </w:r>
            <w:r>
              <w:t xml:space="preserve"> / </w:t>
            </w:r>
            <w:r w:rsidRPr="00A702E5">
              <w:rPr>
                <w:rStyle w:val="English"/>
                <w:lang w:val="de-AT"/>
              </w:rPr>
              <w:t>Change</w:t>
            </w:r>
          </w:p>
          <w:p w14:paraId="3EFB0C36" w14:textId="77777777" w:rsidR="003B6C8C" w:rsidRPr="00A702E5" w:rsidRDefault="00E74E2D" w:rsidP="00516C6B">
            <w:pPr>
              <w:pStyle w:val="Leistung"/>
              <w:rPr>
                <w:rStyle w:val="English"/>
                <w:i w:val="0"/>
                <w:iCs w:val="0"/>
                <w:lang w:val="de-AT"/>
              </w:rPr>
            </w:pPr>
            <w:sdt>
              <w:sdtPr>
                <w:rPr>
                  <w:i/>
                  <w:iCs/>
                  <w:lang w:val="en-GB"/>
                </w:rPr>
                <w:id w:val="-360977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  <w:lang w:val="de-DE"/>
                </w:rPr>
              </w:sdtEndPr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4328D8">
              <w:t xml:space="preserve"> Pneumatisch / </w:t>
            </w:r>
            <w:r w:rsidR="003B6C8C" w:rsidRPr="00A702E5">
              <w:rPr>
                <w:rStyle w:val="English"/>
                <w:lang w:val="de-AT"/>
              </w:rPr>
              <w:t>Pneumatic</w:t>
            </w:r>
          </w:p>
          <w:p w14:paraId="401055D9" w14:textId="77777777" w:rsidR="003B6C8C" w:rsidRPr="003D775D" w:rsidRDefault="00E74E2D" w:rsidP="00516C6B">
            <w:pPr>
              <w:pStyle w:val="Leistung"/>
              <w:rPr>
                <w:i/>
                <w:iCs/>
              </w:rPr>
            </w:pPr>
            <w:sdt>
              <w:sdtPr>
                <w:id w:val="1735356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4328D8">
              <w:t xml:space="preserve"> Mechanisch / </w:t>
            </w:r>
            <w:r w:rsidR="003B6C8C" w:rsidRPr="00A702E5">
              <w:rPr>
                <w:rStyle w:val="English"/>
                <w:lang w:val="de-AT"/>
              </w:rPr>
              <w:t>Mechanical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44B1" w14:textId="77777777" w:rsidR="003B6C8C" w:rsidRPr="00A702E5" w:rsidRDefault="003B6C8C" w:rsidP="00516C6B">
            <w:pPr>
              <w:pStyle w:val="Leistung"/>
              <w:rPr>
                <w:rStyle w:val="English"/>
                <w:lang w:val="de-AT"/>
              </w:rPr>
            </w:pPr>
            <w:r w:rsidRPr="00D52D3E">
              <w:t>Aufarbeitung</w:t>
            </w:r>
            <w:r>
              <w:t xml:space="preserve"> / </w:t>
            </w:r>
            <w:r w:rsidRPr="00A702E5">
              <w:rPr>
                <w:rStyle w:val="English"/>
                <w:lang w:val="de-AT"/>
              </w:rPr>
              <w:t>Overhaul</w:t>
            </w:r>
          </w:p>
          <w:p w14:paraId="7DEA127D" w14:textId="77777777" w:rsidR="003B6C8C" w:rsidRPr="00A702E5" w:rsidRDefault="00E74E2D" w:rsidP="00516C6B">
            <w:pPr>
              <w:pStyle w:val="Leistung"/>
              <w:rPr>
                <w:rStyle w:val="English"/>
                <w:i w:val="0"/>
                <w:iCs w:val="0"/>
                <w:lang w:val="de-AT"/>
              </w:rPr>
            </w:pPr>
            <w:sdt>
              <w:sdtPr>
                <w:rPr>
                  <w:i/>
                  <w:iCs/>
                  <w:lang w:val="en-GB"/>
                </w:rPr>
                <w:id w:val="-96844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  <w:lang w:val="de-DE"/>
                </w:rPr>
              </w:sdtEndPr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4328D8">
              <w:t xml:space="preserve"> Pneumatisch / </w:t>
            </w:r>
            <w:r w:rsidR="003B6C8C" w:rsidRPr="00A702E5">
              <w:rPr>
                <w:rStyle w:val="English"/>
                <w:lang w:val="de-AT"/>
              </w:rPr>
              <w:t>Pneumatic</w:t>
            </w:r>
          </w:p>
          <w:p w14:paraId="17D43D99" w14:textId="77777777" w:rsidR="003B6C8C" w:rsidRDefault="00E74E2D" w:rsidP="00516C6B">
            <w:pPr>
              <w:pStyle w:val="Leistung"/>
            </w:pPr>
            <w:sdt>
              <w:sdtPr>
                <w:id w:val="-73284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4328D8">
              <w:t xml:space="preserve"> Mechanisch / </w:t>
            </w:r>
            <w:r w:rsidR="003B6C8C" w:rsidRPr="00A702E5">
              <w:rPr>
                <w:rStyle w:val="English"/>
                <w:lang w:val="de-AT"/>
              </w:rPr>
              <w:t>Mechanical</w:t>
            </w:r>
          </w:p>
        </w:tc>
      </w:tr>
      <w:tr w:rsidR="003B6C8C" w:rsidRPr="00D52D3E" w14:paraId="63CAEF62" w14:textId="77777777" w:rsidTr="00516C6B">
        <w:trPr>
          <w:trHeight w:val="346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98DBD8" w14:textId="77777777" w:rsidR="003B6C8C" w:rsidRPr="00D52D3E" w:rsidRDefault="003B6C8C" w:rsidP="00516C6B">
            <w:pPr>
              <w:pStyle w:val="Leistung"/>
            </w:pPr>
            <w:r w:rsidRPr="00D52D3E">
              <w:t>Dämpfung</w:t>
            </w:r>
          </w:p>
          <w:p w14:paraId="7F36B9F8" w14:textId="77777777" w:rsidR="003B6C8C" w:rsidRPr="002C0119" w:rsidRDefault="003B6C8C" w:rsidP="00516C6B">
            <w:pPr>
              <w:pStyle w:val="Leistung"/>
              <w:rPr>
                <w:rStyle w:val="English"/>
              </w:rPr>
            </w:pPr>
            <w:r w:rsidRPr="002C0119">
              <w:rPr>
                <w:rStyle w:val="English"/>
              </w:rPr>
              <w:t>Dampers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94A63" w14:textId="77777777" w:rsidR="003B6C8C" w:rsidRPr="002C0119" w:rsidRDefault="00E74E2D" w:rsidP="00516C6B">
            <w:pPr>
              <w:pStyle w:val="Leistung"/>
              <w:rPr>
                <w:rStyle w:val="English"/>
              </w:rPr>
            </w:pPr>
            <w:sdt>
              <w:sdtPr>
                <w:rPr>
                  <w:i/>
                  <w:iCs/>
                  <w:lang w:val="en-GB"/>
                </w:rPr>
                <w:id w:val="15134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  <w:lang w:val="de-DE"/>
                </w:rPr>
              </w:sdtEndPr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Prüfung</w:t>
            </w:r>
            <w:r w:rsidR="003B6C8C">
              <w:t xml:space="preserve"> / </w:t>
            </w:r>
            <w:r w:rsidR="003B6C8C" w:rsidRPr="002C0119">
              <w:rPr>
                <w:rStyle w:val="English"/>
              </w:rPr>
              <w:t>Check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F7BC5D" w14:textId="77777777" w:rsidR="003B6C8C" w:rsidRDefault="00E74E2D" w:rsidP="00516C6B">
            <w:pPr>
              <w:pStyle w:val="Leistung"/>
            </w:pPr>
            <w:sdt>
              <w:sdtPr>
                <w:id w:val="-202847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Tausch</w:t>
            </w:r>
            <w:r w:rsidR="003B6C8C">
              <w:t xml:space="preserve"> / </w:t>
            </w:r>
            <w:r w:rsidR="003B6C8C" w:rsidRPr="002C0119">
              <w:rPr>
                <w:rStyle w:val="English"/>
              </w:rPr>
              <w:t>Change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1420" w14:textId="77777777" w:rsidR="003B6C8C" w:rsidRDefault="00E74E2D" w:rsidP="00516C6B">
            <w:pPr>
              <w:pStyle w:val="Leistung"/>
            </w:pPr>
            <w:sdt>
              <w:sdtPr>
                <w:id w:val="591285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Aufarbeitung</w:t>
            </w:r>
            <w:r w:rsidR="003B6C8C">
              <w:t xml:space="preserve"> / </w:t>
            </w:r>
            <w:r w:rsidR="003B6C8C" w:rsidRPr="006606A6">
              <w:rPr>
                <w:rStyle w:val="English"/>
              </w:rPr>
              <w:t>Overhaul</w:t>
            </w:r>
          </w:p>
        </w:tc>
      </w:tr>
      <w:tr w:rsidR="003B6C8C" w:rsidRPr="00D52D3E" w14:paraId="1BF76A19" w14:textId="77777777" w:rsidTr="00516C6B">
        <w:trPr>
          <w:trHeight w:val="371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B4E61AF" w14:textId="77777777" w:rsidR="003B6C8C" w:rsidRDefault="003B6C8C" w:rsidP="00516C6B">
            <w:pPr>
              <w:pStyle w:val="Leistung"/>
              <w:rPr>
                <w:lang w:val="de-AT"/>
              </w:rPr>
            </w:pPr>
            <w:r w:rsidRPr="000D3D52">
              <w:rPr>
                <w:lang w:val="de-AT"/>
              </w:rPr>
              <w:t>Gefahrgut Kesselwagen (Gattung Z)</w:t>
            </w:r>
          </w:p>
          <w:p w14:paraId="090663AC" w14:textId="77777777" w:rsidR="003B6C8C" w:rsidRPr="00FB17C4" w:rsidRDefault="003B6C8C" w:rsidP="00516C6B">
            <w:pPr>
              <w:pStyle w:val="Leistung"/>
              <w:rPr>
                <w:rStyle w:val="English"/>
                <w:lang w:val="de-AT"/>
              </w:rPr>
            </w:pPr>
            <w:r w:rsidRPr="00FB17C4">
              <w:rPr>
                <w:rStyle w:val="English"/>
                <w:lang w:val="de-AT"/>
              </w:rPr>
              <w:t>Dangerous goods waggon (type Z)</w:t>
            </w:r>
          </w:p>
          <w:p w14:paraId="552A82F1" w14:textId="77777777" w:rsidR="003B6C8C" w:rsidRPr="00FB17C4" w:rsidRDefault="003B6C8C" w:rsidP="00516C6B">
            <w:pPr>
              <w:pStyle w:val="Leistung"/>
              <w:rPr>
                <w:rStyle w:val="English"/>
                <w:lang w:val="de-AT"/>
              </w:rPr>
            </w:pPr>
          </w:p>
        </w:tc>
        <w:tc>
          <w:tcPr>
            <w:tcW w:w="260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EE4000" w14:textId="77777777" w:rsidR="003B6C8C" w:rsidRPr="000D3D52" w:rsidRDefault="00E74E2D" w:rsidP="00516C6B">
            <w:pPr>
              <w:pStyle w:val="Leistung"/>
              <w:rPr>
                <w:sz w:val="18"/>
                <w:szCs w:val="12"/>
                <w:lang w:eastAsia="en-US"/>
              </w:rPr>
            </w:pPr>
            <w:sdt>
              <w:sdtPr>
                <w:rPr>
                  <w:i/>
                  <w:iCs/>
                  <w:lang w:val="en-GB"/>
                </w:rPr>
                <w:id w:val="50857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  <w:lang w:val="de-DE"/>
                </w:rPr>
              </w:sdtEndPr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Prüfung</w:t>
            </w:r>
            <w:r w:rsidR="003B6C8C">
              <w:t xml:space="preserve"> / </w:t>
            </w:r>
            <w:r w:rsidR="003B6C8C" w:rsidRPr="002C0119">
              <w:rPr>
                <w:rStyle w:val="English"/>
              </w:rPr>
              <w:t>Check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bottom w:val="nil"/>
            </w:tcBorders>
          </w:tcPr>
          <w:p w14:paraId="011A21C9" w14:textId="77777777" w:rsidR="003B6C8C" w:rsidRDefault="003B6C8C" w:rsidP="00516C6B">
            <w:pPr>
              <w:pStyle w:val="Leistung"/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28ED111" w14:textId="77777777" w:rsidR="003B6C8C" w:rsidRPr="000D3D52" w:rsidRDefault="00E74E2D" w:rsidP="00516C6B">
            <w:pPr>
              <w:pStyle w:val="Leistung"/>
              <w:rPr>
                <w:i/>
                <w:iCs/>
                <w:lang w:val="en-GB"/>
              </w:rPr>
            </w:pPr>
            <w:sdt>
              <w:sdtPr>
                <w:id w:val="-207704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Aufarbeitung</w:t>
            </w:r>
            <w:r w:rsidR="003B6C8C">
              <w:t xml:space="preserve"> / </w:t>
            </w:r>
            <w:r w:rsidR="003B6C8C" w:rsidRPr="006606A6">
              <w:rPr>
                <w:rStyle w:val="English"/>
              </w:rPr>
              <w:t>Overhaul</w:t>
            </w:r>
          </w:p>
        </w:tc>
      </w:tr>
      <w:tr w:rsidR="003B6C8C" w:rsidRPr="00D52D3E" w14:paraId="1179176F" w14:textId="77777777" w:rsidTr="00516C6B">
        <w:trPr>
          <w:trHeight w:val="371"/>
          <w:jc w:val="center"/>
        </w:trPr>
        <w:tc>
          <w:tcPr>
            <w:tcW w:w="26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DADF5C1" w14:textId="77777777" w:rsidR="003B6C8C" w:rsidRPr="00FB17C4" w:rsidRDefault="003B6C8C" w:rsidP="00516C6B">
            <w:pPr>
              <w:pStyle w:val="Leistung"/>
              <w:rPr>
                <w:lang w:val="nl-NL"/>
              </w:rPr>
            </w:pPr>
            <w:r w:rsidRPr="00FB17C4">
              <w:rPr>
                <w:lang w:val="nl-NL"/>
              </w:rPr>
              <w:t>Gefahrgutwagen (Gattung U)</w:t>
            </w:r>
          </w:p>
          <w:p w14:paraId="15B9E18E" w14:textId="77777777" w:rsidR="003B6C8C" w:rsidRPr="00FB17C4" w:rsidRDefault="003B6C8C" w:rsidP="00516C6B">
            <w:pPr>
              <w:pStyle w:val="Leistung"/>
              <w:rPr>
                <w:rStyle w:val="English"/>
                <w:lang w:val="nl-NL"/>
              </w:rPr>
            </w:pPr>
            <w:r w:rsidRPr="00FB17C4">
              <w:rPr>
                <w:rStyle w:val="English"/>
                <w:lang w:val="nl-NL"/>
              </w:rPr>
              <w:t>Dangerous goods waggon (type U)</w:t>
            </w:r>
          </w:p>
          <w:p w14:paraId="170EC28E" w14:textId="77777777" w:rsidR="003B6C8C" w:rsidRPr="00FB17C4" w:rsidRDefault="003B6C8C" w:rsidP="00516C6B">
            <w:pPr>
              <w:pStyle w:val="Leistung"/>
              <w:rPr>
                <w:lang w:val="nl-NL"/>
              </w:rPr>
            </w:pPr>
          </w:p>
        </w:tc>
        <w:tc>
          <w:tcPr>
            <w:tcW w:w="260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2C4A7D61" w14:textId="77777777" w:rsidR="003B6C8C" w:rsidRPr="0025539C" w:rsidRDefault="00E74E2D" w:rsidP="00516C6B">
            <w:pPr>
              <w:pStyle w:val="Leistung"/>
            </w:pPr>
            <w:sdt>
              <w:sdtPr>
                <w:id w:val="-68521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 w:rsidRPr="0025539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B6C8C" w:rsidRPr="00D52D3E">
              <w:t xml:space="preserve"> Prüfung</w:t>
            </w:r>
            <w:r w:rsidR="003B6C8C">
              <w:t xml:space="preserve"> / </w:t>
            </w:r>
            <w:r w:rsidR="003B6C8C" w:rsidRPr="0025539C">
              <w:rPr>
                <w:i/>
                <w:iCs/>
              </w:rPr>
              <w:t>Check</w:t>
            </w:r>
          </w:p>
          <w:p w14:paraId="40B8CA21" w14:textId="77777777" w:rsidR="003B6C8C" w:rsidRDefault="003B6C8C" w:rsidP="00516C6B">
            <w:pPr>
              <w:pStyle w:val="Leistung"/>
              <w:rPr>
                <w:i/>
                <w:iCs/>
                <w:lang w:val="en-GB"/>
              </w:rPr>
            </w:pPr>
          </w:p>
        </w:tc>
        <w:tc>
          <w:tcPr>
            <w:tcW w:w="3021" w:type="dxa"/>
            <w:gridSpan w:val="2"/>
            <w:tcBorders>
              <w:top w:val="nil"/>
              <w:bottom w:val="nil"/>
            </w:tcBorders>
          </w:tcPr>
          <w:p w14:paraId="0C2F304E" w14:textId="77777777" w:rsidR="003B6C8C" w:rsidRDefault="003B6C8C" w:rsidP="00516C6B">
            <w:pPr>
              <w:pStyle w:val="Leistung"/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95CCB6C" w14:textId="77777777" w:rsidR="003B6C8C" w:rsidRDefault="00E74E2D" w:rsidP="00516C6B">
            <w:pPr>
              <w:pStyle w:val="Leistung"/>
              <w:rPr>
                <w:rStyle w:val="English"/>
              </w:rPr>
            </w:pPr>
            <w:sdt>
              <w:sdtPr>
                <w:rPr>
                  <w:i/>
                  <w:iCs/>
                  <w:lang w:val="en-GB"/>
                </w:rPr>
                <w:id w:val="-107427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  <w:lang w:val="de-DE"/>
                </w:rPr>
              </w:sdtEndPr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Aufarbeitung</w:t>
            </w:r>
            <w:r w:rsidR="003B6C8C">
              <w:t xml:space="preserve"> / </w:t>
            </w:r>
            <w:r w:rsidR="003B6C8C" w:rsidRPr="006606A6">
              <w:rPr>
                <w:rStyle w:val="English"/>
              </w:rPr>
              <w:t>Overhaul</w:t>
            </w:r>
          </w:p>
          <w:p w14:paraId="47F4B2B8" w14:textId="77777777" w:rsidR="003B6C8C" w:rsidRDefault="003B6C8C" w:rsidP="00516C6B">
            <w:pPr>
              <w:pStyle w:val="Leistung"/>
            </w:pPr>
          </w:p>
        </w:tc>
      </w:tr>
      <w:tr w:rsidR="003B6C8C" w:rsidRPr="00D52D3E" w14:paraId="521B4128" w14:textId="77777777" w:rsidTr="00516C6B">
        <w:trPr>
          <w:trHeight w:val="371"/>
          <w:jc w:val="center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D84C7F3" w14:textId="77777777" w:rsidR="003B6C8C" w:rsidRPr="000D3D52" w:rsidRDefault="003B6C8C" w:rsidP="00516C6B">
            <w:pPr>
              <w:pStyle w:val="Leistung"/>
              <w:rPr>
                <w:lang w:val="en-GB"/>
              </w:rPr>
            </w:pPr>
            <w:r w:rsidRPr="000D3D52">
              <w:rPr>
                <w:lang w:val="en-GB"/>
              </w:rPr>
              <w:t>Armaturen, Ventile</w:t>
            </w:r>
          </w:p>
          <w:p w14:paraId="19F7B22F" w14:textId="77777777" w:rsidR="003B6C8C" w:rsidRPr="000D3D52" w:rsidRDefault="003B6C8C" w:rsidP="00516C6B">
            <w:pPr>
              <w:pStyle w:val="Leistung"/>
              <w:rPr>
                <w:lang w:val="de-AT"/>
              </w:rPr>
            </w:pPr>
            <w:r>
              <w:rPr>
                <w:rStyle w:val="English"/>
              </w:rPr>
              <w:t>E</w:t>
            </w:r>
            <w:r w:rsidRPr="001F546F">
              <w:rPr>
                <w:rStyle w:val="English"/>
              </w:rPr>
              <w:t>quipment</w:t>
            </w:r>
            <w:r>
              <w:rPr>
                <w:rStyle w:val="English"/>
              </w:rPr>
              <w:t>, valves</w:t>
            </w:r>
          </w:p>
        </w:tc>
        <w:tc>
          <w:tcPr>
            <w:tcW w:w="260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B871F" w14:textId="77777777" w:rsidR="003B6C8C" w:rsidRDefault="00E74E2D" w:rsidP="00516C6B">
            <w:pPr>
              <w:pStyle w:val="Leistung"/>
              <w:rPr>
                <w:i/>
                <w:iCs/>
                <w:lang w:val="en-GB"/>
              </w:rPr>
            </w:pPr>
            <w:sdt>
              <w:sdtPr>
                <w:id w:val="662056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Prüfung</w:t>
            </w:r>
            <w:r w:rsidR="003B6C8C">
              <w:t xml:space="preserve"> / </w:t>
            </w:r>
            <w:r w:rsidR="003B6C8C" w:rsidRPr="002C0119">
              <w:rPr>
                <w:rStyle w:val="English"/>
              </w:rPr>
              <w:t>Check</w:t>
            </w:r>
          </w:p>
        </w:tc>
        <w:tc>
          <w:tcPr>
            <w:tcW w:w="3021" w:type="dxa"/>
            <w:gridSpan w:val="2"/>
            <w:tcBorders>
              <w:top w:val="nil"/>
              <w:bottom w:val="single" w:sz="4" w:space="0" w:color="auto"/>
            </w:tcBorders>
          </w:tcPr>
          <w:p w14:paraId="73FB8620" w14:textId="77777777" w:rsidR="003B6C8C" w:rsidRDefault="00E74E2D" w:rsidP="00516C6B">
            <w:pPr>
              <w:pStyle w:val="Leistung"/>
            </w:pPr>
            <w:sdt>
              <w:sdtPr>
                <w:id w:val="106190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Tausch</w:t>
            </w:r>
            <w:r w:rsidR="003B6C8C">
              <w:t xml:space="preserve"> / </w:t>
            </w:r>
            <w:r w:rsidR="003B6C8C" w:rsidRPr="002C0119">
              <w:rPr>
                <w:rStyle w:val="English"/>
              </w:rPr>
              <w:t>Change</w:t>
            </w:r>
          </w:p>
        </w:tc>
        <w:tc>
          <w:tcPr>
            <w:tcW w:w="240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3557FF9" w14:textId="77777777" w:rsidR="003B6C8C" w:rsidRDefault="00E74E2D" w:rsidP="00516C6B">
            <w:pPr>
              <w:pStyle w:val="Leistung"/>
            </w:pPr>
            <w:sdt>
              <w:sdtPr>
                <w:id w:val="2135519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Aufarbeitung</w:t>
            </w:r>
            <w:r w:rsidR="003B6C8C">
              <w:t xml:space="preserve"> / </w:t>
            </w:r>
            <w:r w:rsidR="003B6C8C" w:rsidRPr="006606A6">
              <w:rPr>
                <w:rStyle w:val="English"/>
              </w:rPr>
              <w:t>Overhaul</w:t>
            </w:r>
          </w:p>
        </w:tc>
      </w:tr>
      <w:tr w:rsidR="003B6C8C" w:rsidRPr="00D52D3E" w14:paraId="37F7CB97" w14:textId="77777777" w:rsidTr="00516C6B">
        <w:trPr>
          <w:trHeight w:val="371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A9F833B" w14:textId="77777777" w:rsidR="003B6C8C" w:rsidRPr="006A525C" w:rsidRDefault="003B6C8C" w:rsidP="00516C6B">
            <w:pPr>
              <w:pStyle w:val="Leistung"/>
              <w:rPr>
                <w:lang w:val="en-GB"/>
              </w:rPr>
            </w:pPr>
            <w:r w:rsidRPr="006A525C">
              <w:rPr>
                <w:lang w:val="en-GB"/>
              </w:rPr>
              <w:t>Sonstige Tank</w:t>
            </w:r>
            <w:r>
              <w:rPr>
                <w:lang w:val="en-GB"/>
              </w:rPr>
              <w:t>s und</w:t>
            </w:r>
            <w:r w:rsidRPr="006A525C">
              <w:rPr>
                <w:lang w:val="en-GB"/>
              </w:rPr>
              <w:t xml:space="preserve"> </w:t>
            </w:r>
            <w:r>
              <w:rPr>
                <w:lang w:val="en-GB"/>
              </w:rPr>
              <w:t>A</w:t>
            </w:r>
            <w:r w:rsidRPr="006A525C">
              <w:rPr>
                <w:lang w:val="en-GB"/>
              </w:rPr>
              <w:t>rmaturen</w:t>
            </w:r>
          </w:p>
          <w:p w14:paraId="547A5742" w14:textId="77777777" w:rsidR="003B6C8C" w:rsidRPr="002C0119" w:rsidRDefault="003B6C8C" w:rsidP="00516C6B">
            <w:pPr>
              <w:pStyle w:val="Leistung"/>
              <w:rPr>
                <w:rStyle w:val="English"/>
              </w:rPr>
            </w:pPr>
            <w:r>
              <w:rPr>
                <w:rStyle w:val="English"/>
              </w:rPr>
              <w:t>Other t</w:t>
            </w:r>
            <w:r w:rsidRPr="002C0119">
              <w:rPr>
                <w:rStyle w:val="English"/>
              </w:rPr>
              <w:t>ank</w:t>
            </w:r>
            <w:r>
              <w:rPr>
                <w:rStyle w:val="English"/>
              </w:rPr>
              <w:t>s</w:t>
            </w:r>
            <w:r w:rsidRPr="002C0119">
              <w:rPr>
                <w:rStyle w:val="English"/>
              </w:rPr>
              <w:t xml:space="preserve"> </w:t>
            </w:r>
            <w:r>
              <w:rPr>
                <w:rStyle w:val="English"/>
              </w:rPr>
              <w:t xml:space="preserve">and </w:t>
            </w:r>
            <w:r w:rsidRPr="002C0119">
              <w:rPr>
                <w:rStyle w:val="English"/>
              </w:rPr>
              <w:t>equipment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25D4F" w14:textId="77777777" w:rsidR="003B6C8C" w:rsidRPr="002C0119" w:rsidRDefault="00E74E2D" w:rsidP="00516C6B">
            <w:pPr>
              <w:pStyle w:val="Leistung"/>
              <w:rPr>
                <w:rStyle w:val="English"/>
              </w:rPr>
            </w:pPr>
            <w:sdt>
              <w:sdtPr>
                <w:rPr>
                  <w:i/>
                  <w:iCs/>
                  <w:lang w:val="en-GB"/>
                </w:rPr>
                <w:id w:val="-210564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  <w:lang w:val="de-DE"/>
                </w:rPr>
              </w:sdtEndPr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Prüfung</w:t>
            </w:r>
            <w:r w:rsidR="003B6C8C">
              <w:t xml:space="preserve"> / </w:t>
            </w:r>
            <w:r w:rsidR="003B6C8C" w:rsidRPr="002C0119">
              <w:rPr>
                <w:rStyle w:val="English"/>
              </w:rPr>
              <w:t>Check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7293D6" w14:textId="77777777" w:rsidR="003B6C8C" w:rsidRDefault="00E74E2D" w:rsidP="00516C6B">
            <w:pPr>
              <w:pStyle w:val="Leistung"/>
            </w:pPr>
            <w:sdt>
              <w:sdtPr>
                <w:id w:val="-783338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Tausch</w:t>
            </w:r>
            <w:r w:rsidR="003B6C8C">
              <w:t xml:space="preserve"> / </w:t>
            </w:r>
            <w:r w:rsidR="003B6C8C" w:rsidRPr="002C0119">
              <w:rPr>
                <w:rStyle w:val="English"/>
              </w:rPr>
              <w:t>Change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678F" w14:textId="77777777" w:rsidR="003B6C8C" w:rsidRDefault="00E74E2D" w:rsidP="00516C6B">
            <w:pPr>
              <w:pStyle w:val="Leistung"/>
            </w:pPr>
            <w:sdt>
              <w:sdtPr>
                <w:id w:val="84699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Aufarbeitung</w:t>
            </w:r>
            <w:r w:rsidR="003B6C8C">
              <w:t xml:space="preserve"> / </w:t>
            </w:r>
            <w:r w:rsidR="003B6C8C" w:rsidRPr="006606A6">
              <w:rPr>
                <w:rStyle w:val="English"/>
              </w:rPr>
              <w:t>Overhaul</w:t>
            </w:r>
          </w:p>
        </w:tc>
      </w:tr>
      <w:tr w:rsidR="003B6C8C" w:rsidRPr="00F91DD4" w14:paraId="630E1118" w14:textId="77777777" w:rsidTr="00516C6B">
        <w:trPr>
          <w:trHeight w:val="172"/>
          <w:jc w:val="center"/>
        </w:trPr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14:paraId="384A3640" w14:textId="77777777" w:rsidR="003B6C8C" w:rsidRPr="00D52D3E" w:rsidRDefault="003B6C8C" w:rsidP="00516C6B">
            <w:pPr>
              <w:pStyle w:val="Leistung"/>
            </w:pPr>
            <w:r w:rsidRPr="00D52D3E">
              <w:t>Wagenkasten</w:t>
            </w:r>
          </w:p>
          <w:p w14:paraId="120FF94A" w14:textId="77777777" w:rsidR="003B6C8C" w:rsidRPr="00E06421" w:rsidRDefault="003B6C8C" w:rsidP="00516C6B">
            <w:pPr>
              <w:pStyle w:val="Leistung"/>
              <w:rPr>
                <w:i/>
                <w:iCs/>
                <w:lang w:val="en-US"/>
              </w:rPr>
            </w:pPr>
            <w:r w:rsidRPr="00D52D3E">
              <w:rPr>
                <w:i/>
                <w:iCs/>
                <w:lang w:val="en-US"/>
              </w:rPr>
              <w:t>Vehicle body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B3CAA" w14:textId="77777777" w:rsidR="003B6C8C" w:rsidRPr="002F1A32" w:rsidRDefault="00E74E2D" w:rsidP="00516C6B">
            <w:pPr>
              <w:pStyle w:val="Leistung"/>
              <w:rPr>
                <w:lang w:val="en-GB"/>
              </w:rPr>
            </w:pPr>
            <w:sdt>
              <w:sdtPr>
                <w:id w:val="90210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Sichtprüfung</w:t>
            </w:r>
            <w:r w:rsidR="003B6C8C">
              <w:t xml:space="preserve"> / </w:t>
            </w:r>
            <w:r w:rsidR="003B6C8C" w:rsidRPr="00E06421">
              <w:rPr>
                <w:rStyle w:val="English"/>
              </w:rPr>
              <w:t>Visual check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302C0" w14:textId="77777777" w:rsidR="003B6C8C" w:rsidRPr="002F1A32" w:rsidRDefault="00E74E2D" w:rsidP="00516C6B">
            <w:pPr>
              <w:pStyle w:val="Leistung"/>
              <w:rPr>
                <w:lang w:val="en-GB"/>
              </w:rPr>
            </w:pPr>
            <w:sdt>
              <w:sdtPr>
                <w:id w:val="-72028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Vermessung</w:t>
            </w:r>
            <w:r w:rsidR="003B6C8C">
              <w:t xml:space="preserve"> / </w:t>
            </w:r>
            <w:r w:rsidR="003B6C8C" w:rsidRPr="0003580A">
              <w:rPr>
                <w:rStyle w:val="English"/>
              </w:rPr>
              <w:t>Measuring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D540C" w14:textId="77777777" w:rsidR="003B6C8C" w:rsidRPr="002F1A32" w:rsidRDefault="00E74E2D" w:rsidP="00516C6B">
            <w:pPr>
              <w:pStyle w:val="Leistung"/>
              <w:rPr>
                <w:lang w:val="en-GB"/>
              </w:rPr>
            </w:pPr>
            <w:sdt>
              <w:sdtPr>
                <w:id w:val="159120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Verwiegung</w:t>
            </w:r>
            <w:r w:rsidR="003B6C8C">
              <w:t xml:space="preserve"> / </w:t>
            </w:r>
            <w:r w:rsidR="003B6C8C" w:rsidRPr="002C0119">
              <w:rPr>
                <w:rStyle w:val="English"/>
              </w:rPr>
              <w:t>Weighing</w:t>
            </w:r>
          </w:p>
        </w:tc>
      </w:tr>
      <w:tr w:rsidR="003B6C8C" w:rsidRPr="00D52D3E" w14:paraId="54EADB96" w14:textId="77777777" w:rsidTr="00516C6B">
        <w:trPr>
          <w:trHeight w:val="264"/>
          <w:jc w:val="center"/>
        </w:trPr>
        <w:tc>
          <w:tcPr>
            <w:tcW w:w="261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DB2C387" w14:textId="77777777" w:rsidR="003B6C8C" w:rsidRPr="00F91DD4" w:rsidRDefault="003B6C8C" w:rsidP="00516C6B">
            <w:pPr>
              <w:pStyle w:val="Leistung"/>
              <w:rPr>
                <w:lang w:val="en-GB"/>
              </w:rPr>
            </w:pP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3D002" w14:textId="77777777" w:rsidR="003B6C8C" w:rsidRPr="00E06421" w:rsidRDefault="00E74E2D" w:rsidP="00516C6B">
            <w:pPr>
              <w:pStyle w:val="Leistung"/>
              <w:rPr>
                <w:i/>
                <w:iCs/>
              </w:rPr>
            </w:pPr>
            <w:sdt>
              <w:sdtPr>
                <w:id w:val="214122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Aufarbeitung</w:t>
            </w:r>
            <w:r w:rsidR="003B6C8C">
              <w:t xml:space="preserve"> / </w:t>
            </w:r>
            <w:r w:rsidR="003B6C8C" w:rsidRPr="006606A6">
              <w:rPr>
                <w:rStyle w:val="English"/>
              </w:rPr>
              <w:t>Overhaul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4FBEE2" w14:textId="77777777" w:rsidR="003B6C8C" w:rsidRPr="00E06421" w:rsidRDefault="003B6C8C" w:rsidP="00516C6B">
            <w:pPr>
              <w:pStyle w:val="Leistung"/>
              <w:rPr>
                <w:i/>
                <w:iCs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BBFF" w14:textId="77777777" w:rsidR="003B6C8C" w:rsidRPr="002F1A32" w:rsidRDefault="003B6C8C" w:rsidP="00516C6B">
            <w:pPr>
              <w:pStyle w:val="Leistung"/>
              <w:rPr>
                <w:lang w:val="en-GB"/>
              </w:rPr>
            </w:pPr>
          </w:p>
        </w:tc>
      </w:tr>
      <w:tr w:rsidR="003B6C8C" w:rsidRPr="00D73C53" w14:paraId="361CE0C4" w14:textId="77777777" w:rsidTr="00516C6B">
        <w:trPr>
          <w:trHeight w:val="424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0F6DAF0" w14:textId="77777777" w:rsidR="003B6C8C" w:rsidRPr="00D52D3E" w:rsidRDefault="003B6C8C" w:rsidP="00516C6B">
            <w:pPr>
              <w:pStyle w:val="Leistung"/>
            </w:pPr>
            <w:r w:rsidRPr="00D52D3E">
              <w:t>Fahrzeug Ausstattung</w:t>
            </w:r>
          </w:p>
          <w:p w14:paraId="293A1409" w14:textId="77777777" w:rsidR="003B6C8C" w:rsidRPr="00995CC9" w:rsidRDefault="003B6C8C" w:rsidP="00516C6B">
            <w:pPr>
              <w:pStyle w:val="Leistung"/>
              <w:rPr>
                <w:i/>
                <w:iCs/>
              </w:rPr>
            </w:pPr>
            <w:r w:rsidRPr="00995CC9">
              <w:rPr>
                <w:i/>
                <w:iCs/>
              </w:rPr>
              <w:t xml:space="preserve">Vehicle </w:t>
            </w:r>
            <w:r w:rsidRPr="00A702E5">
              <w:rPr>
                <w:rStyle w:val="English"/>
                <w:lang w:val="de-AT"/>
              </w:rPr>
              <w:t>fitting</w:t>
            </w:r>
            <w:r w:rsidRPr="00995CC9">
              <w:rPr>
                <w:i/>
                <w:iCs/>
              </w:rPr>
              <w:t xml:space="preserve"> out</w:t>
            </w:r>
          </w:p>
        </w:tc>
        <w:tc>
          <w:tcPr>
            <w:tcW w:w="80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F77DC" w14:textId="77777777" w:rsidR="003B6C8C" w:rsidRPr="002F1A32" w:rsidRDefault="003B6C8C" w:rsidP="00516C6B">
            <w:pPr>
              <w:pStyle w:val="Leistung"/>
              <w:rPr>
                <w:lang w:val="en-GB"/>
              </w:rPr>
            </w:pPr>
            <w:r w:rsidRPr="002F1A32">
              <w:rPr>
                <w:lang w:val="en-GB"/>
              </w:rPr>
              <w:t xml:space="preserve">Bitte Details </w:t>
            </w:r>
            <w:r w:rsidRPr="00D17CD7">
              <w:rPr>
                <w:lang w:val="en-GB"/>
              </w:rPr>
              <w:t>angeben</w:t>
            </w:r>
            <w:r w:rsidRPr="002F1A32">
              <w:rPr>
                <w:lang w:val="en-GB"/>
              </w:rPr>
              <w:t xml:space="preserve">: </w:t>
            </w:r>
          </w:p>
          <w:p w14:paraId="3645FD8D" w14:textId="77777777" w:rsidR="003B6C8C" w:rsidRPr="00E06421" w:rsidRDefault="003B6C8C" w:rsidP="00516C6B">
            <w:pPr>
              <w:pStyle w:val="Leistung"/>
              <w:rPr>
                <w:i/>
                <w:iCs/>
                <w:lang w:val="en-GB"/>
              </w:rPr>
            </w:pPr>
            <w:r w:rsidRPr="002C0119">
              <w:rPr>
                <w:rStyle w:val="English"/>
              </w:rPr>
              <w:t xml:space="preserve">Please give details: </w:t>
            </w:r>
          </w:p>
        </w:tc>
      </w:tr>
      <w:tr w:rsidR="003B6C8C" w:rsidRPr="00D52D3E" w14:paraId="02B14704" w14:textId="77777777" w:rsidTr="00516C6B">
        <w:trPr>
          <w:trHeight w:val="373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CE7912E" w14:textId="77777777" w:rsidR="003B6C8C" w:rsidRPr="00D52D3E" w:rsidRDefault="003B6C8C" w:rsidP="00516C6B">
            <w:pPr>
              <w:pStyle w:val="Leistung"/>
            </w:pPr>
            <w:r w:rsidRPr="00D52D3E">
              <w:t>Innenausstattung</w:t>
            </w:r>
          </w:p>
          <w:p w14:paraId="2AB93A40" w14:textId="77777777" w:rsidR="003B6C8C" w:rsidRPr="00FB0178" w:rsidRDefault="003B6C8C" w:rsidP="00516C6B">
            <w:pPr>
              <w:pStyle w:val="Leistung"/>
              <w:rPr>
                <w:i/>
                <w:iCs/>
                <w:lang w:val="en-US"/>
              </w:rPr>
            </w:pPr>
            <w:r w:rsidRPr="00D52D3E">
              <w:rPr>
                <w:i/>
                <w:iCs/>
                <w:lang w:val="en-US"/>
              </w:rPr>
              <w:t>Interior appointments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C66FE" w14:textId="77777777" w:rsidR="003B6C8C" w:rsidRPr="002C0119" w:rsidRDefault="00E74E2D" w:rsidP="00516C6B">
            <w:pPr>
              <w:pStyle w:val="Leistung"/>
              <w:rPr>
                <w:rStyle w:val="English"/>
              </w:rPr>
            </w:pPr>
            <w:sdt>
              <w:sdtPr>
                <w:rPr>
                  <w:i/>
                  <w:iCs/>
                  <w:lang w:val="en-GB"/>
                </w:rPr>
                <w:id w:val="-202839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  <w:lang w:val="de-DE"/>
                </w:rPr>
              </w:sdtEndPr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Prüfung</w:t>
            </w:r>
            <w:r w:rsidR="003B6C8C">
              <w:t xml:space="preserve"> / </w:t>
            </w:r>
            <w:r w:rsidR="003B6C8C" w:rsidRPr="002C0119">
              <w:rPr>
                <w:rStyle w:val="English"/>
              </w:rPr>
              <w:t>Check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07EB86" w14:textId="77777777" w:rsidR="003B6C8C" w:rsidRDefault="00E74E2D" w:rsidP="00516C6B">
            <w:pPr>
              <w:pStyle w:val="Leistung"/>
            </w:pPr>
            <w:sdt>
              <w:sdtPr>
                <w:id w:val="39724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Tausch</w:t>
            </w:r>
            <w:r w:rsidR="003B6C8C">
              <w:t xml:space="preserve"> / </w:t>
            </w:r>
            <w:r w:rsidR="003B6C8C" w:rsidRPr="002C0119">
              <w:rPr>
                <w:rStyle w:val="English"/>
              </w:rPr>
              <w:t>Change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57EF" w14:textId="77777777" w:rsidR="003B6C8C" w:rsidRDefault="00E74E2D" w:rsidP="00516C6B">
            <w:pPr>
              <w:pStyle w:val="Leistung"/>
            </w:pPr>
            <w:sdt>
              <w:sdtPr>
                <w:id w:val="-1552989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Aufarbeitung</w:t>
            </w:r>
            <w:r w:rsidR="003B6C8C">
              <w:t xml:space="preserve"> / </w:t>
            </w:r>
            <w:r w:rsidR="003B6C8C" w:rsidRPr="006606A6">
              <w:rPr>
                <w:rStyle w:val="English"/>
              </w:rPr>
              <w:t>Overhaul</w:t>
            </w:r>
          </w:p>
        </w:tc>
      </w:tr>
      <w:tr w:rsidR="003B6C8C" w:rsidRPr="00D52D3E" w14:paraId="3D08B261" w14:textId="77777777" w:rsidTr="00516C6B">
        <w:trPr>
          <w:trHeight w:val="445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5FE1A1A" w14:textId="77777777" w:rsidR="003B6C8C" w:rsidRPr="00D52D3E" w:rsidRDefault="003B6C8C" w:rsidP="00516C6B">
            <w:pPr>
              <w:pStyle w:val="Leistung"/>
            </w:pPr>
            <w:r w:rsidRPr="00D52D3E">
              <w:t>Oberflächenbeschichtung</w:t>
            </w:r>
          </w:p>
          <w:p w14:paraId="603C3362" w14:textId="77777777" w:rsidR="003B6C8C" w:rsidRPr="00D52D3E" w:rsidRDefault="003B6C8C" w:rsidP="00516C6B">
            <w:pPr>
              <w:pStyle w:val="Leistung"/>
              <w:rPr>
                <w:i/>
                <w:iCs/>
              </w:rPr>
            </w:pPr>
            <w:r>
              <w:rPr>
                <w:i/>
                <w:iCs/>
              </w:rPr>
              <w:t xml:space="preserve">Surface </w:t>
            </w:r>
            <w:r w:rsidRPr="0003580A">
              <w:rPr>
                <w:rStyle w:val="English"/>
              </w:rPr>
              <w:t>treatment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C2294" w14:textId="77777777" w:rsidR="003B6C8C" w:rsidRPr="00D52D3E" w:rsidRDefault="00E74E2D" w:rsidP="00516C6B">
            <w:pPr>
              <w:pStyle w:val="Leistung"/>
            </w:pPr>
            <w:sdt>
              <w:sdtPr>
                <w:id w:val="-85820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Prüfung</w:t>
            </w:r>
            <w:r w:rsidR="003B6C8C">
              <w:t xml:space="preserve"> / </w:t>
            </w:r>
            <w:r w:rsidR="003B6C8C" w:rsidRPr="002C0119">
              <w:rPr>
                <w:rStyle w:val="English"/>
              </w:rPr>
              <w:t>Check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17316E" w14:textId="77777777" w:rsidR="003B6C8C" w:rsidRDefault="00E74E2D" w:rsidP="00516C6B">
            <w:pPr>
              <w:pStyle w:val="Leistung"/>
            </w:pPr>
            <w:sdt>
              <w:sdtPr>
                <w:id w:val="625974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Aufarbeitung</w:t>
            </w:r>
            <w:r w:rsidR="003B6C8C">
              <w:t xml:space="preserve"> / </w:t>
            </w:r>
            <w:r w:rsidR="003B6C8C" w:rsidRPr="006606A6">
              <w:rPr>
                <w:rStyle w:val="English"/>
              </w:rPr>
              <w:t>Overhaul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FC23" w14:textId="77777777" w:rsidR="003B6C8C" w:rsidRDefault="003B6C8C" w:rsidP="00516C6B">
            <w:pPr>
              <w:pStyle w:val="Leistung"/>
            </w:pPr>
          </w:p>
        </w:tc>
      </w:tr>
      <w:tr w:rsidR="003B6C8C" w:rsidRPr="00E74E2D" w14:paraId="481B6118" w14:textId="77777777" w:rsidTr="00516C6B">
        <w:trPr>
          <w:trHeight w:val="303"/>
          <w:jc w:val="center"/>
        </w:trPr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14:paraId="11B0055D" w14:textId="77777777" w:rsidR="003B6C8C" w:rsidRPr="00D52D3E" w:rsidRDefault="003B6C8C" w:rsidP="00516C6B">
            <w:pPr>
              <w:pStyle w:val="Leistung"/>
            </w:pPr>
            <w:r w:rsidRPr="00D52D3E">
              <w:lastRenderedPageBreak/>
              <w:t>Stromversorgung, Antriebseinheit</w:t>
            </w:r>
          </w:p>
          <w:p w14:paraId="28CA7743" w14:textId="77777777" w:rsidR="003B6C8C" w:rsidRPr="00A702E5" w:rsidRDefault="003B6C8C" w:rsidP="00516C6B">
            <w:pPr>
              <w:pStyle w:val="Leistung"/>
              <w:rPr>
                <w:rStyle w:val="English"/>
                <w:lang w:val="de-AT"/>
              </w:rPr>
            </w:pPr>
            <w:r w:rsidRPr="00A702E5">
              <w:rPr>
                <w:rStyle w:val="English"/>
                <w:lang w:val="de-AT"/>
              </w:rPr>
              <w:t>Power system, drive unit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A4DFAD6" w14:textId="77777777" w:rsidR="003B6C8C" w:rsidRPr="00F91DD4" w:rsidRDefault="003B6C8C" w:rsidP="00516C6B">
            <w:pPr>
              <w:pStyle w:val="Leistung"/>
              <w:rPr>
                <w:rStyle w:val="English"/>
              </w:rPr>
            </w:pPr>
            <w:r w:rsidRPr="00D52D3E">
              <w:t>Stromversorgung</w:t>
            </w:r>
            <w:r>
              <w:t xml:space="preserve"> / </w:t>
            </w:r>
            <w:r w:rsidRPr="009D2DF2">
              <w:rPr>
                <w:rStyle w:val="English"/>
              </w:rPr>
              <w:t xml:space="preserve">Power </w:t>
            </w:r>
            <w:r w:rsidRPr="0003580A">
              <w:rPr>
                <w:rStyle w:val="English"/>
              </w:rPr>
              <w:t>supply</w:t>
            </w:r>
          </w:p>
        </w:tc>
        <w:tc>
          <w:tcPr>
            <w:tcW w:w="5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9CD81C" w14:textId="77777777" w:rsidR="003B6C8C" w:rsidRPr="00A8694F" w:rsidRDefault="00E74E2D" w:rsidP="00516C6B">
            <w:pPr>
              <w:pStyle w:val="Leistung"/>
              <w:rPr>
                <w:i/>
                <w:iCs/>
              </w:rPr>
            </w:pPr>
            <w:sdt>
              <w:sdtPr>
                <w:id w:val="1444268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Prüfung</w:t>
            </w:r>
            <w:r w:rsidR="003B6C8C">
              <w:t xml:space="preserve"> / </w:t>
            </w:r>
            <w:r w:rsidR="003B6C8C" w:rsidRPr="00A702E5">
              <w:rPr>
                <w:rStyle w:val="English"/>
                <w:lang w:val="de-AT"/>
              </w:rPr>
              <w:t xml:space="preserve">Check        </w:t>
            </w:r>
            <w:sdt>
              <w:sdtPr>
                <w:id w:val="-32128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Tausch</w:t>
            </w:r>
            <w:r w:rsidR="003B6C8C">
              <w:t xml:space="preserve"> / </w:t>
            </w:r>
            <w:r w:rsidR="003B6C8C" w:rsidRPr="00A702E5">
              <w:rPr>
                <w:rStyle w:val="English"/>
                <w:lang w:val="de-AT"/>
              </w:rPr>
              <w:t xml:space="preserve">Change        </w:t>
            </w:r>
            <w:sdt>
              <w:sdtPr>
                <w:id w:val="187117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Aufarbeitung</w:t>
            </w:r>
            <w:r w:rsidR="003B6C8C">
              <w:t xml:space="preserve"> / </w:t>
            </w:r>
            <w:r w:rsidR="003B6C8C" w:rsidRPr="00A702E5">
              <w:rPr>
                <w:rStyle w:val="English"/>
                <w:lang w:val="de-AT"/>
              </w:rPr>
              <w:t>Overhaul</w:t>
            </w:r>
          </w:p>
        </w:tc>
      </w:tr>
      <w:tr w:rsidR="003B6C8C" w:rsidRPr="00E74E2D" w14:paraId="4A004032" w14:textId="77777777" w:rsidTr="00516C6B">
        <w:trPr>
          <w:trHeight w:val="264"/>
          <w:jc w:val="center"/>
        </w:trPr>
        <w:tc>
          <w:tcPr>
            <w:tcW w:w="261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14:paraId="5D68B507" w14:textId="77777777" w:rsidR="003B6C8C" w:rsidRPr="00D52D3E" w:rsidRDefault="003B6C8C" w:rsidP="00516C6B">
            <w:pPr>
              <w:pStyle w:val="Leistung"/>
            </w:pP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4F5A92F" w14:textId="77777777" w:rsidR="003B6C8C" w:rsidRPr="00980111" w:rsidRDefault="003B6C8C" w:rsidP="00516C6B">
            <w:pPr>
              <w:pStyle w:val="Leistung"/>
              <w:rPr>
                <w:i/>
                <w:iCs/>
              </w:rPr>
            </w:pPr>
            <w:r w:rsidRPr="00D52D3E">
              <w:t>Stromerzeugung</w:t>
            </w:r>
            <w:r>
              <w:t xml:space="preserve"> / </w:t>
            </w:r>
            <w:r w:rsidRPr="009D2DF2">
              <w:rPr>
                <w:rStyle w:val="English"/>
              </w:rPr>
              <w:t xml:space="preserve">Power </w:t>
            </w:r>
            <w:r w:rsidRPr="0003580A">
              <w:rPr>
                <w:rStyle w:val="English"/>
              </w:rPr>
              <w:t>generation</w:t>
            </w:r>
          </w:p>
        </w:tc>
        <w:tc>
          <w:tcPr>
            <w:tcW w:w="5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8292C" w14:textId="77777777" w:rsidR="003B6C8C" w:rsidRPr="00A8694F" w:rsidRDefault="00E74E2D" w:rsidP="00516C6B">
            <w:pPr>
              <w:pStyle w:val="Leistung"/>
              <w:rPr>
                <w:i/>
                <w:iCs/>
              </w:rPr>
            </w:pPr>
            <w:sdt>
              <w:sdtPr>
                <w:id w:val="-141863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Prüfung</w:t>
            </w:r>
            <w:r w:rsidR="003B6C8C">
              <w:t xml:space="preserve"> / </w:t>
            </w:r>
            <w:r w:rsidR="003B6C8C" w:rsidRPr="00A702E5">
              <w:rPr>
                <w:rStyle w:val="English"/>
                <w:lang w:val="de-AT"/>
              </w:rPr>
              <w:t xml:space="preserve">Check        </w:t>
            </w:r>
            <w:sdt>
              <w:sdtPr>
                <w:id w:val="-208591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Tausch</w:t>
            </w:r>
            <w:r w:rsidR="003B6C8C">
              <w:t xml:space="preserve"> / </w:t>
            </w:r>
            <w:r w:rsidR="003B6C8C" w:rsidRPr="00A702E5">
              <w:rPr>
                <w:rStyle w:val="English"/>
                <w:lang w:val="de-AT"/>
              </w:rPr>
              <w:t xml:space="preserve">Change        </w:t>
            </w:r>
            <w:sdt>
              <w:sdtPr>
                <w:id w:val="-204258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Aufarbeitung</w:t>
            </w:r>
            <w:r w:rsidR="003B6C8C">
              <w:t xml:space="preserve"> / </w:t>
            </w:r>
            <w:r w:rsidR="003B6C8C" w:rsidRPr="00A702E5">
              <w:rPr>
                <w:rStyle w:val="English"/>
                <w:lang w:val="de-AT"/>
              </w:rPr>
              <w:t>Overhaul</w:t>
            </w:r>
          </w:p>
        </w:tc>
      </w:tr>
      <w:tr w:rsidR="003B6C8C" w:rsidRPr="00E74E2D" w14:paraId="67AC04AC" w14:textId="77777777" w:rsidTr="00516C6B">
        <w:trPr>
          <w:trHeight w:val="269"/>
          <w:jc w:val="center"/>
        </w:trPr>
        <w:tc>
          <w:tcPr>
            <w:tcW w:w="261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14:paraId="06AB9562" w14:textId="77777777" w:rsidR="003B6C8C" w:rsidRPr="00D52D3E" w:rsidRDefault="003B6C8C" w:rsidP="00516C6B">
            <w:pPr>
              <w:pStyle w:val="Leistung"/>
            </w:pP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F8E948F" w14:textId="77777777" w:rsidR="003B6C8C" w:rsidRPr="00980111" w:rsidRDefault="003B6C8C" w:rsidP="00516C6B">
            <w:pPr>
              <w:pStyle w:val="Leistung"/>
              <w:rPr>
                <w:i/>
                <w:iCs/>
              </w:rPr>
            </w:pPr>
            <w:r w:rsidRPr="00D52D3E">
              <w:t>Energieumwandlung</w:t>
            </w:r>
            <w:r>
              <w:t xml:space="preserve"> / </w:t>
            </w:r>
            <w:r w:rsidRPr="009D2DF2">
              <w:rPr>
                <w:rStyle w:val="English"/>
              </w:rPr>
              <w:t xml:space="preserve">Power </w:t>
            </w:r>
            <w:r w:rsidRPr="0003580A">
              <w:rPr>
                <w:rStyle w:val="English"/>
              </w:rPr>
              <w:t>conversion</w:t>
            </w:r>
          </w:p>
        </w:tc>
        <w:tc>
          <w:tcPr>
            <w:tcW w:w="5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E6287D" w14:textId="77777777" w:rsidR="003B6C8C" w:rsidRPr="00A8694F" w:rsidRDefault="00E74E2D" w:rsidP="00516C6B">
            <w:pPr>
              <w:pStyle w:val="Leistung"/>
              <w:rPr>
                <w:i/>
                <w:iCs/>
              </w:rPr>
            </w:pPr>
            <w:sdt>
              <w:sdtPr>
                <w:id w:val="625657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Prüfung</w:t>
            </w:r>
            <w:r w:rsidR="003B6C8C">
              <w:t xml:space="preserve"> / </w:t>
            </w:r>
            <w:r w:rsidR="003B6C8C" w:rsidRPr="00A702E5">
              <w:rPr>
                <w:rStyle w:val="English"/>
                <w:lang w:val="de-AT"/>
              </w:rPr>
              <w:t xml:space="preserve">Check        </w:t>
            </w:r>
            <w:sdt>
              <w:sdtPr>
                <w:id w:val="1161967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Tausch</w:t>
            </w:r>
            <w:r w:rsidR="003B6C8C">
              <w:t xml:space="preserve"> / </w:t>
            </w:r>
            <w:r w:rsidR="003B6C8C" w:rsidRPr="00A702E5">
              <w:rPr>
                <w:rStyle w:val="English"/>
                <w:lang w:val="de-AT"/>
              </w:rPr>
              <w:t xml:space="preserve">Change        </w:t>
            </w:r>
            <w:sdt>
              <w:sdtPr>
                <w:id w:val="-25196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Aufarbeitung</w:t>
            </w:r>
            <w:r w:rsidR="003B6C8C">
              <w:t xml:space="preserve"> / </w:t>
            </w:r>
            <w:r w:rsidR="003B6C8C" w:rsidRPr="00A702E5">
              <w:rPr>
                <w:rStyle w:val="English"/>
                <w:lang w:val="de-AT"/>
              </w:rPr>
              <w:t>Overhaul</w:t>
            </w:r>
          </w:p>
        </w:tc>
      </w:tr>
      <w:tr w:rsidR="003B6C8C" w:rsidRPr="00E74E2D" w14:paraId="4D88FEEB" w14:textId="77777777" w:rsidTr="00516C6B">
        <w:trPr>
          <w:trHeight w:val="273"/>
          <w:jc w:val="center"/>
        </w:trPr>
        <w:tc>
          <w:tcPr>
            <w:tcW w:w="261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14:paraId="4D3C1C57" w14:textId="77777777" w:rsidR="003B6C8C" w:rsidRPr="00D52D3E" w:rsidRDefault="003B6C8C" w:rsidP="00516C6B">
            <w:pPr>
              <w:pStyle w:val="Leistung"/>
            </w:pP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61817FD" w14:textId="77777777" w:rsidR="003B6C8C" w:rsidRPr="00980111" w:rsidRDefault="003B6C8C" w:rsidP="00516C6B">
            <w:pPr>
              <w:pStyle w:val="Leistung"/>
              <w:rPr>
                <w:i/>
                <w:iCs/>
              </w:rPr>
            </w:pPr>
            <w:r w:rsidRPr="00D52D3E">
              <w:t>Energie</w:t>
            </w:r>
            <w:r>
              <w:t>v</w:t>
            </w:r>
            <w:r w:rsidRPr="00D52D3E">
              <w:t>erteilung</w:t>
            </w:r>
            <w:r>
              <w:t xml:space="preserve"> / </w:t>
            </w:r>
            <w:r w:rsidRPr="009D2DF2">
              <w:rPr>
                <w:rStyle w:val="English"/>
              </w:rPr>
              <w:t xml:space="preserve">Power </w:t>
            </w:r>
            <w:r w:rsidRPr="0003580A">
              <w:rPr>
                <w:rStyle w:val="English"/>
              </w:rPr>
              <w:t>dissipation</w:t>
            </w:r>
          </w:p>
        </w:tc>
        <w:tc>
          <w:tcPr>
            <w:tcW w:w="5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5D0B58" w14:textId="77777777" w:rsidR="003B6C8C" w:rsidRPr="00A8694F" w:rsidRDefault="00E74E2D" w:rsidP="00516C6B">
            <w:pPr>
              <w:pStyle w:val="Leistung"/>
              <w:rPr>
                <w:i/>
                <w:iCs/>
              </w:rPr>
            </w:pPr>
            <w:sdt>
              <w:sdtPr>
                <w:id w:val="-32374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Prüfung</w:t>
            </w:r>
            <w:r w:rsidR="003B6C8C">
              <w:t xml:space="preserve"> / </w:t>
            </w:r>
            <w:r w:rsidR="003B6C8C" w:rsidRPr="00A702E5">
              <w:rPr>
                <w:rStyle w:val="English"/>
                <w:lang w:val="de-AT"/>
              </w:rPr>
              <w:t xml:space="preserve">Check        </w:t>
            </w:r>
            <w:sdt>
              <w:sdtPr>
                <w:id w:val="302588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Tausch</w:t>
            </w:r>
            <w:r w:rsidR="003B6C8C">
              <w:t xml:space="preserve"> / </w:t>
            </w:r>
            <w:r w:rsidR="003B6C8C" w:rsidRPr="00A702E5">
              <w:rPr>
                <w:rStyle w:val="English"/>
                <w:lang w:val="de-AT"/>
              </w:rPr>
              <w:t xml:space="preserve">Change        </w:t>
            </w:r>
            <w:sdt>
              <w:sdtPr>
                <w:id w:val="1438485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Aufarbeitung</w:t>
            </w:r>
            <w:r w:rsidR="003B6C8C">
              <w:t xml:space="preserve"> / </w:t>
            </w:r>
            <w:r w:rsidR="003B6C8C" w:rsidRPr="00A702E5">
              <w:rPr>
                <w:rStyle w:val="English"/>
                <w:lang w:val="de-AT"/>
              </w:rPr>
              <w:t>Overhaul</w:t>
            </w:r>
          </w:p>
        </w:tc>
      </w:tr>
      <w:tr w:rsidR="003B6C8C" w:rsidRPr="00E74E2D" w14:paraId="0E30BBFD" w14:textId="77777777" w:rsidTr="00516C6B">
        <w:trPr>
          <w:trHeight w:val="277"/>
          <w:jc w:val="center"/>
        </w:trPr>
        <w:tc>
          <w:tcPr>
            <w:tcW w:w="261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14:paraId="1BA84FF2" w14:textId="77777777" w:rsidR="003B6C8C" w:rsidRPr="00D52D3E" w:rsidRDefault="003B6C8C" w:rsidP="00516C6B">
            <w:pPr>
              <w:pStyle w:val="Leistung"/>
            </w:pP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30FB0D6" w14:textId="77777777" w:rsidR="003B6C8C" w:rsidRPr="00980111" w:rsidRDefault="003B6C8C" w:rsidP="00516C6B">
            <w:pPr>
              <w:pStyle w:val="Leistung"/>
              <w:rPr>
                <w:i/>
                <w:iCs/>
              </w:rPr>
            </w:pPr>
            <w:r w:rsidRPr="00D52D3E">
              <w:t>Energiespeicher</w:t>
            </w:r>
            <w:r>
              <w:t xml:space="preserve"> / </w:t>
            </w:r>
            <w:r w:rsidRPr="00F91DD4">
              <w:rPr>
                <w:rStyle w:val="English"/>
              </w:rPr>
              <w:t xml:space="preserve">Power </w:t>
            </w:r>
            <w:r w:rsidRPr="0003580A">
              <w:rPr>
                <w:rStyle w:val="English"/>
              </w:rPr>
              <w:t>storage</w:t>
            </w:r>
          </w:p>
        </w:tc>
        <w:tc>
          <w:tcPr>
            <w:tcW w:w="5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FFC4E1" w14:textId="77777777" w:rsidR="003B6C8C" w:rsidRPr="00A8694F" w:rsidRDefault="00E74E2D" w:rsidP="00516C6B">
            <w:pPr>
              <w:pStyle w:val="Leistung"/>
              <w:rPr>
                <w:i/>
                <w:iCs/>
              </w:rPr>
            </w:pPr>
            <w:sdt>
              <w:sdtPr>
                <w:id w:val="1598523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Prüfung</w:t>
            </w:r>
            <w:r w:rsidR="003B6C8C">
              <w:t xml:space="preserve"> / </w:t>
            </w:r>
            <w:r w:rsidR="003B6C8C" w:rsidRPr="00A702E5">
              <w:rPr>
                <w:rStyle w:val="English"/>
                <w:lang w:val="de-AT"/>
              </w:rPr>
              <w:t xml:space="preserve">Check        </w:t>
            </w:r>
            <w:sdt>
              <w:sdtPr>
                <w:id w:val="654269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Tausch</w:t>
            </w:r>
            <w:r w:rsidR="003B6C8C">
              <w:t xml:space="preserve"> / </w:t>
            </w:r>
            <w:r w:rsidR="003B6C8C" w:rsidRPr="00A702E5">
              <w:rPr>
                <w:rStyle w:val="English"/>
                <w:lang w:val="de-AT"/>
              </w:rPr>
              <w:t xml:space="preserve">Change        </w:t>
            </w:r>
            <w:sdt>
              <w:sdtPr>
                <w:id w:val="1445346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Aufarbeitung</w:t>
            </w:r>
            <w:r w:rsidR="003B6C8C">
              <w:t xml:space="preserve"> / </w:t>
            </w:r>
            <w:r w:rsidR="003B6C8C" w:rsidRPr="00A702E5">
              <w:rPr>
                <w:rStyle w:val="English"/>
                <w:lang w:val="de-AT"/>
              </w:rPr>
              <w:t>Overhaul</w:t>
            </w:r>
          </w:p>
        </w:tc>
      </w:tr>
      <w:tr w:rsidR="003B6C8C" w:rsidRPr="00E74E2D" w14:paraId="61BB592A" w14:textId="77777777" w:rsidTr="00516C6B">
        <w:trPr>
          <w:trHeight w:val="281"/>
          <w:jc w:val="center"/>
        </w:trPr>
        <w:tc>
          <w:tcPr>
            <w:tcW w:w="261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EA8A0FD" w14:textId="77777777" w:rsidR="003B6C8C" w:rsidRPr="00D52D3E" w:rsidRDefault="003B6C8C" w:rsidP="00516C6B">
            <w:pPr>
              <w:pStyle w:val="Leistung"/>
            </w:pP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6350013" w14:textId="77777777" w:rsidR="003B6C8C" w:rsidRPr="00D52D3E" w:rsidRDefault="003B6C8C" w:rsidP="00516C6B">
            <w:pPr>
              <w:pStyle w:val="Leistung"/>
            </w:pPr>
            <w:r w:rsidRPr="00F91DD4">
              <w:t>Antrieb</w:t>
            </w:r>
            <w:r w:rsidRPr="00F91DD4">
              <w:rPr>
                <w:rStyle w:val="English"/>
              </w:rPr>
              <w:t xml:space="preserve"> / Drive </w:t>
            </w:r>
            <w:r w:rsidRPr="0003580A">
              <w:rPr>
                <w:rStyle w:val="English"/>
              </w:rPr>
              <w:t>unit</w:t>
            </w:r>
          </w:p>
        </w:tc>
        <w:tc>
          <w:tcPr>
            <w:tcW w:w="5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509D9C" w14:textId="77777777" w:rsidR="003B6C8C" w:rsidRPr="00A8694F" w:rsidRDefault="00E74E2D" w:rsidP="00516C6B">
            <w:pPr>
              <w:pStyle w:val="Leistung"/>
              <w:rPr>
                <w:i/>
                <w:iCs/>
              </w:rPr>
            </w:pPr>
            <w:sdt>
              <w:sdtPr>
                <w:id w:val="497775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Prüfung</w:t>
            </w:r>
            <w:r w:rsidR="003B6C8C">
              <w:t xml:space="preserve"> / </w:t>
            </w:r>
            <w:r w:rsidR="003B6C8C" w:rsidRPr="00A702E5">
              <w:rPr>
                <w:rStyle w:val="English"/>
                <w:lang w:val="de-AT"/>
              </w:rPr>
              <w:t xml:space="preserve">Check        </w:t>
            </w:r>
            <w:sdt>
              <w:sdtPr>
                <w:id w:val="168531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Tausch</w:t>
            </w:r>
            <w:r w:rsidR="003B6C8C">
              <w:t xml:space="preserve"> / </w:t>
            </w:r>
            <w:r w:rsidR="003B6C8C" w:rsidRPr="00A702E5">
              <w:rPr>
                <w:rStyle w:val="English"/>
                <w:lang w:val="de-AT"/>
              </w:rPr>
              <w:t xml:space="preserve">Change        </w:t>
            </w:r>
            <w:sdt>
              <w:sdtPr>
                <w:id w:val="-59038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Aufarbeitung</w:t>
            </w:r>
            <w:r w:rsidR="003B6C8C">
              <w:t xml:space="preserve"> / </w:t>
            </w:r>
            <w:r w:rsidR="003B6C8C" w:rsidRPr="00A702E5">
              <w:rPr>
                <w:rStyle w:val="English"/>
                <w:lang w:val="de-AT"/>
              </w:rPr>
              <w:t>Overhaul</w:t>
            </w:r>
          </w:p>
        </w:tc>
      </w:tr>
      <w:tr w:rsidR="003B6C8C" w:rsidRPr="00D52D3E" w14:paraId="4E0B9D15" w14:textId="77777777" w:rsidTr="00516C6B">
        <w:trPr>
          <w:trHeight w:val="838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B5884E2" w14:textId="77777777" w:rsidR="003B6C8C" w:rsidRPr="00D52D3E" w:rsidRDefault="003B6C8C" w:rsidP="00516C6B">
            <w:pPr>
              <w:pStyle w:val="Leistung"/>
            </w:pPr>
            <w:r w:rsidRPr="00D52D3E">
              <w:t xml:space="preserve">Zugsicherung, </w:t>
            </w:r>
            <w:r>
              <w:t>Z</w:t>
            </w:r>
            <w:r w:rsidRPr="00D52D3E">
              <w:t>ugsteuerung, Signalisierung</w:t>
            </w:r>
          </w:p>
          <w:p w14:paraId="3DEED022" w14:textId="77777777" w:rsidR="003B6C8C" w:rsidRPr="00D17CD7" w:rsidRDefault="003B6C8C" w:rsidP="00516C6B">
            <w:pPr>
              <w:pStyle w:val="Leistung"/>
              <w:rPr>
                <w:i/>
                <w:iCs/>
              </w:rPr>
            </w:pPr>
            <w:r w:rsidRPr="00A702E5">
              <w:rPr>
                <w:rStyle w:val="English"/>
                <w:lang w:val="de-AT"/>
              </w:rPr>
              <w:t>Train control, command and signalling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36FE9" w14:textId="77777777" w:rsidR="003B6C8C" w:rsidRPr="00F91DD4" w:rsidRDefault="00E74E2D" w:rsidP="00516C6B">
            <w:pPr>
              <w:pStyle w:val="Leistung"/>
              <w:rPr>
                <w:rStyle w:val="English"/>
              </w:rPr>
            </w:pPr>
            <w:sdt>
              <w:sdtPr>
                <w:rPr>
                  <w:i/>
                  <w:iCs/>
                  <w:lang w:val="en-GB"/>
                </w:rPr>
                <w:id w:val="574324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  <w:lang w:val="de-DE"/>
                </w:rPr>
              </w:sdtEndPr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Prüfung</w:t>
            </w:r>
            <w:r w:rsidR="003B6C8C">
              <w:t xml:space="preserve"> / </w:t>
            </w:r>
            <w:r w:rsidR="003B6C8C" w:rsidRPr="002C0119">
              <w:rPr>
                <w:rStyle w:val="English"/>
              </w:rPr>
              <w:t>Check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D90307" w14:textId="77777777" w:rsidR="003B6C8C" w:rsidRPr="00F91DD4" w:rsidRDefault="00E74E2D" w:rsidP="00516C6B">
            <w:pPr>
              <w:pStyle w:val="Leistung"/>
            </w:pPr>
            <w:sdt>
              <w:sdtPr>
                <w:id w:val="-1400358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Tausch</w:t>
            </w:r>
            <w:r w:rsidR="003B6C8C">
              <w:t xml:space="preserve"> / </w:t>
            </w:r>
            <w:r w:rsidR="003B6C8C" w:rsidRPr="002C0119">
              <w:rPr>
                <w:rStyle w:val="English"/>
              </w:rPr>
              <w:t>Change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0507" w14:textId="77777777" w:rsidR="003B6C8C" w:rsidRPr="00F91DD4" w:rsidRDefault="00E74E2D" w:rsidP="00516C6B">
            <w:pPr>
              <w:pStyle w:val="Leistung"/>
            </w:pPr>
            <w:sdt>
              <w:sdtPr>
                <w:id w:val="603470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Aufarbeitung</w:t>
            </w:r>
            <w:r w:rsidR="003B6C8C">
              <w:t xml:space="preserve"> / </w:t>
            </w:r>
            <w:r w:rsidR="003B6C8C" w:rsidRPr="006606A6">
              <w:rPr>
                <w:rStyle w:val="English"/>
              </w:rPr>
              <w:t>Overhaul</w:t>
            </w:r>
          </w:p>
        </w:tc>
      </w:tr>
      <w:tr w:rsidR="003B6C8C" w:rsidRPr="00D52D3E" w14:paraId="6C6E1A99" w14:textId="77777777" w:rsidTr="00516C6B">
        <w:trPr>
          <w:trHeight w:val="424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E9609AB" w14:textId="77777777" w:rsidR="003B6C8C" w:rsidRPr="00D52D3E" w:rsidRDefault="003B6C8C" w:rsidP="00516C6B">
            <w:pPr>
              <w:pStyle w:val="Leistung"/>
            </w:pPr>
            <w:r w:rsidRPr="00D52D3E">
              <w:t>Hilfsbetriebsausrüstung</w:t>
            </w:r>
          </w:p>
          <w:p w14:paraId="4CFDB332" w14:textId="77777777" w:rsidR="003B6C8C" w:rsidRPr="00D52D3E" w:rsidRDefault="003B6C8C" w:rsidP="00516C6B">
            <w:pPr>
              <w:pStyle w:val="Leistung"/>
            </w:pPr>
            <w:r w:rsidRPr="00D52D3E">
              <w:rPr>
                <w:i/>
                <w:iCs/>
                <w:lang w:val="en-US"/>
              </w:rPr>
              <w:t>Auxiliary operating equipment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06958" w14:textId="77777777" w:rsidR="003B6C8C" w:rsidRPr="002F1A32" w:rsidRDefault="00E74E2D" w:rsidP="00516C6B">
            <w:pPr>
              <w:pStyle w:val="Leistung"/>
              <w:rPr>
                <w:lang w:val="en-GB"/>
              </w:rPr>
            </w:pPr>
            <w:sdt>
              <w:sdtPr>
                <w:id w:val="234665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Prüfung</w:t>
            </w:r>
            <w:r w:rsidR="003B6C8C">
              <w:t xml:space="preserve"> / </w:t>
            </w:r>
            <w:r w:rsidR="003B6C8C" w:rsidRPr="002C0119">
              <w:rPr>
                <w:rStyle w:val="English"/>
              </w:rPr>
              <w:t>Check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662930" w14:textId="77777777" w:rsidR="003B6C8C" w:rsidRPr="00F91DD4" w:rsidRDefault="00E74E2D" w:rsidP="00516C6B">
            <w:pPr>
              <w:pStyle w:val="Leistung"/>
            </w:pPr>
            <w:sdt>
              <w:sdtPr>
                <w:id w:val="-118134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Tausch</w:t>
            </w:r>
            <w:r w:rsidR="003B6C8C">
              <w:t xml:space="preserve"> / </w:t>
            </w:r>
            <w:r w:rsidR="003B6C8C" w:rsidRPr="002C0119">
              <w:rPr>
                <w:rStyle w:val="English"/>
              </w:rPr>
              <w:t>Change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F691" w14:textId="77777777" w:rsidR="003B6C8C" w:rsidRPr="00F91DD4" w:rsidRDefault="00E74E2D" w:rsidP="00516C6B">
            <w:pPr>
              <w:pStyle w:val="Leistung"/>
            </w:pPr>
            <w:sdt>
              <w:sdtPr>
                <w:id w:val="-2099860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Aufarbeitung</w:t>
            </w:r>
            <w:r w:rsidR="003B6C8C">
              <w:t xml:space="preserve"> / </w:t>
            </w:r>
            <w:r w:rsidR="003B6C8C" w:rsidRPr="006606A6">
              <w:rPr>
                <w:rStyle w:val="English"/>
              </w:rPr>
              <w:t>Overhaul</w:t>
            </w:r>
          </w:p>
        </w:tc>
      </w:tr>
      <w:tr w:rsidR="003B6C8C" w:rsidRPr="00E74E2D" w14:paraId="353A3B18" w14:textId="77777777" w:rsidTr="00516C6B">
        <w:trPr>
          <w:trHeight w:val="207"/>
          <w:jc w:val="center"/>
        </w:trPr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14:paraId="56FF5E96" w14:textId="77777777" w:rsidR="003B6C8C" w:rsidRPr="00D52D3E" w:rsidRDefault="003B6C8C" w:rsidP="00516C6B">
            <w:pPr>
              <w:pStyle w:val="Leistung"/>
            </w:pPr>
            <w:r w:rsidRPr="00D52D3E">
              <w:t>Überwachungs- und Sicherheitsausrüstung</w:t>
            </w:r>
          </w:p>
          <w:p w14:paraId="1DDC75D7" w14:textId="77777777" w:rsidR="003B6C8C" w:rsidRPr="00D52D3E" w:rsidRDefault="003B6C8C" w:rsidP="00516C6B">
            <w:pPr>
              <w:pStyle w:val="Leistung"/>
              <w:rPr>
                <w:i/>
                <w:iCs/>
              </w:rPr>
            </w:pPr>
            <w:r w:rsidRPr="00D52D3E">
              <w:rPr>
                <w:i/>
                <w:iCs/>
              </w:rPr>
              <w:t xml:space="preserve">Monitoring and </w:t>
            </w:r>
            <w:r w:rsidRPr="00A702E5">
              <w:rPr>
                <w:rStyle w:val="English"/>
                <w:lang w:val="de-AT"/>
              </w:rPr>
              <w:t>safety equipment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DA16850" w14:textId="77777777" w:rsidR="003B6C8C" w:rsidRPr="00F91DD4" w:rsidRDefault="003B6C8C" w:rsidP="00516C6B">
            <w:pPr>
              <w:pStyle w:val="Leistung"/>
              <w:rPr>
                <w:rStyle w:val="English"/>
              </w:rPr>
            </w:pPr>
            <w:r w:rsidRPr="00D52D3E">
              <w:t>Anzeigen</w:t>
            </w:r>
            <w:r>
              <w:t xml:space="preserve"> / </w:t>
            </w:r>
            <w:r w:rsidRPr="00F91DD4">
              <w:rPr>
                <w:rStyle w:val="English"/>
              </w:rPr>
              <w:t xml:space="preserve">Visual </w:t>
            </w:r>
            <w:r w:rsidRPr="0003580A">
              <w:rPr>
                <w:rStyle w:val="English"/>
              </w:rPr>
              <w:t>information</w:t>
            </w:r>
          </w:p>
        </w:tc>
        <w:tc>
          <w:tcPr>
            <w:tcW w:w="5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2B892D" w14:textId="77777777" w:rsidR="003B6C8C" w:rsidRDefault="00E74E2D" w:rsidP="00516C6B">
            <w:pPr>
              <w:pStyle w:val="Leistung"/>
            </w:pPr>
            <w:sdt>
              <w:sdtPr>
                <w:id w:val="-216747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Prüfung</w:t>
            </w:r>
            <w:r w:rsidR="003B6C8C">
              <w:t xml:space="preserve"> / </w:t>
            </w:r>
            <w:r w:rsidR="003B6C8C" w:rsidRPr="00A702E5">
              <w:rPr>
                <w:rStyle w:val="English"/>
                <w:lang w:val="de-AT"/>
              </w:rPr>
              <w:t xml:space="preserve">Check        </w:t>
            </w:r>
            <w:sdt>
              <w:sdtPr>
                <w:id w:val="476882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Tausch</w:t>
            </w:r>
            <w:r w:rsidR="003B6C8C">
              <w:t xml:space="preserve"> / </w:t>
            </w:r>
            <w:r w:rsidR="003B6C8C" w:rsidRPr="00A702E5">
              <w:rPr>
                <w:rStyle w:val="English"/>
                <w:lang w:val="de-AT"/>
              </w:rPr>
              <w:t xml:space="preserve">Change        </w:t>
            </w:r>
            <w:sdt>
              <w:sdtPr>
                <w:id w:val="-98021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Aufarbeitung</w:t>
            </w:r>
            <w:r w:rsidR="003B6C8C">
              <w:t xml:space="preserve"> / </w:t>
            </w:r>
            <w:r w:rsidR="003B6C8C" w:rsidRPr="00A702E5">
              <w:rPr>
                <w:rStyle w:val="English"/>
                <w:lang w:val="de-AT"/>
              </w:rPr>
              <w:t>Overhaul</w:t>
            </w:r>
          </w:p>
        </w:tc>
      </w:tr>
      <w:tr w:rsidR="003B6C8C" w:rsidRPr="00E74E2D" w14:paraId="0699E9FF" w14:textId="77777777" w:rsidTr="00516C6B">
        <w:trPr>
          <w:trHeight w:val="396"/>
          <w:jc w:val="center"/>
        </w:trPr>
        <w:tc>
          <w:tcPr>
            <w:tcW w:w="261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14:paraId="15F9E6F5" w14:textId="77777777" w:rsidR="003B6C8C" w:rsidRPr="00D52D3E" w:rsidRDefault="003B6C8C" w:rsidP="00516C6B">
            <w:pPr>
              <w:pStyle w:val="Leistung"/>
            </w:pP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F1DF350" w14:textId="77777777" w:rsidR="003B6C8C" w:rsidRPr="001D47CC" w:rsidRDefault="003B6C8C" w:rsidP="00516C6B">
            <w:pPr>
              <w:pStyle w:val="Leistung"/>
              <w:rPr>
                <w:i/>
                <w:iCs/>
              </w:rPr>
            </w:pPr>
            <w:r w:rsidRPr="00D52D3E">
              <w:t>Akustische Anlage</w:t>
            </w:r>
            <w:r>
              <w:t xml:space="preserve"> /</w:t>
            </w:r>
            <w:r>
              <w:br/>
              <w:t xml:space="preserve">    </w:t>
            </w:r>
            <w:r w:rsidRPr="0003580A">
              <w:rPr>
                <w:rStyle w:val="English"/>
              </w:rPr>
              <w:t>Acoustic information</w:t>
            </w:r>
          </w:p>
        </w:tc>
        <w:tc>
          <w:tcPr>
            <w:tcW w:w="5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0C0148" w14:textId="77777777" w:rsidR="003B6C8C" w:rsidRDefault="00E74E2D" w:rsidP="00516C6B">
            <w:pPr>
              <w:pStyle w:val="Leistung"/>
            </w:pPr>
            <w:sdt>
              <w:sdtPr>
                <w:id w:val="-680276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Prüfung</w:t>
            </w:r>
            <w:r w:rsidR="003B6C8C">
              <w:t xml:space="preserve"> / </w:t>
            </w:r>
            <w:r w:rsidR="003B6C8C" w:rsidRPr="00A702E5">
              <w:rPr>
                <w:rStyle w:val="English"/>
                <w:lang w:val="de-AT"/>
              </w:rPr>
              <w:t xml:space="preserve">Check        </w:t>
            </w:r>
            <w:sdt>
              <w:sdtPr>
                <w:id w:val="-814255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Tausch</w:t>
            </w:r>
            <w:r w:rsidR="003B6C8C">
              <w:t xml:space="preserve"> / </w:t>
            </w:r>
            <w:r w:rsidR="003B6C8C" w:rsidRPr="00A702E5">
              <w:rPr>
                <w:rStyle w:val="English"/>
                <w:lang w:val="de-AT"/>
              </w:rPr>
              <w:t xml:space="preserve">Change        </w:t>
            </w:r>
            <w:sdt>
              <w:sdtPr>
                <w:id w:val="97448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Aufarbeitung</w:t>
            </w:r>
            <w:r w:rsidR="003B6C8C">
              <w:t xml:space="preserve"> / </w:t>
            </w:r>
            <w:r w:rsidR="003B6C8C" w:rsidRPr="00A702E5">
              <w:rPr>
                <w:rStyle w:val="English"/>
                <w:lang w:val="de-AT"/>
              </w:rPr>
              <w:t>Overhaul</w:t>
            </w:r>
          </w:p>
        </w:tc>
      </w:tr>
      <w:tr w:rsidR="003B6C8C" w:rsidRPr="00E74E2D" w14:paraId="0EF3719A" w14:textId="77777777" w:rsidTr="00516C6B">
        <w:trPr>
          <w:trHeight w:val="289"/>
          <w:jc w:val="center"/>
        </w:trPr>
        <w:tc>
          <w:tcPr>
            <w:tcW w:w="261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14:paraId="59B29003" w14:textId="77777777" w:rsidR="003B6C8C" w:rsidRPr="00D52D3E" w:rsidRDefault="003B6C8C" w:rsidP="00516C6B">
            <w:pPr>
              <w:pStyle w:val="Leistung"/>
            </w:pP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4B9BA8" w14:textId="77777777" w:rsidR="003B6C8C" w:rsidRPr="001D47CC" w:rsidRDefault="003B6C8C" w:rsidP="00516C6B">
            <w:pPr>
              <w:pStyle w:val="Leistung"/>
              <w:rPr>
                <w:i/>
                <w:iCs/>
                <w:lang w:val="en-GB"/>
              </w:rPr>
            </w:pPr>
            <w:r w:rsidRPr="0003580A">
              <w:t>Notbeleuchtung</w:t>
            </w:r>
            <w:r>
              <w:rPr>
                <w:lang w:val="en-GB"/>
              </w:rPr>
              <w:t xml:space="preserve"> / </w:t>
            </w:r>
            <w:r w:rsidRPr="002C0119">
              <w:rPr>
                <w:rStyle w:val="English"/>
              </w:rPr>
              <w:t>Emergency lights</w:t>
            </w:r>
          </w:p>
        </w:tc>
        <w:tc>
          <w:tcPr>
            <w:tcW w:w="5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F4A56" w14:textId="77777777" w:rsidR="003B6C8C" w:rsidRDefault="00E74E2D" w:rsidP="00516C6B">
            <w:pPr>
              <w:pStyle w:val="Leistung"/>
            </w:pPr>
            <w:sdt>
              <w:sdtPr>
                <w:id w:val="-150319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Prüfung</w:t>
            </w:r>
            <w:r w:rsidR="003B6C8C">
              <w:t xml:space="preserve"> / </w:t>
            </w:r>
            <w:r w:rsidR="003B6C8C" w:rsidRPr="00A702E5">
              <w:rPr>
                <w:rStyle w:val="English"/>
                <w:lang w:val="de-AT"/>
              </w:rPr>
              <w:t xml:space="preserve">Check        </w:t>
            </w:r>
            <w:sdt>
              <w:sdtPr>
                <w:id w:val="1722170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Tausch</w:t>
            </w:r>
            <w:r w:rsidR="003B6C8C">
              <w:t xml:space="preserve"> / </w:t>
            </w:r>
            <w:r w:rsidR="003B6C8C" w:rsidRPr="00A702E5">
              <w:rPr>
                <w:rStyle w:val="English"/>
                <w:lang w:val="de-AT"/>
              </w:rPr>
              <w:t xml:space="preserve">Change        </w:t>
            </w:r>
            <w:sdt>
              <w:sdtPr>
                <w:id w:val="981812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Aufarbeitung</w:t>
            </w:r>
            <w:r w:rsidR="003B6C8C">
              <w:t xml:space="preserve"> / </w:t>
            </w:r>
            <w:r w:rsidR="003B6C8C" w:rsidRPr="00A702E5">
              <w:rPr>
                <w:rStyle w:val="English"/>
                <w:lang w:val="de-AT"/>
              </w:rPr>
              <w:t>Overhaul</w:t>
            </w:r>
          </w:p>
        </w:tc>
      </w:tr>
      <w:tr w:rsidR="003B6C8C" w:rsidRPr="00E74E2D" w14:paraId="07FBF8DE" w14:textId="77777777" w:rsidTr="00516C6B">
        <w:trPr>
          <w:trHeight w:val="264"/>
          <w:jc w:val="center"/>
        </w:trPr>
        <w:tc>
          <w:tcPr>
            <w:tcW w:w="261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14:paraId="2C59E8CE" w14:textId="77777777" w:rsidR="003B6C8C" w:rsidRPr="00D52D3E" w:rsidRDefault="003B6C8C" w:rsidP="00516C6B">
            <w:pPr>
              <w:pStyle w:val="Leistung"/>
            </w:pP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044E1BC" w14:textId="77777777" w:rsidR="003B6C8C" w:rsidRPr="001D47CC" w:rsidRDefault="003B6C8C" w:rsidP="00516C6B">
            <w:pPr>
              <w:pStyle w:val="Leistung"/>
              <w:rPr>
                <w:i/>
                <w:iCs/>
                <w:lang w:val="en-GB"/>
              </w:rPr>
            </w:pPr>
            <w:r w:rsidRPr="0003580A">
              <w:t>Brandschutz</w:t>
            </w:r>
            <w:r>
              <w:rPr>
                <w:lang w:val="en-GB"/>
              </w:rPr>
              <w:t xml:space="preserve"> / </w:t>
            </w:r>
            <w:r w:rsidRPr="002C0119">
              <w:rPr>
                <w:rStyle w:val="English"/>
              </w:rPr>
              <w:t>Fire protection</w:t>
            </w:r>
          </w:p>
        </w:tc>
        <w:tc>
          <w:tcPr>
            <w:tcW w:w="5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9493EE" w14:textId="77777777" w:rsidR="003B6C8C" w:rsidRDefault="00E74E2D" w:rsidP="00516C6B">
            <w:pPr>
              <w:pStyle w:val="Leistung"/>
            </w:pPr>
            <w:sdt>
              <w:sdtPr>
                <w:id w:val="-2040664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Prüfung</w:t>
            </w:r>
            <w:r w:rsidR="003B6C8C">
              <w:t xml:space="preserve"> / </w:t>
            </w:r>
            <w:r w:rsidR="003B6C8C" w:rsidRPr="00A702E5">
              <w:rPr>
                <w:rStyle w:val="English"/>
                <w:lang w:val="de-AT"/>
              </w:rPr>
              <w:t xml:space="preserve">Check        </w:t>
            </w:r>
            <w:sdt>
              <w:sdtPr>
                <w:id w:val="-1303464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Tausch</w:t>
            </w:r>
            <w:r w:rsidR="003B6C8C">
              <w:t xml:space="preserve"> / </w:t>
            </w:r>
            <w:r w:rsidR="003B6C8C" w:rsidRPr="00A702E5">
              <w:rPr>
                <w:rStyle w:val="English"/>
                <w:lang w:val="de-AT"/>
              </w:rPr>
              <w:t xml:space="preserve">Change        </w:t>
            </w:r>
            <w:sdt>
              <w:sdtPr>
                <w:id w:val="-18306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Aufarbeitung</w:t>
            </w:r>
            <w:r w:rsidR="003B6C8C">
              <w:t xml:space="preserve"> / </w:t>
            </w:r>
            <w:r w:rsidR="003B6C8C" w:rsidRPr="00A702E5">
              <w:rPr>
                <w:rStyle w:val="English"/>
                <w:lang w:val="de-AT"/>
              </w:rPr>
              <w:t>Overhaul</w:t>
            </w:r>
          </w:p>
        </w:tc>
      </w:tr>
      <w:tr w:rsidR="003B6C8C" w:rsidRPr="00E74E2D" w14:paraId="7883A959" w14:textId="77777777" w:rsidTr="00516C6B">
        <w:trPr>
          <w:trHeight w:val="269"/>
          <w:jc w:val="center"/>
        </w:trPr>
        <w:tc>
          <w:tcPr>
            <w:tcW w:w="261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887033C" w14:textId="77777777" w:rsidR="003B6C8C" w:rsidRPr="00D52D3E" w:rsidRDefault="003B6C8C" w:rsidP="00516C6B">
            <w:pPr>
              <w:pStyle w:val="Leistung"/>
            </w:pP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E94038B" w14:textId="77777777" w:rsidR="003B6C8C" w:rsidRPr="001D47CC" w:rsidRDefault="003B6C8C" w:rsidP="00516C6B">
            <w:pPr>
              <w:pStyle w:val="Leistung"/>
              <w:rPr>
                <w:i/>
                <w:iCs/>
                <w:lang w:val="en-GB"/>
              </w:rPr>
            </w:pPr>
            <w:r w:rsidRPr="0003580A">
              <w:t>Sandung</w:t>
            </w:r>
            <w:r>
              <w:rPr>
                <w:lang w:val="en-GB"/>
              </w:rPr>
              <w:t xml:space="preserve"> / </w:t>
            </w:r>
            <w:r w:rsidRPr="002C0119">
              <w:rPr>
                <w:rStyle w:val="English"/>
              </w:rPr>
              <w:t>Sanding equipment</w:t>
            </w:r>
          </w:p>
        </w:tc>
        <w:tc>
          <w:tcPr>
            <w:tcW w:w="5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8B0CE" w14:textId="77777777" w:rsidR="003B6C8C" w:rsidRDefault="00E74E2D" w:rsidP="00516C6B">
            <w:pPr>
              <w:pStyle w:val="Leistung"/>
            </w:pPr>
            <w:sdt>
              <w:sdtPr>
                <w:id w:val="132717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Prüfung</w:t>
            </w:r>
            <w:r w:rsidR="003B6C8C">
              <w:t xml:space="preserve"> / </w:t>
            </w:r>
            <w:r w:rsidR="003B6C8C" w:rsidRPr="00A702E5">
              <w:rPr>
                <w:rStyle w:val="English"/>
                <w:lang w:val="de-AT"/>
              </w:rPr>
              <w:t xml:space="preserve">Check        </w:t>
            </w:r>
            <w:sdt>
              <w:sdtPr>
                <w:id w:val="-70256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Tausch</w:t>
            </w:r>
            <w:r w:rsidR="003B6C8C">
              <w:t xml:space="preserve"> / </w:t>
            </w:r>
            <w:r w:rsidR="003B6C8C" w:rsidRPr="00A702E5">
              <w:rPr>
                <w:rStyle w:val="English"/>
                <w:lang w:val="de-AT"/>
              </w:rPr>
              <w:t xml:space="preserve">Change        </w:t>
            </w:r>
            <w:sdt>
              <w:sdtPr>
                <w:id w:val="-144814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Aufarbeitung</w:t>
            </w:r>
            <w:r w:rsidR="003B6C8C">
              <w:t xml:space="preserve"> / </w:t>
            </w:r>
            <w:r w:rsidR="003B6C8C" w:rsidRPr="00A702E5">
              <w:rPr>
                <w:rStyle w:val="English"/>
                <w:lang w:val="de-AT"/>
              </w:rPr>
              <w:t>Overhaul</w:t>
            </w:r>
          </w:p>
        </w:tc>
      </w:tr>
      <w:tr w:rsidR="003B6C8C" w:rsidRPr="00D52D3E" w14:paraId="4543FA1A" w14:textId="77777777" w:rsidTr="00516C6B">
        <w:trPr>
          <w:trHeight w:val="414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E04A55A" w14:textId="77777777" w:rsidR="003B6C8C" w:rsidRPr="00D52D3E" w:rsidRDefault="003B6C8C" w:rsidP="00516C6B">
            <w:pPr>
              <w:pStyle w:val="Leistung"/>
            </w:pPr>
            <w:r w:rsidRPr="00D52D3E">
              <w:t>Türen, Eingänge</w:t>
            </w:r>
          </w:p>
          <w:p w14:paraId="43486ECC" w14:textId="77777777" w:rsidR="003B6C8C" w:rsidRPr="00995CC9" w:rsidRDefault="003B6C8C" w:rsidP="00516C6B">
            <w:pPr>
              <w:pStyle w:val="Leistung"/>
              <w:rPr>
                <w:i/>
                <w:iCs/>
                <w:lang w:val="en-US"/>
              </w:rPr>
            </w:pPr>
            <w:r w:rsidRPr="00D52D3E">
              <w:rPr>
                <w:i/>
                <w:iCs/>
                <w:lang w:val="en-US"/>
              </w:rPr>
              <w:t>Doors, entrances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F60C0" w14:textId="77777777" w:rsidR="003B6C8C" w:rsidRPr="002C0119" w:rsidRDefault="00E74E2D" w:rsidP="00516C6B">
            <w:pPr>
              <w:pStyle w:val="Leistung"/>
              <w:rPr>
                <w:rStyle w:val="English"/>
              </w:rPr>
            </w:pPr>
            <w:sdt>
              <w:sdtPr>
                <w:rPr>
                  <w:i/>
                  <w:iCs/>
                  <w:lang w:val="en-GB"/>
                </w:rPr>
                <w:id w:val="-28898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  <w:lang w:val="de-DE"/>
                </w:rPr>
              </w:sdtEndPr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Prüfung</w:t>
            </w:r>
            <w:r w:rsidR="003B6C8C">
              <w:t xml:space="preserve"> / </w:t>
            </w:r>
            <w:r w:rsidR="003B6C8C" w:rsidRPr="002C0119">
              <w:rPr>
                <w:rStyle w:val="English"/>
              </w:rPr>
              <w:t>Check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BF7B05" w14:textId="77777777" w:rsidR="003B6C8C" w:rsidRDefault="00E74E2D" w:rsidP="00516C6B">
            <w:pPr>
              <w:pStyle w:val="Leistung"/>
            </w:pPr>
            <w:sdt>
              <w:sdtPr>
                <w:id w:val="-119458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Tausch</w:t>
            </w:r>
            <w:r w:rsidR="003B6C8C">
              <w:t xml:space="preserve"> / </w:t>
            </w:r>
            <w:r w:rsidR="003B6C8C" w:rsidRPr="002C0119">
              <w:rPr>
                <w:rStyle w:val="English"/>
              </w:rPr>
              <w:t>Change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3D6B" w14:textId="77777777" w:rsidR="003B6C8C" w:rsidRDefault="00E74E2D" w:rsidP="00516C6B">
            <w:pPr>
              <w:pStyle w:val="Leistung"/>
            </w:pPr>
            <w:sdt>
              <w:sdtPr>
                <w:id w:val="-57744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Aufarbeitung</w:t>
            </w:r>
            <w:r w:rsidR="003B6C8C">
              <w:t xml:space="preserve"> / </w:t>
            </w:r>
            <w:r w:rsidR="003B6C8C" w:rsidRPr="006606A6">
              <w:rPr>
                <w:rStyle w:val="English"/>
              </w:rPr>
              <w:t>Overhaul</w:t>
            </w:r>
          </w:p>
        </w:tc>
      </w:tr>
      <w:tr w:rsidR="003B6C8C" w:rsidRPr="00E74E2D" w14:paraId="2BC9097C" w14:textId="77777777" w:rsidTr="00516C6B">
        <w:trPr>
          <w:trHeight w:val="351"/>
          <w:jc w:val="center"/>
        </w:trPr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14:paraId="5BDE952E" w14:textId="77777777" w:rsidR="003B6C8C" w:rsidRPr="00D52D3E" w:rsidRDefault="003B6C8C" w:rsidP="00516C6B">
            <w:pPr>
              <w:pStyle w:val="Leistung"/>
            </w:pPr>
            <w:r w:rsidRPr="00D52D3E">
              <w:t>Fahrzeugverbindungsvorrichtungen</w:t>
            </w:r>
          </w:p>
          <w:p w14:paraId="050DE878" w14:textId="77777777" w:rsidR="003B6C8C" w:rsidRPr="001D47CC" w:rsidRDefault="003B6C8C" w:rsidP="00516C6B">
            <w:pPr>
              <w:pStyle w:val="Leistung"/>
              <w:rPr>
                <w:i/>
                <w:iCs/>
              </w:rPr>
            </w:pPr>
            <w:r w:rsidRPr="00995CC9">
              <w:rPr>
                <w:i/>
                <w:iCs/>
              </w:rPr>
              <w:t xml:space="preserve">Vehicle </w:t>
            </w:r>
            <w:r w:rsidRPr="0003580A">
              <w:rPr>
                <w:rStyle w:val="English"/>
              </w:rPr>
              <w:t>linkage devices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19C0682" w14:textId="77777777" w:rsidR="003B6C8C" w:rsidRPr="008E4E57" w:rsidRDefault="003B6C8C" w:rsidP="00516C6B">
            <w:pPr>
              <w:pStyle w:val="Leistung"/>
              <w:rPr>
                <w:rStyle w:val="English"/>
              </w:rPr>
            </w:pPr>
            <w:r w:rsidRPr="0003580A">
              <w:t>Innere Kupplung</w:t>
            </w:r>
            <w:r>
              <w:rPr>
                <w:lang w:val="en-GB"/>
              </w:rPr>
              <w:t xml:space="preserve"> / </w:t>
            </w:r>
            <w:r w:rsidRPr="008E4E57">
              <w:rPr>
                <w:rStyle w:val="English"/>
              </w:rPr>
              <w:t>Inner coupling</w:t>
            </w:r>
          </w:p>
        </w:tc>
        <w:tc>
          <w:tcPr>
            <w:tcW w:w="5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B26492" w14:textId="77777777" w:rsidR="003B6C8C" w:rsidRPr="00F91DD4" w:rsidRDefault="00E74E2D" w:rsidP="00516C6B">
            <w:pPr>
              <w:pStyle w:val="Leistung"/>
            </w:pPr>
            <w:sdt>
              <w:sdtPr>
                <w:id w:val="-1364211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Prüfung</w:t>
            </w:r>
            <w:r w:rsidR="003B6C8C">
              <w:t xml:space="preserve"> / </w:t>
            </w:r>
            <w:r w:rsidR="003B6C8C" w:rsidRPr="00A702E5">
              <w:rPr>
                <w:rStyle w:val="English"/>
                <w:lang w:val="de-AT"/>
              </w:rPr>
              <w:t xml:space="preserve">Check        </w:t>
            </w:r>
            <w:sdt>
              <w:sdtPr>
                <w:id w:val="120738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Tausch</w:t>
            </w:r>
            <w:r w:rsidR="003B6C8C">
              <w:t xml:space="preserve"> / </w:t>
            </w:r>
            <w:r w:rsidR="003B6C8C" w:rsidRPr="00A702E5">
              <w:rPr>
                <w:rStyle w:val="English"/>
                <w:lang w:val="de-AT"/>
              </w:rPr>
              <w:t xml:space="preserve">Change        </w:t>
            </w:r>
            <w:sdt>
              <w:sdtPr>
                <w:id w:val="98922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Aufarbeitung</w:t>
            </w:r>
            <w:r w:rsidR="003B6C8C">
              <w:t xml:space="preserve"> / </w:t>
            </w:r>
            <w:r w:rsidR="003B6C8C" w:rsidRPr="00A702E5">
              <w:rPr>
                <w:rStyle w:val="English"/>
                <w:lang w:val="de-AT"/>
              </w:rPr>
              <w:t>Overhaul</w:t>
            </w:r>
          </w:p>
        </w:tc>
      </w:tr>
      <w:tr w:rsidR="003B6C8C" w:rsidRPr="00E74E2D" w14:paraId="447557D8" w14:textId="77777777" w:rsidTr="00516C6B">
        <w:trPr>
          <w:trHeight w:val="265"/>
          <w:jc w:val="center"/>
        </w:trPr>
        <w:tc>
          <w:tcPr>
            <w:tcW w:w="261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14:paraId="5A7DB42F" w14:textId="77777777" w:rsidR="003B6C8C" w:rsidRPr="00D52D3E" w:rsidRDefault="003B6C8C" w:rsidP="00516C6B">
            <w:pPr>
              <w:pStyle w:val="Leistung"/>
            </w:pP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3765C9F" w14:textId="77777777" w:rsidR="003B6C8C" w:rsidRDefault="003B6C8C" w:rsidP="00516C6B">
            <w:pPr>
              <w:pStyle w:val="Leistung"/>
              <w:rPr>
                <w:lang w:val="en-GB"/>
              </w:rPr>
            </w:pPr>
            <w:r w:rsidRPr="0003580A">
              <w:t>Äußere Kupplung</w:t>
            </w:r>
            <w:r>
              <w:rPr>
                <w:lang w:val="en-GB"/>
              </w:rPr>
              <w:t xml:space="preserve"> / </w:t>
            </w:r>
            <w:r w:rsidRPr="008E4E57">
              <w:rPr>
                <w:rStyle w:val="English"/>
              </w:rPr>
              <w:t>Outer coupling</w:t>
            </w:r>
          </w:p>
        </w:tc>
        <w:tc>
          <w:tcPr>
            <w:tcW w:w="5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CC08AC" w14:textId="77777777" w:rsidR="003B6C8C" w:rsidRPr="00D17CD7" w:rsidRDefault="00E74E2D" w:rsidP="00516C6B">
            <w:pPr>
              <w:pStyle w:val="Leistung"/>
              <w:rPr>
                <w:i/>
                <w:iCs/>
              </w:rPr>
            </w:pPr>
            <w:sdt>
              <w:sdtPr>
                <w:id w:val="-1519079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Prüfung</w:t>
            </w:r>
            <w:r w:rsidR="003B6C8C">
              <w:t xml:space="preserve"> / </w:t>
            </w:r>
            <w:r w:rsidR="003B6C8C" w:rsidRPr="00A702E5">
              <w:rPr>
                <w:rStyle w:val="English"/>
                <w:lang w:val="de-AT"/>
              </w:rPr>
              <w:t xml:space="preserve">Check        </w:t>
            </w:r>
            <w:sdt>
              <w:sdtPr>
                <w:id w:val="-32775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Tausch</w:t>
            </w:r>
            <w:r w:rsidR="003B6C8C">
              <w:t xml:space="preserve"> / </w:t>
            </w:r>
            <w:r w:rsidR="003B6C8C" w:rsidRPr="00A702E5">
              <w:rPr>
                <w:rStyle w:val="English"/>
                <w:lang w:val="de-AT"/>
              </w:rPr>
              <w:t xml:space="preserve">Change        </w:t>
            </w:r>
            <w:sdt>
              <w:sdtPr>
                <w:id w:val="-974216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Aufarbeitung</w:t>
            </w:r>
            <w:r w:rsidR="003B6C8C">
              <w:t xml:space="preserve"> / </w:t>
            </w:r>
            <w:r w:rsidR="003B6C8C" w:rsidRPr="00A702E5">
              <w:rPr>
                <w:rStyle w:val="English"/>
                <w:lang w:val="de-AT"/>
              </w:rPr>
              <w:t>Overhaul</w:t>
            </w:r>
          </w:p>
        </w:tc>
      </w:tr>
      <w:tr w:rsidR="003B6C8C" w:rsidRPr="00E74E2D" w14:paraId="0981AFCC" w14:textId="77777777" w:rsidTr="00516C6B">
        <w:trPr>
          <w:trHeight w:val="462"/>
          <w:jc w:val="center"/>
        </w:trPr>
        <w:tc>
          <w:tcPr>
            <w:tcW w:w="261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14:paraId="64B7DD7F" w14:textId="77777777" w:rsidR="003B6C8C" w:rsidRPr="00D52D3E" w:rsidRDefault="003B6C8C" w:rsidP="00516C6B">
            <w:pPr>
              <w:pStyle w:val="Leistung"/>
            </w:pP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B93DC8" w14:textId="77777777" w:rsidR="003B6C8C" w:rsidRDefault="003B6C8C" w:rsidP="00516C6B">
            <w:pPr>
              <w:pStyle w:val="Leistung"/>
              <w:rPr>
                <w:lang w:val="en-GB"/>
              </w:rPr>
            </w:pPr>
            <w:r w:rsidRPr="0003580A">
              <w:t>Automatische Kupplung</w:t>
            </w:r>
            <w:r>
              <w:rPr>
                <w:lang w:val="en-GB"/>
              </w:rPr>
              <w:t xml:space="preserve"> /</w:t>
            </w:r>
            <w:r>
              <w:rPr>
                <w:lang w:val="en-GB"/>
              </w:rPr>
              <w:br/>
            </w:r>
            <w:r w:rsidRPr="008E4E57">
              <w:rPr>
                <w:rStyle w:val="English"/>
              </w:rPr>
              <w:t>Automatic coupling</w:t>
            </w:r>
          </w:p>
        </w:tc>
        <w:tc>
          <w:tcPr>
            <w:tcW w:w="5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840A07" w14:textId="77777777" w:rsidR="003B6C8C" w:rsidRPr="00F91DD4" w:rsidRDefault="00E74E2D" w:rsidP="00516C6B">
            <w:pPr>
              <w:pStyle w:val="Leistung"/>
            </w:pPr>
            <w:sdt>
              <w:sdtPr>
                <w:id w:val="1913036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Prüfung</w:t>
            </w:r>
            <w:r w:rsidR="003B6C8C">
              <w:t xml:space="preserve"> / </w:t>
            </w:r>
            <w:r w:rsidR="003B6C8C" w:rsidRPr="00A702E5">
              <w:rPr>
                <w:rStyle w:val="English"/>
                <w:lang w:val="de-AT"/>
              </w:rPr>
              <w:t xml:space="preserve">Check        </w:t>
            </w:r>
            <w:sdt>
              <w:sdtPr>
                <w:id w:val="-166168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Tausch</w:t>
            </w:r>
            <w:r w:rsidR="003B6C8C">
              <w:t xml:space="preserve"> / </w:t>
            </w:r>
            <w:r w:rsidR="003B6C8C" w:rsidRPr="00A702E5">
              <w:rPr>
                <w:rStyle w:val="English"/>
                <w:lang w:val="de-AT"/>
              </w:rPr>
              <w:t xml:space="preserve">Change        </w:t>
            </w:r>
            <w:sdt>
              <w:sdtPr>
                <w:id w:val="1490752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Aufarbeitung</w:t>
            </w:r>
            <w:r w:rsidR="003B6C8C">
              <w:t xml:space="preserve"> / </w:t>
            </w:r>
            <w:r w:rsidR="003B6C8C" w:rsidRPr="00A702E5">
              <w:rPr>
                <w:rStyle w:val="English"/>
                <w:lang w:val="de-AT"/>
              </w:rPr>
              <w:t>Overhaul</w:t>
            </w:r>
          </w:p>
        </w:tc>
      </w:tr>
      <w:tr w:rsidR="003B6C8C" w:rsidRPr="000B707E" w14:paraId="0CAE98CD" w14:textId="77777777" w:rsidTr="00516C6B">
        <w:trPr>
          <w:trHeight w:val="183"/>
          <w:jc w:val="center"/>
        </w:trPr>
        <w:tc>
          <w:tcPr>
            <w:tcW w:w="261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41E53F" w14:textId="77777777" w:rsidR="003B6C8C" w:rsidRPr="00D52D3E" w:rsidRDefault="003B6C8C" w:rsidP="00516C6B">
            <w:pPr>
              <w:pStyle w:val="Leistung"/>
            </w:pP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E048E4F" w14:textId="77777777" w:rsidR="003B6C8C" w:rsidRPr="008E4E57" w:rsidRDefault="003B6C8C" w:rsidP="00516C6B">
            <w:pPr>
              <w:pStyle w:val="Leistung"/>
            </w:pPr>
            <w:r>
              <w:t xml:space="preserve">Puffer / </w:t>
            </w:r>
            <w:r w:rsidRPr="008E4E57">
              <w:rPr>
                <w:rStyle w:val="English"/>
              </w:rPr>
              <w:t>Buffer</w:t>
            </w:r>
          </w:p>
        </w:tc>
        <w:tc>
          <w:tcPr>
            <w:tcW w:w="5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D4402A" w14:textId="77777777" w:rsidR="003B6C8C" w:rsidRPr="00F91DD4" w:rsidRDefault="00E74E2D" w:rsidP="00516C6B">
            <w:pPr>
              <w:pStyle w:val="Leistung"/>
            </w:pPr>
            <w:sdt>
              <w:sdtPr>
                <w:id w:val="-21759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Prüfung</w:t>
            </w:r>
            <w:r w:rsidR="003B6C8C">
              <w:t xml:space="preserve"> / </w:t>
            </w:r>
            <w:r w:rsidR="003B6C8C" w:rsidRPr="00A702E5">
              <w:rPr>
                <w:rStyle w:val="English"/>
                <w:lang w:val="de-AT"/>
              </w:rPr>
              <w:t xml:space="preserve">Check        </w:t>
            </w:r>
            <w:sdt>
              <w:sdtPr>
                <w:id w:val="48745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Tausch</w:t>
            </w:r>
            <w:r w:rsidR="003B6C8C">
              <w:t xml:space="preserve"> / </w:t>
            </w:r>
            <w:r w:rsidR="003B6C8C" w:rsidRPr="00A702E5">
              <w:rPr>
                <w:rStyle w:val="English"/>
                <w:lang w:val="de-AT"/>
              </w:rPr>
              <w:t xml:space="preserve">Change        </w:t>
            </w:r>
            <w:sdt>
              <w:sdtPr>
                <w:id w:val="45036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Aufarbeitung</w:t>
            </w:r>
            <w:r w:rsidR="003B6C8C">
              <w:t xml:space="preserve"> / </w:t>
            </w:r>
            <w:r w:rsidR="003B6C8C" w:rsidRPr="00A702E5">
              <w:rPr>
                <w:rStyle w:val="English"/>
                <w:lang w:val="de-AT"/>
              </w:rPr>
              <w:t>Overhaul</w:t>
            </w:r>
          </w:p>
        </w:tc>
      </w:tr>
      <w:tr w:rsidR="003B6C8C" w:rsidRPr="00D52D3E" w14:paraId="2F297E93" w14:textId="77777777" w:rsidTr="00516C6B">
        <w:trPr>
          <w:trHeight w:val="371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128A899" w14:textId="77777777" w:rsidR="003B6C8C" w:rsidRPr="00D52D3E" w:rsidRDefault="003B6C8C" w:rsidP="00516C6B">
            <w:pPr>
              <w:pStyle w:val="Leistung"/>
            </w:pPr>
            <w:r w:rsidRPr="00D52D3E">
              <w:t>Elektroverkabelung</w:t>
            </w:r>
          </w:p>
          <w:p w14:paraId="2FD8AAEF" w14:textId="77777777" w:rsidR="003B6C8C" w:rsidRPr="008E4E57" w:rsidRDefault="003B6C8C" w:rsidP="00516C6B">
            <w:pPr>
              <w:pStyle w:val="Leistung"/>
              <w:rPr>
                <w:i/>
                <w:iCs/>
                <w:lang w:val="en-US"/>
              </w:rPr>
            </w:pPr>
            <w:r w:rsidRPr="00D52D3E">
              <w:rPr>
                <w:i/>
                <w:iCs/>
                <w:lang w:val="en-US"/>
              </w:rPr>
              <w:t>Electrical wiring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252E4" w14:textId="77777777" w:rsidR="003B6C8C" w:rsidRPr="002C0119" w:rsidRDefault="00E74E2D" w:rsidP="00516C6B">
            <w:pPr>
              <w:pStyle w:val="Leistung"/>
              <w:rPr>
                <w:rStyle w:val="English"/>
              </w:rPr>
            </w:pPr>
            <w:sdt>
              <w:sdtPr>
                <w:rPr>
                  <w:i/>
                  <w:iCs/>
                  <w:lang w:val="en-GB"/>
                </w:rPr>
                <w:id w:val="1834332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  <w:lang w:val="de-DE"/>
                </w:rPr>
              </w:sdtEndPr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Prüfung</w:t>
            </w:r>
            <w:r w:rsidR="003B6C8C">
              <w:t xml:space="preserve"> / </w:t>
            </w:r>
            <w:r w:rsidR="003B6C8C" w:rsidRPr="002C0119">
              <w:rPr>
                <w:rStyle w:val="English"/>
              </w:rPr>
              <w:t>Check</w:t>
            </w:r>
          </w:p>
          <w:p w14:paraId="0DD2B3EC" w14:textId="77777777" w:rsidR="003B6C8C" w:rsidRPr="00D52D3E" w:rsidRDefault="003B6C8C" w:rsidP="00516C6B">
            <w:pPr>
              <w:pStyle w:val="Leistung"/>
              <w:rPr>
                <w:color w:val="FF0000"/>
              </w:rPr>
            </w:pPr>
          </w:p>
        </w:tc>
        <w:tc>
          <w:tcPr>
            <w:tcW w:w="30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4D15F6" w14:textId="77777777" w:rsidR="003B6C8C" w:rsidRPr="002C0119" w:rsidRDefault="00E74E2D" w:rsidP="00516C6B">
            <w:pPr>
              <w:pStyle w:val="Leistung"/>
              <w:rPr>
                <w:rStyle w:val="English"/>
              </w:rPr>
            </w:pPr>
            <w:sdt>
              <w:sdtPr>
                <w:rPr>
                  <w:i/>
                  <w:iCs/>
                  <w:lang w:val="en-GB"/>
                </w:rPr>
                <w:id w:val="-200873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  <w:lang w:val="de-DE"/>
                </w:rPr>
              </w:sdtEndPr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Tausch</w:t>
            </w:r>
            <w:r w:rsidR="003B6C8C">
              <w:t xml:space="preserve"> / </w:t>
            </w:r>
            <w:r w:rsidR="003B6C8C" w:rsidRPr="002C0119">
              <w:rPr>
                <w:rStyle w:val="English"/>
              </w:rPr>
              <w:t>Change</w:t>
            </w:r>
          </w:p>
          <w:p w14:paraId="1350652C" w14:textId="77777777" w:rsidR="003B6C8C" w:rsidRDefault="003B6C8C" w:rsidP="00516C6B">
            <w:pPr>
              <w:pStyle w:val="Leistung"/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048E" w14:textId="77777777" w:rsidR="003B6C8C" w:rsidRDefault="003B6C8C" w:rsidP="00516C6B">
            <w:pPr>
              <w:pStyle w:val="Leistung"/>
            </w:pPr>
          </w:p>
        </w:tc>
      </w:tr>
      <w:tr w:rsidR="003B6C8C" w:rsidRPr="000B707E" w14:paraId="6A3340C7" w14:textId="77777777" w:rsidTr="00516C6B">
        <w:trPr>
          <w:trHeight w:val="490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5E98FB6" w14:textId="77777777" w:rsidR="003B6C8C" w:rsidRPr="00D52D3E" w:rsidRDefault="003B6C8C" w:rsidP="00516C6B">
            <w:pPr>
              <w:pStyle w:val="Leistung"/>
            </w:pPr>
            <w:r w:rsidRPr="00D52D3E">
              <w:t>Andere wichtige Komponenten</w:t>
            </w:r>
          </w:p>
          <w:p w14:paraId="4C3B2FCE" w14:textId="77777777" w:rsidR="003B6C8C" w:rsidRPr="002C0119" w:rsidRDefault="003B6C8C" w:rsidP="00516C6B">
            <w:pPr>
              <w:pStyle w:val="Leistung"/>
              <w:rPr>
                <w:rStyle w:val="English"/>
              </w:rPr>
            </w:pPr>
            <w:r w:rsidRPr="002C0119">
              <w:rPr>
                <w:rStyle w:val="English"/>
              </w:rPr>
              <w:t>Other important components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5C0E3" w14:textId="77777777" w:rsidR="003B6C8C" w:rsidRPr="00D52D3E" w:rsidRDefault="003B6C8C" w:rsidP="00516C6B">
            <w:pPr>
              <w:pStyle w:val="Leistung"/>
            </w:pPr>
            <w:r w:rsidRPr="00D52D3E">
              <w:t xml:space="preserve">Komponenten: </w:t>
            </w:r>
          </w:p>
          <w:p w14:paraId="12E59025" w14:textId="77777777" w:rsidR="003B6C8C" w:rsidRPr="008E4E57" w:rsidRDefault="003B6C8C" w:rsidP="00516C6B">
            <w:pPr>
              <w:pStyle w:val="Leistung"/>
              <w:rPr>
                <w:rStyle w:val="English"/>
              </w:rPr>
            </w:pPr>
            <w:r w:rsidRPr="00F91DD4">
              <w:rPr>
                <w:rStyle w:val="English"/>
              </w:rPr>
              <w:t xml:space="preserve">Components: </w:t>
            </w:r>
          </w:p>
        </w:tc>
        <w:tc>
          <w:tcPr>
            <w:tcW w:w="5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A074" w14:textId="77777777" w:rsidR="003B6C8C" w:rsidRPr="00D52D3E" w:rsidRDefault="00E74E2D" w:rsidP="00516C6B">
            <w:pPr>
              <w:pStyle w:val="Leistung"/>
            </w:pPr>
            <w:sdt>
              <w:sdtPr>
                <w:id w:val="-1532648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Prüfung</w:t>
            </w:r>
            <w:r w:rsidR="003B6C8C">
              <w:t xml:space="preserve"> / </w:t>
            </w:r>
            <w:r w:rsidR="003B6C8C" w:rsidRPr="00A702E5">
              <w:rPr>
                <w:rStyle w:val="English"/>
                <w:lang w:val="de-AT"/>
              </w:rPr>
              <w:t xml:space="preserve">Check        </w:t>
            </w:r>
            <w:sdt>
              <w:sdtPr>
                <w:id w:val="-625547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Tausch</w:t>
            </w:r>
            <w:r w:rsidR="003B6C8C">
              <w:t xml:space="preserve"> / </w:t>
            </w:r>
            <w:r w:rsidR="003B6C8C" w:rsidRPr="00A702E5">
              <w:rPr>
                <w:rStyle w:val="English"/>
                <w:lang w:val="de-AT"/>
              </w:rPr>
              <w:t xml:space="preserve">Change        </w:t>
            </w:r>
            <w:sdt>
              <w:sdtPr>
                <w:id w:val="-102100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Aufarbeitung</w:t>
            </w:r>
            <w:r w:rsidR="003B6C8C">
              <w:t xml:space="preserve"> / </w:t>
            </w:r>
            <w:r w:rsidR="003B6C8C" w:rsidRPr="00A702E5">
              <w:rPr>
                <w:rStyle w:val="English"/>
                <w:lang w:val="de-AT"/>
              </w:rPr>
              <w:t>Overhaul</w:t>
            </w:r>
          </w:p>
        </w:tc>
      </w:tr>
      <w:tr w:rsidR="003B6C8C" w:rsidRPr="00D52D3E" w14:paraId="7D0D9156" w14:textId="77777777" w:rsidTr="00516C6B">
        <w:trPr>
          <w:trHeight w:val="426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B490CCD" w14:textId="77777777" w:rsidR="003B6C8C" w:rsidRPr="00D52D3E" w:rsidRDefault="003B6C8C" w:rsidP="00516C6B">
            <w:pPr>
              <w:pStyle w:val="Leistung"/>
            </w:pPr>
            <w:r w:rsidRPr="00D52D3E">
              <w:t>Schweißen</w:t>
            </w:r>
          </w:p>
          <w:p w14:paraId="4C7CEDA3" w14:textId="77777777" w:rsidR="003B6C8C" w:rsidRPr="002C0119" w:rsidRDefault="003B6C8C" w:rsidP="00516C6B">
            <w:pPr>
              <w:pStyle w:val="Leistung"/>
              <w:rPr>
                <w:rStyle w:val="English"/>
              </w:rPr>
            </w:pPr>
            <w:r w:rsidRPr="002C0119">
              <w:rPr>
                <w:rStyle w:val="English"/>
              </w:rPr>
              <w:t>Welding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565E5" w14:textId="77777777" w:rsidR="003B6C8C" w:rsidRPr="008E4E57" w:rsidRDefault="003B6C8C" w:rsidP="00516C6B">
            <w:pPr>
              <w:pStyle w:val="Leistung"/>
              <w:rPr>
                <w:color w:val="FF0000"/>
              </w:rPr>
            </w:pPr>
            <w:r w:rsidRPr="00D52D3E">
              <w:t>EN 15085-2</w:t>
            </w:r>
          </w:p>
        </w:tc>
        <w:tc>
          <w:tcPr>
            <w:tcW w:w="5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00AC" w14:textId="77777777" w:rsidR="003B6C8C" w:rsidRPr="00D52D3E" w:rsidRDefault="00E74E2D" w:rsidP="00516C6B">
            <w:pPr>
              <w:pStyle w:val="Leistung"/>
            </w:pPr>
            <w:sdt>
              <w:sdtPr>
                <w:id w:val="-790129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</w:t>
            </w:r>
            <w:r w:rsidR="003B6C8C">
              <w:t xml:space="preserve">CL </w:t>
            </w:r>
            <w:r w:rsidR="003B6C8C" w:rsidRPr="00D52D3E">
              <w:t>1</w:t>
            </w:r>
            <w:r w:rsidR="003B6C8C">
              <w:t xml:space="preserve">   </w:t>
            </w:r>
            <w:r w:rsidR="003B6C8C" w:rsidRPr="00D52D3E">
              <w:t xml:space="preserve">   </w:t>
            </w:r>
            <w:sdt>
              <w:sdtPr>
                <w:id w:val="196523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</w:t>
            </w:r>
            <w:r w:rsidR="003B6C8C">
              <w:t xml:space="preserve">CL </w:t>
            </w:r>
            <w:r w:rsidR="003B6C8C" w:rsidRPr="00D52D3E">
              <w:t>2</w:t>
            </w:r>
            <w:r w:rsidR="003B6C8C">
              <w:t xml:space="preserve"> </w:t>
            </w:r>
            <w:r w:rsidR="003B6C8C" w:rsidRPr="00D52D3E">
              <w:t xml:space="preserve"> </w:t>
            </w:r>
            <w:r w:rsidR="003B6C8C">
              <w:t xml:space="preserve">  </w:t>
            </w:r>
            <w:r w:rsidR="003B6C8C" w:rsidRPr="00D52D3E">
              <w:t xml:space="preserve">  </w:t>
            </w:r>
            <w:sdt>
              <w:sdtPr>
                <w:id w:val="137627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C8C" w:rsidRPr="00D52D3E">
              <w:t xml:space="preserve"> </w:t>
            </w:r>
            <w:r w:rsidR="003B6C8C">
              <w:t xml:space="preserve">CL </w:t>
            </w:r>
            <w:r w:rsidR="003B6C8C" w:rsidRPr="00D52D3E">
              <w:t>3</w:t>
            </w:r>
          </w:p>
        </w:tc>
      </w:tr>
      <w:tr w:rsidR="003B6C8C" w:rsidRPr="00346CB4" w14:paraId="4895B033" w14:textId="77777777" w:rsidTr="00516C6B">
        <w:trPr>
          <w:trHeight w:val="404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C8D7BB1" w14:textId="77777777" w:rsidR="003B6C8C" w:rsidRPr="00D52D3E" w:rsidRDefault="003B6C8C" w:rsidP="00516C6B">
            <w:pPr>
              <w:pStyle w:val="Leistung"/>
            </w:pPr>
            <w:r w:rsidRPr="00D52D3E">
              <w:t>Zerstörungsfreie Prüfung</w:t>
            </w:r>
          </w:p>
          <w:p w14:paraId="2ACEFB10" w14:textId="77777777" w:rsidR="003B6C8C" w:rsidRPr="00A702E5" w:rsidRDefault="003B6C8C" w:rsidP="00516C6B">
            <w:pPr>
              <w:pStyle w:val="Leistung"/>
              <w:rPr>
                <w:rStyle w:val="English"/>
                <w:lang w:val="de-AT"/>
              </w:rPr>
            </w:pPr>
            <w:r w:rsidRPr="00A702E5">
              <w:rPr>
                <w:rStyle w:val="English"/>
                <w:lang w:val="de-AT"/>
              </w:rPr>
              <w:t>Non-destructive testing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24C68" w14:textId="77777777" w:rsidR="003B6C8C" w:rsidRDefault="003B6C8C" w:rsidP="00516C6B">
            <w:pPr>
              <w:pStyle w:val="Leistung"/>
            </w:pPr>
            <w:r>
              <w:t>Stufe 2 oder 3</w:t>
            </w:r>
          </w:p>
          <w:p w14:paraId="5EBA2971" w14:textId="77777777" w:rsidR="003B6C8C" w:rsidRPr="008E4E57" w:rsidRDefault="003B6C8C" w:rsidP="00516C6B">
            <w:pPr>
              <w:pStyle w:val="Leistung"/>
              <w:rPr>
                <w:rStyle w:val="English"/>
              </w:rPr>
            </w:pPr>
            <w:r w:rsidRPr="008E4E57">
              <w:rPr>
                <w:rStyle w:val="English"/>
              </w:rPr>
              <w:t>Level 2 or 3</w:t>
            </w:r>
          </w:p>
        </w:tc>
        <w:tc>
          <w:tcPr>
            <w:tcW w:w="5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B0F7" w14:textId="77777777" w:rsidR="003B6C8C" w:rsidRPr="008E4E57" w:rsidRDefault="00E74E2D" w:rsidP="00516C6B">
            <w:pPr>
              <w:pStyle w:val="Leistung"/>
              <w:rPr>
                <w:lang w:val="en-GB"/>
              </w:rPr>
            </w:pPr>
            <w:sdt>
              <w:sdtPr>
                <w:rPr>
                  <w:lang w:val="en-GB"/>
                </w:rPr>
                <w:id w:val="-1210262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3B6C8C" w:rsidRPr="008E4E57">
              <w:rPr>
                <w:lang w:val="en-GB"/>
              </w:rPr>
              <w:t xml:space="preserve"> UT   </w:t>
            </w:r>
            <w:r w:rsidR="003B6C8C">
              <w:rPr>
                <w:lang w:val="en-GB"/>
              </w:rPr>
              <w:t xml:space="preserve">  </w:t>
            </w:r>
            <w:r w:rsidR="003B6C8C" w:rsidRPr="008E4E57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18444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3B6C8C" w:rsidRPr="008E4E57">
              <w:rPr>
                <w:lang w:val="en-GB"/>
              </w:rPr>
              <w:t xml:space="preserve"> MT </w:t>
            </w:r>
            <w:r w:rsidR="003B6C8C">
              <w:rPr>
                <w:lang w:val="en-GB"/>
              </w:rPr>
              <w:t xml:space="preserve">   </w:t>
            </w:r>
            <w:r w:rsidR="003B6C8C" w:rsidRPr="008E4E57">
              <w:rPr>
                <w:lang w:val="en-GB"/>
              </w:rPr>
              <w:t xml:space="preserve">  </w:t>
            </w:r>
            <w:sdt>
              <w:sdtPr>
                <w:rPr>
                  <w:lang w:val="en-GB"/>
                </w:rPr>
                <w:id w:val="2133825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3B6C8C" w:rsidRPr="008E4E57">
              <w:rPr>
                <w:lang w:val="en-GB"/>
              </w:rPr>
              <w:t xml:space="preserve"> PT</w:t>
            </w:r>
            <w:r w:rsidR="003B6C8C">
              <w:rPr>
                <w:lang w:val="en-GB"/>
              </w:rPr>
              <w:t xml:space="preserve"> </w:t>
            </w:r>
            <w:r w:rsidR="003B6C8C" w:rsidRPr="008E4E57">
              <w:rPr>
                <w:lang w:val="en-GB"/>
              </w:rPr>
              <w:t xml:space="preserve"> </w:t>
            </w:r>
            <w:r w:rsidR="003B6C8C">
              <w:rPr>
                <w:lang w:val="en-GB"/>
              </w:rPr>
              <w:t xml:space="preserve">  </w:t>
            </w:r>
            <w:r w:rsidR="003B6C8C" w:rsidRPr="008E4E57">
              <w:rPr>
                <w:lang w:val="en-GB"/>
              </w:rPr>
              <w:t xml:space="preserve">  </w:t>
            </w:r>
            <w:sdt>
              <w:sdtPr>
                <w:rPr>
                  <w:lang w:val="en-GB"/>
                </w:rPr>
                <w:id w:val="-173277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3B6C8C" w:rsidRPr="008E4E57">
              <w:rPr>
                <w:lang w:val="en-GB"/>
              </w:rPr>
              <w:t xml:space="preserve"> VT  </w:t>
            </w:r>
            <w:r w:rsidR="003B6C8C">
              <w:rPr>
                <w:lang w:val="en-GB"/>
              </w:rPr>
              <w:t xml:space="preserve">   </w:t>
            </w:r>
            <w:r w:rsidR="003B6C8C" w:rsidRPr="008E4E57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648025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3B6C8C" w:rsidRPr="008E4E57">
              <w:rPr>
                <w:lang w:val="en-GB"/>
              </w:rPr>
              <w:t xml:space="preserve"> RT  </w:t>
            </w:r>
            <w:r w:rsidR="003B6C8C">
              <w:rPr>
                <w:lang w:val="en-GB"/>
              </w:rPr>
              <w:t xml:space="preserve">   </w:t>
            </w:r>
            <w:r w:rsidR="003B6C8C" w:rsidRPr="008E4E57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764376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3B6C8C" w:rsidRPr="008E4E57">
              <w:rPr>
                <w:lang w:val="en-GB"/>
              </w:rPr>
              <w:t xml:space="preserve"> ET</w:t>
            </w:r>
          </w:p>
        </w:tc>
      </w:tr>
      <w:tr w:rsidR="003B6C8C" w:rsidRPr="00D52D3E" w14:paraId="01A809D9" w14:textId="77777777" w:rsidTr="00516C6B">
        <w:trPr>
          <w:trHeight w:val="425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1955E68" w14:textId="77777777" w:rsidR="003B6C8C" w:rsidRPr="00D52D3E" w:rsidRDefault="003B6C8C" w:rsidP="00516C6B">
            <w:pPr>
              <w:pStyle w:val="Leistung"/>
            </w:pPr>
            <w:r w:rsidRPr="00D52D3E">
              <w:t>Kleben</w:t>
            </w:r>
          </w:p>
          <w:p w14:paraId="4A53995E" w14:textId="77777777" w:rsidR="003B6C8C" w:rsidRPr="002C0119" w:rsidRDefault="003B6C8C" w:rsidP="00516C6B">
            <w:pPr>
              <w:pStyle w:val="Leistung"/>
              <w:rPr>
                <w:rStyle w:val="English"/>
              </w:rPr>
            </w:pPr>
            <w:r w:rsidRPr="002C0119">
              <w:rPr>
                <w:rStyle w:val="English"/>
              </w:rPr>
              <w:t>Gluing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F7FF9" w14:textId="77777777" w:rsidR="003B6C8C" w:rsidRPr="002C0119" w:rsidRDefault="003B6C8C" w:rsidP="00516C6B">
            <w:pPr>
              <w:pStyle w:val="Leistung"/>
              <w:rPr>
                <w:rStyle w:val="English"/>
              </w:rPr>
            </w:pPr>
            <w:r>
              <w:t>DIN 6701-2</w:t>
            </w:r>
            <w:r w:rsidRPr="002C0119">
              <w:rPr>
                <w:rStyle w:val="English"/>
              </w:rPr>
              <w:t xml:space="preserve"> </w:t>
            </w:r>
          </w:p>
        </w:tc>
        <w:tc>
          <w:tcPr>
            <w:tcW w:w="5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1840" w14:textId="77777777" w:rsidR="003B6C8C" w:rsidRPr="004328D8" w:rsidRDefault="00E74E2D" w:rsidP="00516C6B">
            <w:pPr>
              <w:rPr>
                <w:sz w:val="14"/>
                <w:szCs w:val="14"/>
              </w:rPr>
            </w:pPr>
            <w:sdt>
              <w:sdtPr>
                <w:rPr>
                  <w:rFonts w:ascii="Arial" w:hAnsi="Arial"/>
                  <w:sz w:val="14"/>
                  <w:szCs w:val="14"/>
                </w:rPr>
                <w:id w:val="-161528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3B6C8C" w:rsidRPr="00195974">
              <w:rPr>
                <w:rFonts w:ascii="Arial" w:hAnsi="Arial"/>
                <w:sz w:val="14"/>
                <w:szCs w:val="14"/>
              </w:rPr>
              <w:t xml:space="preserve"> A 1      </w:t>
            </w:r>
            <w:sdt>
              <w:sdtPr>
                <w:rPr>
                  <w:rFonts w:ascii="Arial" w:hAnsi="Arial"/>
                  <w:sz w:val="14"/>
                  <w:szCs w:val="14"/>
                </w:rPr>
                <w:id w:val="204068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3B6C8C" w:rsidRPr="00195974">
              <w:rPr>
                <w:rFonts w:ascii="Arial" w:hAnsi="Arial"/>
                <w:sz w:val="14"/>
                <w:szCs w:val="14"/>
              </w:rPr>
              <w:t xml:space="preserve"> A 2      </w:t>
            </w:r>
            <w:sdt>
              <w:sdtPr>
                <w:rPr>
                  <w:rFonts w:ascii="Arial" w:hAnsi="Arial"/>
                  <w:sz w:val="14"/>
                  <w:szCs w:val="14"/>
                </w:rPr>
                <w:id w:val="1502541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3B6C8C" w:rsidRPr="00195974">
              <w:rPr>
                <w:rFonts w:ascii="Arial" w:hAnsi="Arial"/>
                <w:sz w:val="14"/>
                <w:szCs w:val="14"/>
              </w:rPr>
              <w:t xml:space="preserve"> A 3      </w:t>
            </w:r>
            <w:sdt>
              <w:sdtPr>
                <w:rPr>
                  <w:rFonts w:ascii="Arial" w:hAnsi="Arial"/>
                  <w:sz w:val="14"/>
                  <w:szCs w:val="14"/>
                </w:rPr>
                <w:id w:val="-128533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C8C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3B6C8C" w:rsidRPr="00195974">
              <w:rPr>
                <w:rFonts w:ascii="Arial" w:hAnsi="Arial"/>
                <w:sz w:val="14"/>
                <w:szCs w:val="14"/>
              </w:rPr>
              <w:t xml:space="preserve"> A 4</w:t>
            </w:r>
          </w:p>
        </w:tc>
      </w:tr>
    </w:tbl>
    <w:p w14:paraId="5818AA28" w14:textId="4544A53C" w:rsidR="0009517A" w:rsidRDefault="0009517A"/>
    <w:p w14:paraId="7583CD6E" w14:textId="77777777" w:rsidR="0009517A" w:rsidRDefault="0009517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9F2462" w:rsidRPr="00DD7637" w14:paraId="327C18B3" w14:textId="77777777" w:rsidTr="0009517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43BB9971" w14:textId="77777777" w:rsidR="00DD7637" w:rsidRPr="003B6C8C" w:rsidRDefault="00DD7637" w:rsidP="005A2756">
            <w:pPr>
              <w:tabs>
                <w:tab w:val="left" w:pos="6300"/>
              </w:tabs>
              <w:spacing w:before="0"/>
              <w:jc w:val="left"/>
              <w:rPr>
                <w:rFonts w:eastAsia="Calibri"/>
                <w:sz w:val="20"/>
                <w:szCs w:val="20"/>
                <w:lang w:val="en-US" w:eastAsia="fr-FR"/>
              </w:rPr>
            </w:pPr>
          </w:p>
          <w:p w14:paraId="4F2751DB" w14:textId="570A5DC1" w:rsidR="00DD7637" w:rsidRPr="003B6C8C" w:rsidRDefault="00DD7637" w:rsidP="005A2756">
            <w:pPr>
              <w:tabs>
                <w:tab w:val="left" w:pos="6300"/>
              </w:tabs>
              <w:spacing w:before="0"/>
              <w:jc w:val="left"/>
              <w:rPr>
                <w:rFonts w:eastAsia="Calibri"/>
                <w:sz w:val="20"/>
                <w:szCs w:val="20"/>
                <w:lang w:val="en-US" w:eastAsia="fr-FR"/>
              </w:rPr>
            </w:pPr>
          </w:p>
        </w:tc>
      </w:tr>
    </w:tbl>
    <w:p w14:paraId="7754745F" w14:textId="77777777" w:rsidR="008F4036" w:rsidRPr="003B6C8C" w:rsidRDefault="008F4036">
      <w:pPr>
        <w:spacing w:before="0" w:after="0"/>
        <w:jc w:val="left"/>
        <w:rPr>
          <w:lang w:val="en-US"/>
        </w:rPr>
      </w:pPr>
      <w:r w:rsidRPr="003B6C8C">
        <w:rPr>
          <w:lang w:val="en-US"/>
        </w:rPr>
        <w:br w:type="page"/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532"/>
        <w:gridCol w:w="174"/>
        <w:gridCol w:w="2513"/>
        <w:gridCol w:w="283"/>
        <w:gridCol w:w="83"/>
        <w:gridCol w:w="603"/>
        <w:gridCol w:w="259"/>
        <w:gridCol w:w="821"/>
        <w:gridCol w:w="1560"/>
        <w:gridCol w:w="2494"/>
      </w:tblGrid>
      <w:tr w:rsidR="009F2462" w:rsidRPr="00005638" w14:paraId="3FDAA3D2" w14:textId="77777777" w:rsidTr="005A2756">
        <w:tc>
          <w:tcPr>
            <w:tcW w:w="9322" w:type="dxa"/>
            <w:gridSpan w:val="10"/>
          </w:tcPr>
          <w:p w14:paraId="77168B16" w14:textId="77777777" w:rsidR="009F2462" w:rsidRDefault="00A9119F" w:rsidP="005A2756">
            <w:pPr>
              <w:spacing w:before="240"/>
              <w:jc w:val="left"/>
              <w:rPr>
                <w:rFonts w:eastAsia="Calibri"/>
                <w:b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b/>
                <w:sz w:val="20"/>
                <w:szCs w:val="20"/>
                <w:lang w:val="de-DE" w:eastAsia="fr-FR"/>
              </w:rPr>
              <w:lastRenderedPageBreak/>
              <w:t>Eingereichte Unterlagen</w:t>
            </w:r>
          </w:p>
          <w:p w14:paraId="69CEDBFF" w14:textId="662C74D5" w:rsidR="00490881" w:rsidRPr="00490881" w:rsidRDefault="00490881" w:rsidP="005A2756">
            <w:pPr>
              <w:spacing w:before="24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</w:pPr>
            <w:r w:rsidRPr="00490881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Submitted Documents</w:t>
            </w:r>
          </w:p>
        </w:tc>
      </w:tr>
      <w:tr w:rsidR="009F2462" w:rsidRPr="00005638" w14:paraId="4DF65986" w14:textId="77777777" w:rsidTr="005A2756">
        <w:tc>
          <w:tcPr>
            <w:tcW w:w="532" w:type="dxa"/>
            <w:vMerge w:val="restart"/>
            <w:vAlign w:val="center"/>
          </w:tcPr>
          <w:p w14:paraId="41CB957E" w14:textId="77777777" w:rsidR="009F2462" w:rsidRPr="00005638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 xml:space="preserve">6.1 </w:t>
            </w:r>
          </w:p>
        </w:tc>
        <w:tc>
          <w:tcPr>
            <w:tcW w:w="2687" w:type="dxa"/>
            <w:gridSpan w:val="2"/>
            <w:vMerge w:val="restart"/>
            <w:vAlign w:val="center"/>
          </w:tcPr>
          <w:p w14:paraId="0DC847B3" w14:textId="77777777" w:rsidR="009F2462" w:rsidRDefault="00A9119F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Dokumentation des Instandhaltungssystems</w:t>
            </w:r>
          </w:p>
          <w:p w14:paraId="3A32D352" w14:textId="1B53BC7B" w:rsidR="00490881" w:rsidRPr="00490881" w:rsidRDefault="00490881" w:rsidP="005A2756">
            <w:pPr>
              <w:spacing w:before="0" w:after="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</w:pPr>
            <w:r w:rsidRPr="00490881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Maintenance system documentation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AE1D4BE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5820" w:type="dxa"/>
            <w:gridSpan w:val="6"/>
            <w:vMerge w:val="restart"/>
          </w:tcPr>
          <w:p w14:paraId="4D9012C2" w14:textId="77777777" w:rsidR="009F2462" w:rsidRPr="003B6C8C" w:rsidRDefault="00005638" w:rsidP="00925EEB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en-US" w:eastAsia="fr-FR"/>
              </w:rPr>
            </w:pPr>
            <w:r w:rsidRPr="003B6C8C">
              <w:rPr>
                <w:rFonts w:eastAsia="Calibri"/>
                <w:sz w:val="18"/>
                <w:szCs w:val="18"/>
                <w:lang w:val="en-US" w:eastAsia="fr-FR"/>
              </w:rPr>
              <w:t>QM H</w:t>
            </w:r>
            <w:r w:rsidR="00925EEB" w:rsidRPr="003B6C8C">
              <w:rPr>
                <w:rFonts w:eastAsia="Calibri"/>
                <w:sz w:val="18"/>
                <w:szCs w:val="18"/>
                <w:lang w:val="en-US" w:eastAsia="fr-FR"/>
              </w:rPr>
              <w:t>andbuch</w:t>
            </w:r>
          </w:p>
          <w:p w14:paraId="0AA450A6" w14:textId="1B0E4386" w:rsidR="00490881" w:rsidRPr="003B6C8C" w:rsidRDefault="00490881" w:rsidP="00925EEB">
            <w:pPr>
              <w:spacing w:before="0" w:after="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en-US" w:eastAsia="fr-FR"/>
              </w:rPr>
            </w:pPr>
            <w:r w:rsidRPr="003B6C8C">
              <w:rPr>
                <w:rFonts w:asciiTheme="minorHAnsi" w:eastAsia="Calibri" w:hAnsiTheme="minorHAnsi" w:cstheme="minorHAnsi"/>
                <w:sz w:val="18"/>
                <w:szCs w:val="18"/>
                <w:lang w:val="en-US" w:eastAsia="fr-FR"/>
              </w:rPr>
              <w:t>QM Manual, applicable instructions</w:t>
            </w:r>
          </w:p>
          <w:p w14:paraId="0D413E08" w14:textId="18B2F14A" w:rsidR="00490881" w:rsidRPr="00490881" w:rsidRDefault="00490881" w:rsidP="00925EEB">
            <w:pPr>
              <w:spacing w:before="0" w:after="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</w:pPr>
            <w:r w:rsidRPr="00490881">
              <w:rPr>
                <w:rFonts w:eastAsia="Calibri"/>
                <w:sz w:val="18"/>
                <w:szCs w:val="18"/>
                <w:lang w:val="de-DE" w:eastAsia="fr-FR"/>
              </w:rPr>
              <w:t xml:space="preserve">Handelsregisterauszug </w:t>
            </w:r>
            <w:r w:rsidRPr="00490881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/ Commercial register extract</w:t>
            </w:r>
          </w:p>
          <w:p w14:paraId="54AB62B3" w14:textId="6ACB16B2" w:rsidR="00490881" w:rsidRPr="00490881" w:rsidRDefault="00490881" w:rsidP="00925EEB">
            <w:pPr>
              <w:spacing w:before="0" w:after="0"/>
              <w:jc w:val="left"/>
              <w:rPr>
                <w:rFonts w:asciiTheme="minorHAnsi" w:eastAsia="Calibri" w:hAnsiTheme="minorHAnsi" w:cstheme="minorHAnsi"/>
                <w:color w:val="FF0000"/>
                <w:sz w:val="18"/>
                <w:szCs w:val="18"/>
                <w:lang w:val="de-DE" w:eastAsia="fr-FR"/>
              </w:rPr>
            </w:pPr>
          </w:p>
        </w:tc>
      </w:tr>
      <w:tr w:rsidR="009F2462" w:rsidRPr="00005638" w14:paraId="374E8004" w14:textId="77777777" w:rsidTr="005A2756">
        <w:tc>
          <w:tcPr>
            <w:tcW w:w="532" w:type="dxa"/>
            <w:vMerge/>
            <w:vAlign w:val="center"/>
          </w:tcPr>
          <w:p w14:paraId="7ED5441D" w14:textId="77777777" w:rsidR="009F2462" w:rsidRPr="00005638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68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6A315F4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1093" w14:textId="77777777" w:rsidR="009F2462" w:rsidRPr="00005638" w:rsidRDefault="004E54FB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x</w:t>
            </w:r>
          </w:p>
        </w:tc>
        <w:tc>
          <w:tcPr>
            <w:tcW w:w="5820" w:type="dxa"/>
            <w:gridSpan w:val="6"/>
            <w:vMerge/>
            <w:tcBorders>
              <w:left w:val="single" w:sz="4" w:space="0" w:color="auto"/>
            </w:tcBorders>
          </w:tcPr>
          <w:p w14:paraId="6A1EB68F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</w:tr>
      <w:tr w:rsidR="009F2462" w:rsidRPr="00005638" w14:paraId="18CC0245" w14:textId="77777777" w:rsidTr="005A2756">
        <w:tc>
          <w:tcPr>
            <w:tcW w:w="532" w:type="dxa"/>
            <w:vMerge/>
            <w:vAlign w:val="center"/>
          </w:tcPr>
          <w:p w14:paraId="5991DACA" w14:textId="77777777" w:rsidR="009F2462" w:rsidRPr="00005638" w:rsidRDefault="009F2462" w:rsidP="005A2756">
            <w:pPr>
              <w:spacing w:before="0" w:after="0" w:line="120" w:lineRule="exact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687" w:type="dxa"/>
            <w:gridSpan w:val="2"/>
            <w:vMerge/>
            <w:vAlign w:val="center"/>
          </w:tcPr>
          <w:p w14:paraId="4B836035" w14:textId="77777777" w:rsidR="009F2462" w:rsidRPr="00005638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0A0EAF84" w14:textId="77777777" w:rsidR="009F2462" w:rsidRPr="00005638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5820" w:type="dxa"/>
            <w:gridSpan w:val="6"/>
            <w:vMerge/>
          </w:tcPr>
          <w:p w14:paraId="707021C2" w14:textId="77777777" w:rsidR="009F2462" w:rsidRPr="00005638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</w:tr>
      <w:tr w:rsidR="009F2462" w:rsidRPr="000B707E" w14:paraId="10A7FE7C" w14:textId="77777777" w:rsidTr="005A2756">
        <w:tc>
          <w:tcPr>
            <w:tcW w:w="532" w:type="dxa"/>
            <w:vMerge w:val="restart"/>
            <w:vAlign w:val="center"/>
          </w:tcPr>
          <w:p w14:paraId="657FCF08" w14:textId="77777777" w:rsidR="009F2462" w:rsidRPr="00005638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 xml:space="preserve">6.2 </w:t>
            </w:r>
          </w:p>
        </w:tc>
        <w:tc>
          <w:tcPr>
            <w:tcW w:w="2687" w:type="dxa"/>
            <w:gridSpan w:val="2"/>
            <w:vMerge w:val="restart"/>
            <w:vAlign w:val="center"/>
          </w:tcPr>
          <w:p w14:paraId="5D124232" w14:textId="77777777" w:rsidR="009F2462" w:rsidRDefault="00A9119F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Sonstige</w:t>
            </w:r>
          </w:p>
          <w:p w14:paraId="7336480F" w14:textId="2706AD42" w:rsidR="00490881" w:rsidRPr="00490881" w:rsidRDefault="00490881" w:rsidP="005A2756">
            <w:pPr>
              <w:spacing w:before="0" w:after="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</w:pPr>
            <w:r w:rsidRPr="00490881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Other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047765B5" w14:textId="77777777" w:rsidR="009F2462" w:rsidRPr="00005638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945" w:type="dxa"/>
            <w:gridSpan w:val="3"/>
          </w:tcPr>
          <w:p w14:paraId="738586C6" w14:textId="77777777" w:rsidR="009F2462" w:rsidRPr="00005638" w:rsidRDefault="009F2462" w:rsidP="005A2756">
            <w:pPr>
              <w:spacing w:before="0" w:after="0" w:line="120" w:lineRule="exact"/>
              <w:jc w:val="righ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4875" w:type="dxa"/>
            <w:gridSpan w:val="3"/>
            <w:vMerge w:val="restart"/>
            <w:vAlign w:val="center"/>
          </w:tcPr>
          <w:p w14:paraId="131158B7" w14:textId="77777777" w:rsidR="00020481" w:rsidRPr="00020481" w:rsidRDefault="00020481" w:rsidP="00020481">
            <w:pPr>
              <w:spacing w:before="0" w:after="0"/>
              <w:jc w:val="left"/>
              <w:rPr>
                <w:rFonts w:eastAsia="Calibri"/>
                <w:color w:val="FF0000"/>
                <w:sz w:val="18"/>
                <w:szCs w:val="18"/>
                <w:lang w:val="de-DE" w:eastAsia="fr-FR"/>
              </w:rPr>
            </w:pPr>
            <w:r w:rsidRPr="00020481">
              <w:rPr>
                <w:rFonts w:eastAsia="Calibri"/>
                <w:color w:val="FF0000"/>
                <w:sz w:val="18"/>
                <w:szCs w:val="18"/>
                <w:lang w:val="de-DE" w:eastAsia="fr-FR"/>
              </w:rPr>
              <w:t>Firmeninformationen, Informationen über Fahrzeuge</w:t>
            </w:r>
          </w:p>
          <w:p w14:paraId="649058B5" w14:textId="1B851137" w:rsidR="009F2462" w:rsidRPr="00020481" w:rsidRDefault="00020481" w:rsidP="00020481">
            <w:pPr>
              <w:spacing w:before="0" w:after="0"/>
              <w:jc w:val="left"/>
              <w:rPr>
                <w:rFonts w:asciiTheme="minorHAnsi" w:eastAsia="Calibri" w:hAnsiTheme="minorHAnsi" w:cstheme="minorHAnsi"/>
                <w:color w:val="FF0000"/>
                <w:sz w:val="18"/>
                <w:szCs w:val="18"/>
                <w:lang w:val="de-DE" w:eastAsia="fr-FR"/>
              </w:rPr>
            </w:pPr>
            <w:r w:rsidRPr="00020481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Company information, information about vehicles</w:t>
            </w:r>
          </w:p>
        </w:tc>
      </w:tr>
      <w:tr w:rsidR="009F2462" w:rsidRPr="00005638" w14:paraId="166E3ACF" w14:textId="77777777" w:rsidTr="005A2756">
        <w:tc>
          <w:tcPr>
            <w:tcW w:w="532" w:type="dxa"/>
            <w:vMerge/>
          </w:tcPr>
          <w:p w14:paraId="17DA8FA6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687" w:type="dxa"/>
            <w:gridSpan w:val="2"/>
            <w:vMerge/>
            <w:tcBorders>
              <w:right w:val="single" w:sz="4" w:space="0" w:color="auto"/>
            </w:tcBorders>
          </w:tcPr>
          <w:p w14:paraId="36C59A6A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9672" w14:textId="77777777" w:rsidR="009F2462" w:rsidRPr="00005638" w:rsidRDefault="004E54FB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x</w:t>
            </w:r>
          </w:p>
        </w:tc>
        <w:tc>
          <w:tcPr>
            <w:tcW w:w="945" w:type="dxa"/>
            <w:gridSpan w:val="3"/>
            <w:tcBorders>
              <w:left w:val="single" w:sz="4" w:space="0" w:color="auto"/>
            </w:tcBorders>
            <w:vAlign w:val="center"/>
          </w:tcPr>
          <w:p w14:paraId="089684C0" w14:textId="76400B54" w:rsidR="00490881" w:rsidRDefault="00A9119F" w:rsidP="005A2756">
            <w:pPr>
              <w:spacing w:before="0" w:after="0"/>
              <w:jc w:val="center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bitte angeben</w:t>
            </w:r>
            <w:r w:rsidR="00490881">
              <w:rPr>
                <w:rFonts w:eastAsia="Calibri"/>
                <w:sz w:val="18"/>
                <w:szCs w:val="18"/>
                <w:lang w:val="de-DE" w:eastAsia="fr-FR"/>
              </w:rPr>
              <w:t>:</w:t>
            </w:r>
          </w:p>
          <w:p w14:paraId="11FF87A2" w14:textId="288AEF72" w:rsidR="00490881" w:rsidRPr="00490881" w:rsidRDefault="00490881" w:rsidP="005A2756">
            <w:pPr>
              <w:spacing w:before="0" w:after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</w:pPr>
            <w:r w:rsidRPr="00490881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specify:</w:t>
            </w:r>
          </w:p>
          <w:p w14:paraId="7EB56741" w14:textId="116F6510" w:rsidR="009F2462" w:rsidRPr="00005638" w:rsidRDefault="009F2462" w:rsidP="00490881">
            <w:pPr>
              <w:spacing w:before="0" w:after="0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4875" w:type="dxa"/>
            <w:gridSpan w:val="3"/>
            <w:vMerge/>
            <w:vAlign w:val="center"/>
          </w:tcPr>
          <w:p w14:paraId="104732A2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9F2462" w:rsidRPr="00005638" w14:paraId="660E02C9" w14:textId="77777777" w:rsidTr="005A2756">
        <w:tc>
          <w:tcPr>
            <w:tcW w:w="532" w:type="dxa"/>
            <w:vMerge/>
          </w:tcPr>
          <w:p w14:paraId="1DD2D564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687" w:type="dxa"/>
            <w:gridSpan w:val="2"/>
            <w:vMerge/>
          </w:tcPr>
          <w:p w14:paraId="3C512E07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83" w:type="dxa"/>
          </w:tcPr>
          <w:p w14:paraId="115F8E13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945" w:type="dxa"/>
            <w:gridSpan w:val="3"/>
          </w:tcPr>
          <w:p w14:paraId="19DA25FA" w14:textId="77777777" w:rsidR="009F2462" w:rsidRPr="00005638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487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0EFAEB3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9F2462" w:rsidRPr="00020481" w14:paraId="5207C89A" w14:textId="77777777" w:rsidTr="005A2756">
        <w:trPr>
          <w:trHeight w:val="475"/>
        </w:trPr>
        <w:tc>
          <w:tcPr>
            <w:tcW w:w="9322" w:type="dxa"/>
            <w:gridSpan w:val="10"/>
          </w:tcPr>
          <w:p w14:paraId="2F466273" w14:textId="77777777" w:rsidR="00020481" w:rsidRDefault="00A9119F" w:rsidP="005A2756">
            <w:pPr>
              <w:spacing w:before="240"/>
              <w:jc w:val="left"/>
              <w:rPr>
                <w:rFonts w:eastAsia="Calibri"/>
                <w:b/>
                <w:bCs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de-DE" w:eastAsia="fr-FR"/>
              </w:rPr>
              <w:t>Unterschriften</w:t>
            </w:r>
          </w:p>
          <w:p w14:paraId="4DD5FED1" w14:textId="7B7890FA" w:rsidR="00020481" w:rsidRDefault="00020481" w:rsidP="005A2756">
            <w:pPr>
              <w:spacing w:before="24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</w:pPr>
            <w:r w:rsidRPr="00020481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Signature</w:t>
            </w:r>
          </w:p>
          <w:p w14:paraId="5B5ECB38" w14:textId="0A6E9D25" w:rsidR="00020481" w:rsidRPr="00020481" w:rsidRDefault="00020481" w:rsidP="00020481">
            <w:pPr>
              <w:spacing w:before="240"/>
              <w:jc w:val="left"/>
              <w:rPr>
                <w:rFonts w:eastAsia="Calibri"/>
                <w:sz w:val="20"/>
                <w:szCs w:val="20"/>
                <w:lang w:val="en-US" w:eastAsia="fr-FR"/>
              </w:rPr>
            </w:pPr>
            <w:r w:rsidRPr="00020481">
              <w:rPr>
                <w:rFonts w:eastAsia="Calibri"/>
                <w:sz w:val="20"/>
                <w:szCs w:val="20"/>
                <w:lang w:val="de-DE" w:eastAsia="fr-FR"/>
              </w:rPr>
              <w:t>Dieser unterschriebene Antrag dient nur zur Erstellung eines Angebotes. .</w:t>
            </w:r>
            <w:r w:rsidRPr="00020481">
              <w:rPr>
                <w:rFonts w:eastAsia="Calibri"/>
                <w:sz w:val="20"/>
                <w:szCs w:val="20"/>
                <w:lang w:val="en-US" w:eastAsia="fr-FR"/>
              </w:rPr>
              <w:t>Es entstehen daraus keine weiterführenden Verpflichtungen.</w:t>
            </w:r>
          </w:p>
          <w:p w14:paraId="508F5C26" w14:textId="1BBF4666" w:rsidR="00020481" w:rsidRPr="00020481" w:rsidRDefault="00020481" w:rsidP="00020481">
            <w:pPr>
              <w:spacing w:before="24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en-US" w:eastAsia="fr-FR"/>
              </w:rPr>
            </w:pPr>
            <w:r w:rsidRPr="00020481">
              <w:rPr>
                <w:rFonts w:asciiTheme="minorHAnsi" w:eastAsia="Calibri" w:hAnsiTheme="minorHAnsi" w:cstheme="minorHAnsi"/>
                <w:sz w:val="18"/>
                <w:szCs w:val="18"/>
                <w:lang w:val="en-US" w:eastAsia="fr-FR"/>
              </w:rPr>
              <w:t>This signed application serves only for the preparation of an offer. No further obligations arise from it.</w:t>
            </w:r>
          </w:p>
          <w:p w14:paraId="428DB93A" w14:textId="1D5BD995" w:rsidR="00020481" w:rsidRPr="00020481" w:rsidRDefault="00020481" w:rsidP="00020481">
            <w:pPr>
              <w:spacing w:before="240"/>
              <w:jc w:val="left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US" w:eastAsia="fr-FR"/>
              </w:rPr>
            </w:pPr>
          </w:p>
        </w:tc>
      </w:tr>
      <w:tr w:rsidR="009F2462" w:rsidRPr="00005638" w14:paraId="672C0CDB" w14:textId="77777777" w:rsidTr="005A2756">
        <w:trPr>
          <w:trHeight w:val="475"/>
        </w:trPr>
        <w:tc>
          <w:tcPr>
            <w:tcW w:w="3585" w:type="dxa"/>
            <w:gridSpan w:val="5"/>
          </w:tcPr>
          <w:p w14:paraId="77C1EC74" w14:textId="77777777" w:rsidR="009F2462" w:rsidRDefault="00A9119F" w:rsidP="005A2756">
            <w:pPr>
              <w:spacing w:before="0" w:after="0"/>
              <w:jc w:val="left"/>
              <w:rPr>
                <w:rFonts w:eastAsia="Calibri"/>
                <w:b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b/>
                <w:sz w:val="18"/>
                <w:szCs w:val="18"/>
                <w:lang w:val="de-DE" w:eastAsia="fr-FR"/>
              </w:rPr>
              <w:t>Antragsteller</w:t>
            </w:r>
          </w:p>
          <w:p w14:paraId="0FA79051" w14:textId="2432B6AB" w:rsidR="00020481" w:rsidRPr="00020481" w:rsidRDefault="00020481" w:rsidP="005A2756">
            <w:pPr>
              <w:spacing w:before="0" w:after="0"/>
              <w:jc w:val="left"/>
              <w:rPr>
                <w:rFonts w:asciiTheme="minorHAnsi" w:eastAsia="Calibri" w:hAnsiTheme="minorHAnsi"/>
                <w:sz w:val="18"/>
                <w:szCs w:val="18"/>
                <w:lang w:val="de-DE" w:eastAsia="fr-FR"/>
              </w:rPr>
            </w:pPr>
            <w:r w:rsidRPr="00020481">
              <w:rPr>
                <w:rFonts w:asciiTheme="minorHAnsi" w:eastAsia="Calibri" w:hAnsiTheme="minorHAnsi"/>
                <w:sz w:val="18"/>
                <w:szCs w:val="18"/>
                <w:lang w:val="de-DE" w:eastAsia="fr-FR"/>
              </w:rPr>
              <w:t>Applicant</w:t>
            </w:r>
          </w:p>
        </w:tc>
        <w:tc>
          <w:tcPr>
            <w:tcW w:w="603" w:type="dxa"/>
          </w:tcPr>
          <w:p w14:paraId="2A583B22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1080" w:type="dxa"/>
            <w:gridSpan w:val="2"/>
            <w:vAlign w:val="bottom"/>
          </w:tcPr>
          <w:p w14:paraId="15E15AAD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b/>
                <w:sz w:val="18"/>
                <w:szCs w:val="18"/>
                <w:lang w:val="de-DE" w:eastAsia="fr-FR"/>
              </w:rPr>
            </w:pPr>
          </w:p>
        </w:tc>
        <w:tc>
          <w:tcPr>
            <w:tcW w:w="4054" w:type="dxa"/>
            <w:gridSpan w:val="2"/>
            <w:tcBorders>
              <w:bottom w:val="single" w:sz="4" w:space="0" w:color="auto"/>
            </w:tcBorders>
          </w:tcPr>
          <w:p w14:paraId="016051BA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</w:tr>
      <w:tr w:rsidR="009F2462" w:rsidRPr="00005638" w14:paraId="4261DB49" w14:textId="77777777" w:rsidTr="005A2756">
        <w:tc>
          <w:tcPr>
            <w:tcW w:w="706" w:type="dxa"/>
            <w:gridSpan w:val="2"/>
          </w:tcPr>
          <w:p w14:paraId="1FF627EC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879" w:type="dxa"/>
            <w:gridSpan w:val="3"/>
          </w:tcPr>
          <w:p w14:paraId="41663910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603" w:type="dxa"/>
          </w:tcPr>
          <w:p w14:paraId="09A7FAB9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1080" w:type="dxa"/>
            <w:gridSpan w:val="2"/>
          </w:tcPr>
          <w:p w14:paraId="0C4A51DE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4054" w:type="dxa"/>
            <w:gridSpan w:val="2"/>
            <w:tcBorders>
              <w:top w:val="single" w:sz="4" w:space="0" w:color="auto"/>
            </w:tcBorders>
          </w:tcPr>
          <w:p w14:paraId="6CCD288C" w14:textId="77777777" w:rsidR="009F2462" w:rsidRDefault="009F2462" w:rsidP="005A2756">
            <w:pPr>
              <w:spacing w:before="0" w:after="0"/>
              <w:jc w:val="center"/>
              <w:rPr>
                <w:rFonts w:eastAsia="Calibri"/>
                <w:sz w:val="18"/>
                <w:szCs w:val="18"/>
                <w:lang w:val="de-DE" w:eastAsia="fr-FR"/>
              </w:rPr>
            </w:pPr>
            <w:r w:rsidRPr="00005638">
              <w:rPr>
                <w:rFonts w:eastAsia="Calibri"/>
                <w:sz w:val="18"/>
                <w:szCs w:val="18"/>
                <w:lang w:val="de-DE" w:eastAsia="fr-FR"/>
              </w:rPr>
              <w:t>(</w:t>
            </w:r>
            <w:r w:rsidR="00A9119F">
              <w:rPr>
                <w:rFonts w:eastAsia="Calibri"/>
                <w:sz w:val="18"/>
                <w:szCs w:val="18"/>
                <w:lang w:val="de-DE" w:eastAsia="fr-FR"/>
              </w:rPr>
              <w:t>Vorname und Nachname</w:t>
            </w:r>
            <w:r w:rsidRPr="00005638">
              <w:rPr>
                <w:rFonts w:eastAsia="Calibri"/>
                <w:sz w:val="18"/>
                <w:szCs w:val="18"/>
                <w:lang w:val="de-DE" w:eastAsia="fr-FR"/>
              </w:rPr>
              <w:t>)</w:t>
            </w:r>
          </w:p>
          <w:p w14:paraId="1A337024" w14:textId="340884CA" w:rsidR="00656D13" w:rsidRPr="00656D13" w:rsidRDefault="00656D13" w:rsidP="005A2756">
            <w:pPr>
              <w:spacing w:before="0" w:after="0"/>
              <w:jc w:val="center"/>
              <w:rPr>
                <w:rFonts w:asciiTheme="minorHAnsi" w:eastAsia="Calibri" w:hAnsiTheme="minorHAnsi"/>
                <w:sz w:val="18"/>
                <w:szCs w:val="18"/>
                <w:lang w:val="de-DE" w:eastAsia="fr-FR"/>
              </w:rPr>
            </w:pPr>
            <w:r w:rsidRPr="00656D13">
              <w:rPr>
                <w:rFonts w:asciiTheme="minorHAnsi" w:eastAsia="Calibri" w:hAnsiTheme="minorHAnsi"/>
                <w:sz w:val="18"/>
                <w:szCs w:val="18"/>
                <w:lang w:val="de-DE" w:eastAsia="fr-FR"/>
              </w:rPr>
              <w:t>(first name, family name)</w:t>
            </w:r>
          </w:p>
        </w:tc>
      </w:tr>
      <w:tr w:rsidR="009F2462" w:rsidRPr="00005638" w14:paraId="265CA4BB" w14:textId="77777777" w:rsidTr="005A2756">
        <w:trPr>
          <w:trHeight w:val="553"/>
        </w:trPr>
        <w:tc>
          <w:tcPr>
            <w:tcW w:w="706" w:type="dxa"/>
            <w:gridSpan w:val="2"/>
            <w:vAlign w:val="bottom"/>
          </w:tcPr>
          <w:p w14:paraId="2C867125" w14:textId="77777777" w:rsidR="009F2462" w:rsidRDefault="003F282A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Datum</w:t>
            </w:r>
          </w:p>
          <w:p w14:paraId="3F2660ED" w14:textId="2195E67F" w:rsidR="00656D13" w:rsidRPr="00656D13" w:rsidRDefault="00656D13" w:rsidP="005A2756">
            <w:pPr>
              <w:spacing w:before="0" w:after="0"/>
              <w:jc w:val="left"/>
              <w:rPr>
                <w:rFonts w:asciiTheme="minorHAnsi" w:eastAsia="Calibri" w:hAnsiTheme="minorHAnsi"/>
                <w:sz w:val="18"/>
                <w:szCs w:val="18"/>
                <w:lang w:val="de-DE" w:eastAsia="fr-FR"/>
              </w:rPr>
            </w:pPr>
            <w:r w:rsidRPr="00656D13">
              <w:rPr>
                <w:rFonts w:asciiTheme="minorHAnsi" w:eastAsia="Calibri" w:hAnsiTheme="minorHAnsi"/>
                <w:sz w:val="18"/>
                <w:szCs w:val="18"/>
                <w:lang w:val="de-DE" w:eastAsia="fr-FR"/>
              </w:rPr>
              <w:t>Date</w:t>
            </w:r>
          </w:p>
        </w:tc>
        <w:tc>
          <w:tcPr>
            <w:tcW w:w="2879" w:type="dxa"/>
            <w:gridSpan w:val="3"/>
            <w:tcBorders>
              <w:bottom w:val="single" w:sz="4" w:space="0" w:color="auto"/>
            </w:tcBorders>
            <w:vAlign w:val="bottom"/>
          </w:tcPr>
          <w:p w14:paraId="3E614308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603" w:type="dxa"/>
            <w:vAlign w:val="bottom"/>
          </w:tcPr>
          <w:p w14:paraId="34556911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1080" w:type="dxa"/>
            <w:gridSpan w:val="2"/>
            <w:vAlign w:val="bottom"/>
          </w:tcPr>
          <w:p w14:paraId="0C82EFB6" w14:textId="77777777" w:rsidR="009F2462" w:rsidRDefault="00A9119F" w:rsidP="005A2756">
            <w:pPr>
              <w:spacing w:before="0" w:after="0"/>
              <w:jc w:val="left"/>
              <w:rPr>
                <w:rFonts w:eastAsia="Calibri"/>
                <w:sz w:val="16"/>
                <w:szCs w:val="16"/>
                <w:lang w:val="de-DE" w:eastAsia="fr-FR"/>
              </w:rPr>
            </w:pPr>
            <w:r w:rsidRPr="003F282A">
              <w:rPr>
                <w:rFonts w:eastAsia="Calibri"/>
                <w:sz w:val="16"/>
                <w:szCs w:val="16"/>
                <w:lang w:val="de-DE" w:eastAsia="fr-FR"/>
              </w:rPr>
              <w:t>Unterschrift</w:t>
            </w:r>
          </w:p>
          <w:p w14:paraId="4BAC7EE0" w14:textId="5F480DDF" w:rsidR="00656D13" w:rsidRPr="00656D13" w:rsidRDefault="00656D13" w:rsidP="005A2756">
            <w:pPr>
              <w:spacing w:before="0" w:after="0"/>
              <w:jc w:val="left"/>
              <w:rPr>
                <w:rFonts w:asciiTheme="minorHAnsi" w:eastAsia="Calibri" w:hAnsiTheme="minorHAnsi"/>
                <w:sz w:val="18"/>
                <w:szCs w:val="18"/>
                <w:lang w:val="de-DE" w:eastAsia="fr-FR"/>
              </w:rPr>
            </w:pPr>
            <w:r w:rsidRPr="00656D13">
              <w:rPr>
                <w:rFonts w:asciiTheme="minorHAnsi" w:eastAsia="Calibri" w:hAnsiTheme="minorHAnsi"/>
                <w:sz w:val="18"/>
                <w:szCs w:val="18"/>
                <w:lang w:val="de-DE" w:eastAsia="fr-FR"/>
              </w:rPr>
              <w:t>Signature</w:t>
            </w:r>
          </w:p>
        </w:tc>
        <w:tc>
          <w:tcPr>
            <w:tcW w:w="4054" w:type="dxa"/>
            <w:gridSpan w:val="2"/>
            <w:tcBorders>
              <w:bottom w:val="single" w:sz="4" w:space="0" w:color="auto"/>
            </w:tcBorders>
          </w:tcPr>
          <w:p w14:paraId="338C3F14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</w:tr>
      <w:tr w:rsidR="009F2462" w:rsidRPr="00005638" w14:paraId="007426B2" w14:textId="77777777" w:rsidTr="005A2756">
        <w:trPr>
          <w:trHeight w:val="553"/>
        </w:trPr>
        <w:tc>
          <w:tcPr>
            <w:tcW w:w="706" w:type="dxa"/>
            <w:gridSpan w:val="2"/>
            <w:vAlign w:val="bottom"/>
          </w:tcPr>
          <w:p w14:paraId="4B2851D4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2879" w:type="dxa"/>
            <w:gridSpan w:val="3"/>
            <w:tcBorders>
              <w:top w:val="single" w:sz="4" w:space="0" w:color="auto"/>
            </w:tcBorders>
            <w:vAlign w:val="bottom"/>
          </w:tcPr>
          <w:p w14:paraId="64D81F2F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603" w:type="dxa"/>
            <w:vAlign w:val="bottom"/>
          </w:tcPr>
          <w:p w14:paraId="523140DD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1080" w:type="dxa"/>
            <w:gridSpan w:val="2"/>
            <w:vAlign w:val="bottom"/>
          </w:tcPr>
          <w:p w14:paraId="4692429D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4054" w:type="dxa"/>
            <w:gridSpan w:val="2"/>
            <w:tcBorders>
              <w:top w:val="single" w:sz="4" w:space="0" w:color="auto"/>
            </w:tcBorders>
          </w:tcPr>
          <w:p w14:paraId="74126330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</w:tr>
      <w:tr w:rsidR="009F2462" w:rsidRPr="00005638" w14:paraId="60A34EC9" w14:textId="77777777" w:rsidTr="005A2756">
        <w:trPr>
          <w:trHeight w:val="523"/>
        </w:trPr>
        <w:tc>
          <w:tcPr>
            <w:tcW w:w="3585" w:type="dxa"/>
            <w:gridSpan w:val="5"/>
            <w:vAlign w:val="bottom"/>
          </w:tcPr>
          <w:p w14:paraId="44321AAE" w14:textId="77777777" w:rsidR="009F2462" w:rsidRDefault="003F282A" w:rsidP="005A2756">
            <w:pPr>
              <w:spacing w:before="0" w:after="0"/>
              <w:jc w:val="left"/>
              <w:rPr>
                <w:rFonts w:eastAsia="Calibri"/>
                <w:b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b/>
                <w:sz w:val="18"/>
                <w:szCs w:val="18"/>
                <w:lang w:val="de-DE" w:eastAsia="fr-FR"/>
              </w:rPr>
              <w:t>Zertifizierungsstelle</w:t>
            </w:r>
          </w:p>
          <w:p w14:paraId="02FD30B1" w14:textId="3554C029" w:rsidR="00656D13" w:rsidRPr="00656D13" w:rsidRDefault="00656D13" w:rsidP="005A2756">
            <w:pPr>
              <w:spacing w:before="0" w:after="0"/>
              <w:jc w:val="left"/>
              <w:rPr>
                <w:rFonts w:asciiTheme="minorHAnsi" w:eastAsia="Calibri" w:hAnsiTheme="minorHAnsi"/>
                <w:sz w:val="18"/>
                <w:szCs w:val="18"/>
                <w:lang w:val="de-DE" w:eastAsia="fr-FR"/>
              </w:rPr>
            </w:pPr>
            <w:r w:rsidRPr="00656D13">
              <w:rPr>
                <w:rFonts w:asciiTheme="minorHAnsi" w:eastAsia="Calibri" w:hAnsiTheme="minorHAnsi"/>
                <w:sz w:val="18"/>
                <w:szCs w:val="18"/>
                <w:lang w:val="de-DE" w:eastAsia="fr-FR"/>
              </w:rPr>
              <w:t>Certification body</w:t>
            </w:r>
          </w:p>
        </w:tc>
        <w:tc>
          <w:tcPr>
            <w:tcW w:w="603" w:type="dxa"/>
          </w:tcPr>
          <w:p w14:paraId="4641A85B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1080" w:type="dxa"/>
            <w:gridSpan w:val="2"/>
          </w:tcPr>
          <w:p w14:paraId="5FE476EB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1560" w:type="dxa"/>
          </w:tcPr>
          <w:p w14:paraId="5AB30E61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2494" w:type="dxa"/>
          </w:tcPr>
          <w:p w14:paraId="223B867E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9F2462" w:rsidRPr="000B707E" w14:paraId="43E2F9C8" w14:textId="77777777" w:rsidTr="005A2756">
        <w:trPr>
          <w:trHeight w:val="523"/>
        </w:trPr>
        <w:tc>
          <w:tcPr>
            <w:tcW w:w="3585" w:type="dxa"/>
            <w:gridSpan w:val="5"/>
            <w:vAlign w:val="bottom"/>
          </w:tcPr>
          <w:p w14:paraId="0195A947" w14:textId="77777777" w:rsidR="009F2462" w:rsidRDefault="003F282A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Internes Aktenzeichen</w:t>
            </w:r>
          </w:p>
          <w:p w14:paraId="74126C01" w14:textId="0369F2E9" w:rsidR="00656D13" w:rsidRPr="00656D13" w:rsidRDefault="00656D13" w:rsidP="005A2756">
            <w:pPr>
              <w:spacing w:before="0" w:after="0"/>
              <w:jc w:val="left"/>
              <w:rPr>
                <w:rFonts w:asciiTheme="minorHAnsi" w:eastAsia="Calibri" w:hAnsiTheme="minorHAnsi"/>
                <w:sz w:val="18"/>
                <w:szCs w:val="18"/>
                <w:lang w:val="de-DE" w:eastAsia="fr-FR"/>
              </w:rPr>
            </w:pPr>
            <w:r w:rsidRPr="00656D13">
              <w:rPr>
                <w:rFonts w:asciiTheme="minorHAnsi" w:eastAsia="Calibri" w:hAnsiTheme="minorHAnsi"/>
                <w:sz w:val="18"/>
                <w:szCs w:val="18"/>
                <w:lang w:val="de-DE" w:eastAsia="fr-FR"/>
              </w:rPr>
              <w:t>Internal reference number</w:t>
            </w:r>
          </w:p>
        </w:tc>
        <w:tc>
          <w:tcPr>
            <w:tcW w:w="603" w:type="dxa"/>
          </w:tcPr>
          <w:p w14:paraId="01C64D4A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1080" w:type="dxa"/>
            <w:gridSpan w:val="2"/>
          </w:tcPr>
          <w:p w14:paraId="2F8FCB27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A7164A6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</w:tcPr>
          <w:p w14:paraId="2B2EF7BE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9F2462" w:rsidRPr="00005638" w14:paraId="212F5571" w14:textId="77777777" w:rsidTr="005A2756">
        <w:trPr>
          <w:trHeight w:val="555"/>
        </w:trPr>
        <w:tc>
          <w:tcPr>
            <w:tcW w:w="3585" w:type="dxa"/>
            <w:gridSpan w:val="5"/>
            <w:tcBorders>
              <w:bottom w:val="single" w:sz="4" w:space="0" w:color="auto"/>
            </w:tcBorders>
          </w:tcPr>
          <w:p w14:paraId="75954B9D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603" w:type="dxa"/>
          </w:tcPr>
          <w:p w14:paraId="7B82BDB1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640" w:type="dxa"/>
            <w:gridSpan w:val="3"/>
            <w:vAlign w:val="bottom"/>
          </w:tcPr>
          <w:p w14:paraId="52EAE47A" w14:textId="77777777" w:rsidR="009F2462" w:rsidRDefault="003F282A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Datum des Antragseingangs</w:t>
            </w:r>
          </w:p>
          <w:p w14:paraId="61B432A6" w14:textId="04B28CE7" w:rsidR="00656D13" w:rsidRPr="00656D13" w:rsidRDefault="00656D13" w:rsidP="005A2756">
            <w:pPr>
              <w:spacing w:before="0" w:after="0"/>
              <w:jc w:val="left"/>
              <w:rPr>
                <w:rFonts w:asciiTheme="minorHAnsi" w:eastAsia="Calibri" w:hAnsiTheme="minorHAnsi"/>
                <w:sz w:val="18"/>
                <w:szCs w:val="18"/>
                <w:lang w:val="de-DE" w:eastAsia="fr-FR"/>
              </w:rPr>
            </w:pPr>
            <w:r w:rsidRPr="00656D13">
              <w:rPr>
                <w:rFonts w:asciiTheme="minorHAnsi" w:eastAsia="Calibri" w:hAnsiTheme="minorHAnsi"/>
                <w:sz w:val="18"/>
                <w:szCs w:val="18"/>
                <w:lang w:val="de-DE" w:eastAsia="fr-FR"/>
              </w:rPr>
              <w:t>Date application received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14:paraId="5907F42D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9F2462" w:rsidRPr="00005638" w14:paraId="5597DCFC" w14:textId="77777777" w:rsidTr="005A2756">
        <w:tc>
          <w:tcPr>
            <w:tcW w:w="706" w:type="dxa"/>
            <w:gridSpan w:val="2"/>
            <w:tcBorders>
              <w:top w:val="single" w:sz="4" w:space="0" w:color="auto"/>
            </w:tcBorders>
          </w:tcPr>
          <w:p w14:paraId="2FED8387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879" w:type="dxa"/>
            <w:gridSpan w:val="3"/>
            <w:tcBorders>
              <w:top w:val="single" w:sz="4" w:space="0" w:color="auto"/>
            </w:tcBorders>
          </w:tcPr>
          <w:p w14:paraId="45DBA3B7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603" w:type="dxa"/>
          </w:tcPr>
          <w:p w14:paraId="16247CDF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1080" w:type="dxa"/>
            <w:gridSpan w:val="2"/>
          </w:tcPr>
          <w:p w14:paraId="10D7453D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4054" w:type="dxa"/>
            <w:gridSpan w:val="2"/>
          </w:tcPr>
          <w:p w14:paraId="2D8800EA" w14:textId="77777777" w:rsidR="009F2462" w:rsidRPr="00005638" w:rsidRDefault="009F2462" w:rsidP="005A2756">
            <w:pPr>
              <w:spacing w:before="0" w:after="0"/>
              <w:jc w:val="center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</w:tr>
      <w:tr w:rsidR="009F2462" w:rsidRPr="00005638" w14:paraId="617DD4E7" w14:textId="77777777" w:rsidTr="005A2756">
        <w:trPr>
          <w:trHeight w:val="553"/>
        </w:trPr>
        <w:tc>
          <w:tcPr>
            <w:tcW w:w="706" w:type="dxa"/>
            <w:gridSpan w:val="2"/>
            <w:vAlign w:val="bottom"/>
          </w:tcPr>
          <w:p w14:paraId="29BED927" w14:textId="77777777" w:rsidR="009F2462" w:rsidRDefault="003F282A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Datum</w:t>
            </w:r>
          </w:p>
          <w:p w14:paraId="3E05906E" w14:textId="0256D7CE" w:rsidR="00656D13" w:rsidRPr="00005638" w:rsidRDefault="00656D13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 w:rsidRPr="00656D13">
              <w:rPr>
                <w:rFonts w:eastAsia="Calibri"/>
                <w:sz w:val="18"/>
                <w:szCs w:val="18"/>
                <w:lang w:val="de-DE" w:eastAsia="fr-FR"/>
              </w:rPr>
              <w:t>Date</w:t>
            </w:r>
          </w:p>
        </w:tc>
        <w:tc>
          <w:tcPr>
            <w:tcW w:w="2879" w:type="dxa"/>
            <w:gridSpan w:val="3"/>
            <w:tcBorders>
              <w:bottom w:val="single" w:sz="4" w:space="0" w:color="auto"/>
            </w:tcBorders>
            <w:vAlign w:val="bottom"/>
          </w:tcPr>
          <w:p w14:paraId="7682A07A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603" w:type="dxa"/>
            <w:vAlign w:val="bottom"/>
          </w:tcPr>
          <w:p w14:paraId="0C536455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1080" w:type="dxa"/>
            <w:gridSpan w:val="2"/>
            <w:vAlign w:val="bottom"/>
          </w:tcPr>
          <w:p w14:paraId="275E7131" w14:textId="77777777" w:rsidR="009F2462" w:rsidRDefault="003F282A" w:rsidP="005A2756">
            <w:pPr>
              <w:spacing w:before="0" w:after="0"/>
              <w:jc w:val="left"/>
              <w:rPr>
                <w:rFonts w:eastAsia="Calibri"/>
                <w:sz w:val="16"/>
                <w:szCs w:val="16"/>
                <w:lang w:val="de-DE" w:eastAsia="fr-FR"/>
              </w:rPr>
            </w:pPr>
            <w:r w:rsidRPr="003F282A">
              <w:rPr>
                <w:rFonts w:eastAsia="Calibri"/>
                <w:sz w:val="16"/>
                <w:szCs w:val="16"/>
                <w:lang w:val="de-DE" w:eastAsia="fr-FR"/>
              </w:rPr>
              <w:t>Unterschrift</w:t>
            </w:r>
          </w:p>
          <w:p w14:paraId="763CB5AA" w14:textId="72A5F089" w:rsidR="00656D13" w:rsidRPr="00656D13" w:rsidRDefault="00656D13" w:rsidP="005A2756">
            <w:pPr>
              <w:spacing w:before="0" w:after="0"/>
              <w:jc w:val="left"/>
              <w:rPr>
                <w:rFonts w:asciiTheme="minorHAnsi" w:eastAsia="Calibri" w:hAnsiTheme="minorHAnsi"/>
                <w:sz w:val="16"/>
                <w:szCs w:val="16"/>
                <w:lang w:val="de-DE" w:eastAsia="fr-FR"/>
              </w:rPr>
            </w:pPr>
            <w:r w:rsidRPr="00656D13">
              <w:rPr>
                <w:rFonts w:asciiTheme="minorHAnsi" w:eastAsia="Calibri" w:hAnsiTheme="minorHAnsi"/>
                <w:sz w:val="16"/>
                <w:szCs w:val="16"/>
                <w:lang w:val="de-DE" w:eastAsia="fr-FR"/>
              </w:rPr>
              <w:t>Signature</w:t>
            </w:r>
          </w:p>
        </w:tc>
        <w:tc>
          <w:tcPr>
            <w:tcW w:w="4054" w:type="dxa"/>
            <w:gridSpan w:val="2"/>
            <w:tcBorders>
              <w:bottom w:val="single" w:sz="4" w:space="0" w:color="auto"/>
            </w:tcBorders>
          </w:tcPr>
          <w:p w14:paraId="12124215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</w:tr>
      <w:tr w:rsidR="009F2462" w:rsidRPr="00005638" w14:paraId="279B99BE" w14:textId="77777777" w:rsidTr="005A2756">
        <w:tc>
          <w:tcPr>
            <w:tcW w:w="706" w:type="dxa"/>
            <w:gridSpan w:val="2"/>
            <w:tcBorders>
              <w:top w:val="single" w:sz="4" w:space="0" w:color="auto"/>
            </w:tcBorders>
          </w:tcPr>
          <w:p w14:paraId="335D8161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879" w:type="dxa"/>
            <w:gridSpan w:val="3"/>
            <w:tcBorders>
              <w:top w:val="single" w:sz="4" w:space="0" w:color="auto"/>
            </w:tcBorders>
          </w:tcPr>
          <w:p w14:paraId="25392973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603" w:type="dxa"/>
          </w:tcPr>
          <w:p w14:paraId="1CF7F7FF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640" w:type="dxa"/>
            <w:gridSpan w:val="3"/>
          </w:tcPr>
          <w:p w14:paraId="6FF1B598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494" w:type="dxa"/>
          </w:tcPr>
          <w:p w14:paraId="26D07EC2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9F2462" w:rsidRPr="00005638" w14:paraId="08680F7F" w14:textId="77777777" w:rsidTr="005A2756">
        <w:trPr>
          <w:trHeight w:val="1279"/>
        </w:trPr>
        <w:tc>
          <w:tcPr>
            <w:tcW w:w="706" w:type="dxa"/>
            <w:gridSpan w:val="2"/>
          </w:tcPr>
          <w:p w14:paraId="1765C985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879" w:type="dxa"/>
            <w:gridSpan w:val="3"/>
          </w:tcPr>
          <w:p w14:paraId="36F0AF56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603" w:type="dxa"/>
          </w:tcPr>
          <w:p w14:paraId="4A833CAD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14:paraId="27BB88CC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lang w:val="de-DE" w:eastAsia="fr-FR"/>
              </w:rPr>
            </w:pPr>
          </w:p>
        </w:tc>
        <w:tc>
          <w:tcPr>
            <w:tcW w:w="4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CCAE" w14:textId="77777777" w:rsidR="009F2462" w:rsidRPr="00005638" w:rsidRDefault="003F282A" w:rsidP="005A2756">
            <w:pPr>
              <w:spacing w:before="0" w:after="0"/>
              <w:jc w:val="center"/>
              <w:rPr>
                <w:rFonts w:eastAsia="Calibri"/>
                <w:lang w:val="de-DE" w:eastAsia="fr-FR"/>
              </w:rPr>
            </w:pPr>
            <w:r>
              <w:rPr>
                <w:rFonts w:eastAsia="Calibri"/>
                <w:sz w:val="16"/>
                <w:szCs w:val="16"/>
                <w:lang w:val="de-DE" w:eastAsia="fr-FR"/>
              </w:rPr>
              <w:t>WIRD VOM EMPFÄNGER AUSGEFÜLLT</w:t>
            </w:r>
          </w:p>
        </w:tc>
      </w:tr>
    </w:tbl>
    <w:p w14:paraId="1B273E46" w14:textId="77777777" w:rsidR="005A2756" w:rsidRPr="00005638" w:rsidRDefault="005A2756">
      <w:pPr>
        <w:rPr>
          <w:lang w:val="de-DE"/>
        </w:rPr>
      </w:pPr>
    </w:p>
    <w:sectPr w:rsidR="005A2756" w:rsidRPr="00005638" w:rsidSect="00EB4C26">
      <w:footerReference w:type="default" r:id="rId7"/>
      <w:pgSz w:w="11907" w:h="16839"/>
      <w:pgMar w:top="1134" w:right="1417" w:bottom="1134" w:left="1417" w:header="709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73C34" w14:textId="77777777" w:rsidR="00B24E76" w:rsidRDefault="00B24E76">
      <w:pPr>
        <w:spacing w:before="0" w:after="0"/>
      </w:pPr>
      <w:r>
        <w:separator/>
      </w:r>
    </w:p>
  </w:endnote>
  <w:endnote w:type="continuationSeparator" w:id="0">
    <w:p w14:paraId="7FE939B9" w14:textId="77777777" w:rsidR="00B24E76" w:rsidRDefault="00B24E7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4B3B4" w14:textId="74F75D5E" w:rsidR="00F22BA4" w:rsidRDefault="00F22BA4" w:rsidP="00F22BA4">
    <w:pPr>
      <w:pStyle w:val="Fuzeile"/>
      <w:tabs>
        <w:tab w:val="clear" w:pos="9921"/>
      </w:tabs>
      <w:spacing w:before="0"/>
      <w:ind w:left="0" w:right="0"/>
      <w:rPr>
        <w:rFonts w:ascii="Arial" w:hAnsi="Arial" w:cs="Latha"/>
        <w:bCs/>
        <w:sz w:val="20"/>
        <w:szCs w:val="20"/>
      </w:rPr>
    </w:pPr>
    <w:r>
      <w:rPr>
        <w:rFonts w:ascii="Arial" w:hAnsi="Arial" w:cs="Latha"/>
        <w:bCs/>
        <w:sz w:val="20"/>
        <w:szCs w:val="20"/>
      </w:rPr>
      <w:t xml:space="preserve">Vorlage: 2023 </w:t>
    </w:r>
    <w:r w:rsidR="000B707E">
      <w:rPr>
        <w:rFonts w:ascii="Arial" w:hAnsi="Arial" w:cs="Latha"/>
        <w:bCs/>
        <w:sz w:val="20"/>
        <w:szCs w:val="20"/>
      </w:rPr>
      <w:t>07 10</w:t>
    </w:r>
  </w:p>
  <w:p w14:paraId="6FE2776D" w14:textId="470D06A7" w:rsidR="00B24E76" w:rsidRPr="003F282A" w:rsidRDefault="00B24E76" w:rsidP="00F22BA4">
    <w:pPr>
      <w:pStyle w:val="Fuzeile"/>
      <w:tabs>
        <w:tab w:val="clear" w:pos="9921"/>
      </w:tabs>
      <w:spacing w:before="0"/>
      <w:ind w:left="0" w:right="0"/>
      <w:jc w:val="center"/>
      <w:rPr>
        <w:rFonts w:ascii="Arial" w:hAnsi="Arial" w:cs="Latha"/>
        <w:bCs/>
        <w:sz w:val="20"/>
        <w:szCs w:val="20"/>
      </w:rPr>
    </w:pPr>
    <w:r w:rsidRPr="0040650A">
      <w:rPr>
        <w:rFonts w:ascii="Arial" w:hAnsi="Arial" w:cs="Latha"/>
        <w:bCs/>
        <w:sz w:val="20"/>
        <w:szCs w:val="20"/>
      </w:rPr>
      <w:fldChar w:fldCharType="begin"/>
    </w:r>
    <w:r w:rsidRPr="0040650A">
      <w:rPr>
        <w:rFonts w:ascii="Arial" w:hAnsi="Arial" w:cs="Latha"/>
        <w:bCs/>
        <w:sz w:val="20"/>
        <w:szCs w:val="20"/>
      </w:rPr>
      <w:instrText xml:space="preserve"> FILENAME </w:instrText>
    </w:r>
    <w:r w:rsidRPr="0040650A">
      <w:rPr>
        <w:rFonts w:ascii="Arial" w:hAnsi="Arial" w:cs="Latha"/>
        <w:bCs/>
        <w:sz w:val="20"/>
        <w:szCs w:val="20"/>
      </w:rPr>
      <w:fldChar w:fldCharType="separate"/>
    </w:r>
    <w:r w:rsidR="000B707E">
      <w:rPr>
        <w:rFonts w:ascii="Arial" w:hAnsi="Arial" w:cs="Latha"/>
        <w:bCs/>
        <w:noProof/>
        <w:sz w:val="20"/>
        <w:szCs w:val="20"/>
      </w:rPr>
      <w:t>FM ECM Antrag Funktion 20230710</w:t>
    </w:r>
    <w:r w:rsidRPr="0040650A">
      <w:rPr>
        <w:rFonts w:ascii="Arial" w:hAnsi="Arial" w:cs="Latha"/>
        <w:bCs/>
        <w:sz w:val="20"/>
        <w:szCs w:val="20"/>
      </w:rPr>
      <w:fldChar w:fldCharType="end"/>
    </w:r>
    <w:r>
      <w:rPr>
        <w:rFonts w:ascii="Arial" w:hAnsi="Arial" w:cs="Latha"/>
        <w:bCs/>
        <w:sz w:val="20"/>
        <w:szCs w:val="20"/>
      </w:rPr>
      <w:t xml:space="preserve"> </w:t>
    </w:r>
    <w:r>
      <w:rPr>
        <w:rFonts w:ascii="Arial" w:hAnsi="Arial" w:cs="Latha"/>
        <w:bCs/>
        <w:sz w:val="20"/>
        <w:szCs w:val="20"/>
      </w:rPr>
      <w:tab/>
    </w:r>
    <w:r>
      <w:rPr>
        <w:rFonts w:ascii="Arial" w:hAnsi="Arial" w:cs="Latha"/>
        <w:bCs/>
        <w:sz w:val="20"/>
        <w:szCs w:val="20"/>
      </w:rPr>
      <w:tab/>
    </w:r>
    <w:r w:rsidRPr="003F282A">
      <w:rPr>
        <w:rFonts w:ascii="Arial" w:hAnsi="Arial" w:cs="Latha"/>
        <w:bCs/>
        <w:sz w:val="20"/>
        <w:szCs w:val="20"/>
      </w:rPr>
      <w:fldChar w:fldCharType="begin"/>
    </w:r>
    <w:r w:rsidRPr="003F282A">
      <w:rPr>
        <w:rFonts w:ascii="Arial" w:hAnsi="Arial" w:cs="Latha"/>
        <w:bCs/>
        <w:sz w:val="20"/>
        <w:szCs w:val="20"/>
      </w:rPr>
      <w:instrText xml:space="preserve"> PAGE  \* MERGEFORMAT </w:instrText>
    </w:r>
    <w:r w:rsidRPr="003F282A">
      <w:rPr>
        <w:rFonts w:ascii="Arial" w:hAnsi="Arial" w:cs="Latha"/>
        <w:bCs/>
        <w:sz w:val="20"/>
        <w:szCs w:val="20"/>
      </w:rPr>
      <w:fldChar w:fldCharType="separate"/>
    </w:r>
    <w:r>
      <w:rPr>
        <w:rFonts w:ascii="Arial" w:hAnsi="Arial" w:cs="Latha"/>
        <w:bCs/>
        <w:noProof/>
        <w:sz w:val="20"/>
        <w:szCs w:val="20"/>
      </w:rPr>
      <w:t>2</w:t>
    </w:r>
    <w:r w:rsidRPr="003F282A">
      <w:rPr>
        <w:rFonts w:ascii="Arial" w:hAnsi="Arial" w:cs="Latha"/>
        <w:bCs/>
        <w:sz w:val="20"/>
        <w:szCs w:val="20"/>
      </w:rPr>
      <w:fldChar w:fldCharType="end"/>
    </w:r>
    <w:r w:rsidRPr="003F282A">
      <w:rPr>
        <w:rFonts w:ascii="Arial" w:hAnsi="Arial" w:cs="Latha"/>
        <w:bCs/>
        <w:sz w:val="20"/>
        <w:szCs w:val="20"/>
      </w:rPr>
      <w:t>/</w:t>
    </w:r>
    <w:r w:rsidRPr="003F282A">
      <w:rPr>
        <w:rStyle w:val="Seitenzahl"/>
        <w:rFonts w:ascii="Arial" w:hAnsi="Arial" w:cs="Latha"/>
        <w:bCs/>
        <w:sz w:val="20"/>
        <w:szCs w:val="20"/>
      </w:rPr>
      <w:fldChar w:fldCharType="begin"/>
    </w:r>
    <w:r w:rsidRPr="003F282A">
      <w:rPr>
        <w:rStyle w:val="Seitenzahl"/>
        <w:rFonts w:ascii="Arial" w:hAnsi="Arial" w:cs="Latha"/>
        <w:bCs/>
        <w:sz w:val="20"/>
        <w:szCs w:val="20"/>
      </w:rPr>
      <w:instrText xml:space="preserve"> NUMPAGES </w:instrText>
    </w:r>
    <w:r w:rsidRPr="003F282A">
      <w:rPr>
        <w:rStyle w:val="Seitenzahl"/>
        <w:rFonts w:ascii="Arial" w:hAnsi="Arial" w:cs="Latha"/>
        <w:bCs/>
        <w:sz w:val="20"/>
        <w:szCs w:val="20"/>
      </w:rPr>
      <w:fldChar w:fldCharType="separate"/>
    </w:r>
    <w:r>
      <w:rPr>
        <w:rStyle w:val="Seitenzahl"/>
        <w:rFonts w:ascii="Arial" w:hAnsi="Arial" w:cs="Latha"/>
        <w:bCs/>
        <w:noProof/>
        <w:sz w:val="20"/>
        <w:szCs w:val="20"/>
      </w:rPr>
      <w:t>4</w:t>
    </w:r>
    <w:r w:rsidRPr="003F282A">
      <w:rPr>
        <w:rStyle w:val="Seitenzahl"/>
        <w:rFonts w:ascii="Arial" w:hAnsi="Arial" w:cs="Latha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07A76" w14:textId="77777777" w:rsidR="00B24E76" w:rsidRDefault="00B24E76">
      <w:pPr>
        <w:spacing w:before="0" w:after="0"/>
      </w:pPr>
      <w:r>
        <w:separator/>
      </w:r>
    </w:p>
  </w:footnote>
  <w:footnote w:type="continuationSeparator" w:id="0">
    <w:p w14:paraId="42851102" w14:textId="77777777" w:rsidR="00B24E76" w:rsidRDefault="00B24E76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462"/>
    <w:rsid w:val="00005638"/>
    <w:rsid w:val="00020481"/>
    <w:rsid w:val="000275D7"/>
    <w:rsid w:val="0003332B"/>
    <w:rsid w:val="00057024"/>
    <w:rsid w:val="0007204E"/>
    <w:rsid w:val="0009517A"/>
    <w:rsid w:val="00095EC5"/>
    <w:rsid w:val="000B707E"/>
    <w:rsid w:val="000C05F4"/>
    <w:rsid w:val="0010566A"/>
    <w:rsid w:val="00116B20"/>
    <w:rsid w:val="00116DBD"/>
    <w:rsid w:val="001A53A9"/>
    <w:rsid w:val="001C2929"/>
    <w:rsid w:val="001C47C1"/>
    <w:rsid w:val="001D515B"/>
    <w:rsid w:val="0021752B"/>
    <w:rsid w:val="00237C41"/>
    <w:rsid w:val="002B2A08"/>
    <w:rsid w:val="002B487B"/>
    <w:rsid w:val="002C1D84"/>
    <w:rsid w:val="002E4703"/>
    <w:rsid w:val="00311D12"/>
    <w:rsid w:val="003A2C35"/>
    <w:rsid w:val="003B6C8C"/>
    <w:rsid w:val="003F282A"/>
    <w:rsid w:val="003F2AD9"/>
    <w:rsid w:val="00414982"/>
    <w:rsid w:val="00420D79"/>
    <w:rsid w:val="004456A1"/>
    <w:rsid w:val="004561E9"/>
    <w:rsid w:val="004721B6"/>
    <w:rsid w:val="00490881"/>
    <w:rsid w:val="004C2882"/>
    <w:rsid w:val="004E54FB"/>
    <w:rsid w:val="004F211C"/>
    <w:rsid w:val="0052206A"/>
    <w:rsid w:val="00533790"/>
    <w:rsid w:val="00533BD5"/>
    <w:rsid w:val="005408A3"/>
    <w:rsid w:val="005751D1"/>
    <w:rsid w:val="00587FAD"/>
    <w:rsid w:val="00596A11"/>
    <w:rsid w:val="005A2756"/>
    <w:rsid w:val="005E7C7C"/>
    <w:rsid w:val="00656D13"/>
    <w:rsid w:val="00691375"/>
    <w:rsid w:val="006E4FA7"/>
    <w:rsid w:val="0073202A"/>
    <w:rsid w:val="007519F8"/>
    <w:rsid w:val="007A0031"/>
    <w:rsid w:val="007A4938"/>
    <w:rsid w:val="007C6DD2"/>
    <w:rsid w:val="007D4463"/>
    <w:rsid w:val="00812284"/>
    <w:rsid w:val="008520B1"/>
    <w:rsid w:val="00856C40"/>
    <w:rsid w:val="00865025"/>
    <w:rsid w:val="008F4036"/>
    <w:rsid w:val="00925EEB"/>
    <w:rsid w:val="00942B1A"/>
    <w:rsid w:val="00945363"/>
    <w:rsid w:val="009868BA"/>
    <w:rsid w:val="009A1CBB"/>
    <w:rsid w:val="009E7275"/>
    <w:rsid w:val="009F2462"/>
    <w:rsid w:val="00A16009"/>
    <w:rsid w:val="00A55FB0"/>
    <w:rsid w:val="00A80FD1"/>
    <w:rsid w:val="00A9119F"/>
    <w:rsid w:val="00AB66CC"/>
    <w:rsid w:val="00AD6F2C"/>
    <w:rsid w:val="00B24E76"/>
    <w:rsid w:val="00B30996"/>
    <w:rsid w:val="00BA2706"/>
    <w:rsid w:val="00BF59FF"/>
    <w:rsid w:val="00C40F8E"/>
    <w:rsid w:val="00C56207"/>
    <w:rsid w:val="00D45117"/>
    <w:rsid w:val="00DA1486"/>
    <w:rsid w:val="00DB1C1B"/>
    <w:rsid w:val="00DD7637"/>
    <w:rsid w:val="00E6338E"/>
    <w:rsid w:val="00E64BCE"/>
    <w:rsid w:val="00E74E2D"/>
    <w:rsid w:val="00E85A71"/>
    <w:rsid w:val="00E97C0E"/>
    <w:rsid w:val="00EB4C26"/>
    <w:rsid w:val="00ED5E7A"/>
    <w:rsid w:val="00F22BA4"/>
    <w:rsid w:val="00FE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CE20A"/>
  <w15:chartTrackingRefBased/>
  <w15:docId w15:val="{7FA59831-F993-4FC2-A357-E8CE8A913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F2462"/>
    <w:pPr>
      <w:spacing w:before="120" w:after="120"/>
      <w:jc w:val="both"/>
    </w:pPr>
    <w:rPr>
      <w:rFonts w:ascii="Times New Roman" w:eastAsia="Times New Roman" w:hAnsi="Times New Roman"/>
      <w:sz w:val="24"/>
      <w:szCs w:val="24"/>
      <w:lang w:val="en-GB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F2462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berschrift4">
    <w:name w:val="heading 4"/>
    <w:basedOn w:val="Standard"/>
    <w:next w:val="Standard"/>
    <w:link w:val="berschrift4Zchn"/>
    <w:rsid w:val="00DD7637"/>
    <w:pPr>
      <w:keepNext/>
      <w:spacing w:before="240"/>
      <w:jc w:val="left"/>
      <w:outlineLvl w:val="3"/>
    </w:pPr>
    <w:rPr>
      <w:rFonts w:ascii="Arial" w:hAnsi="Arial"/>
      <w:b/>
      <w:bCs/>
      <w:smallCaps/>
      <w:sz w:val="22"/>
      <w:szCs w:val="2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9F2462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uzeileZchn">
    <w:name w:val="Fußzeile Zchn"/>
    <w:link w:val="Fuzeile"/>
    <w:rsid w:val="009F2462"/>
    <w:rPr>
      <w:rFonts w:ascii="Times New Roman" w:eastAsia="Times New Roman" w:hAnsi="Times New Roman" w:cs="Times New Roman"/>
      <w:sz w:val="24"/>
      <w:szCs w:val="24"/>
      <w:lang w:val="en-GB" w:eastAsia="de-DE"/>
    </w:rPr>
  </w:style>
  <w:style w:type="paragraph" w:customStyle="1" w:styleId="SectionTitle">
    <w:name w:val="SectionTitle"/>
    <w:basedOn w:val="Standard"/>
    <w:next w:val="berschrift1"/>
    <w:rsid w:val="009F2462"/>
    <w:pPr>
      <w:keepNext/>
      <w:spacing w:after="360"/>
      <w:jc w:val="center"/>
    </w:pPr>
    <w:rPr>
      <w:b/>
      <w:smallCaps/>
      <w:sz w:val="28"/>
    </w:rPr>
  </w:style>
  <w:style w:type="character" w:customStyle="1" w:styleId="berschrift1Zchn">
    <w:name w:val="Überschrift 1 Zchn"/>
    <w:link w:val="berschrift1"/>
    <w:uiPriority w:val="9"/>
    <w:rsid w:val="009F2462"/>
    <w:rPr>
      <w:rFonts w:ascii="Cambria" w:eastAsia="Times New Roman" w:hAnsi="Cambria" w:cs="Times New Roman"/>
      <w:b/>
      <w:bCs/>
      <w:color w:val="365F91"/>
      <w:sz w:val="28"/>
      <w:szCs w:val="28"/>
      <w:lang w:val="en-GB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246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F2462"/>
    <w:rPr>
      <w:rFonts w:ascii="Tahoma" w:eastAsia="Times New Roman" w:hAnsi="Tahoma" w:cs="Tahoma"/>
      <w:sz w:val="16"/>
      <w:szCs w:val="16"/>
      <w:lang w:val="en-GB" w:eastAsia="de-DE"/>
    </w:rPr>
  </w:style>
  <w:style w:type="paragraph" w:styleId="Kopfzeile">
    <w:name w:val="header"/>
    <w:basedOn w:val="Standard"/>
    <w:link w:val="KopfzeileZchn"/>
    <w:uiPriority w:val="99"/>
    <w:unhideWhenUsed/>
    <w:rsid w:val="00EB4C26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link w:val="Kopfzeile"/>
    <w:uiPriority w:val="99"/>
    <w:rsid w:val="00EB4C26"/>
    <w:rPr>
      <w:rFonts w:ascii="Times New Roman" w:eastAsia="Times New Roman" w:hAnsi="Times New Roman"/>
      <w:sz w:val="24"/>
      <w:szCs w:val="24"/>
      <w:lang w:val="en-GB" w:eastAsia="de-DE"/>
    </w:rPr>
  </w:style>
  <w:style w:type="character" w:styleId="Seitenzahl">
    <w:name w:val="page number"/>
    <w:basedOn w:val="Absatz-Standardschriftart"/>
    <w:rsid w:val="003F282A"/>
  </w:style>
  <w:style w:type="paragraph" w:customStyle="1" w:styleId="Englisch">
    <w:name w:val="Englisch"/>
    <w:basedOn w:val="Standard"/>
    <w:link w:val="EnglischZchn"/>
    <w:qFormat/>
    <w:rsid w:val="00812284"/>
    <w:pPr>
      <w:spacing w:before="0" w:line="276" w:lineRule="auto"/>
    </w:pPr>
    <w:rPr>
      <w:rFonts w:ascii="Calibri" w:hAnsi="Calibri"/>
      <w:sz w:val="18"/>
    </w:rPr>
  </w:style>
  <w:style w:type="character" w:customStyle="1" w:styleId="EnglischZchn">
    <w:name w:val="Englisch Zchn"/>
    <w:basedOn w:val="Absatz-Standardschriftart"/>
    <w:link w:val="Englisch"/>
    <w:rsid w:val="00812284"/>
    <w:rPr>
      <w:rFonts w:eastAsia="Times New Roman"/>
      <w:sz w:val="18"/>
      <w:szCs w:val="24"/>
      <w:lang w:val="en-GB" w:eastAsia="de-DE"/>
    </w:rPr>
  </w:style>
  <w:style w:type="character" w:customStyle="1" w:styleId="berschrift4Zchn">
    <w:name w:val="Überschrift 4 Zchn"/>
    <w:basedOn w:val="Absatz-Standardschriftart"/>
    <w:link w:val="berschrift4"/>
    <w:rsid w:val="00DD7637"/>
    <w:rPr>
      <w:rFonts w:ascii="Arial" w:eastAsia="Times New Roman" w:hAnsi="Arial"/>
      <w:b/>
      <w:bCs/>
      <w:smallCaps/>
      <w:sz w:val="22"/>
      <w:szCs w:val="28"/>
      <w:lang w:val="de-DE" w:eastAsia="de-DE"/>
    </w:rPr>
  </w:style>
  <w:style w:type="character" w:customStyle="1" w:styleId="English">
    <w:name w:val="English"/>
    <w:basedOn w:val="Absatz-Standardschriftart"/>
    <w:uiPriority w:val="1"/>
    <w:qFormat/>
    <w:rsid w:val="00DD7637"/>
    <w:rPr>
      <w:i/>
      <w:iCs/>
      <w:lang w:val="en-GB"/>
    </w:rPr>
  </w:style>
  <w:style w:type="paragraph" w:customStyle="1" w:styleId="Leistung">
    <w:name w:val="Leistung"/>
    <w:basedOn w:val="Standard"/>
    <w:link w:val="LeistungZchn"/>
    <w:qFormat/>
    <w:rsid w:val="00DD7637"/>
    <w:pPr>
      <w:widowControl w:val="0"/>
      <w:spacing w:before="0" w:after="40"/>
      <w:jc w:val="left"/>
    </w:pPr>
    <w:rPr>
      <w:rFonts w:ascii="Arial" w:hAnsi="Arial"/>
      <w:sz w:val="14"/>
      <w:szCs w:val="14"/>
      <w:lang w:val="de-DE"/>
    </w:rPr>
  </w:style>
  <w:style w:type="character" w:customStyle="1" w:styleId="LeistungZchn">
    <w:name w:val="Leistung Zchn"/>
    <w:basedOn w:val="Absatz-Standardschriftart"/>
    <w:link w:val="Leistung"/>
    <w:rsid w:val="00DD7637"/>
    <w:rPr>
      <w:rFonts w:ascii="Arial" w:eastAsia="Times New Roman" w:hAnsi="Arial"/>
      <w:sz w:val="14"/>
      <w:szCs w:val="14"/>
      <w:lang w:val="de-DE" w:eastAsia="de-DE"/>
    </w:rPr>
  </w:style>
  <w:style w:type="paragraph" w:styleId="Dokumentstruktur">
    <w:name w:val="Document Map"/>
    <w:basedOn w:val="Standard"/>
    <w:link w:val="DokumentstrukturZchn"/>
    <w:semiHidden/>
    <w:rsid w:val="00DD7637"/>
    <w:pPr>
      <w:shd w:val="clear" w:color="auto" w:fill="000080"/>
      <w:spacing w:before="0" w:after="0"/>
      <w:jc w:val="left"/>
    </w:pPr>
    <w:rPr>
      <w:rFonts w:ascii="Tahoma" w:hAnsi="Tahoma" w:cs="Tahoma"/>
      <w:lang w:val="de-DE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DD7637"/>
    <w:rPr>
      <w:rFonts w:ascii="Tahoma" w:eastAsia="Times New Roman" w:hAnsi="Tahoma" w:cs="Tahoma"/>
      <w:sz w:val="24"/>
      <w:szCs w:val="24"/>
      <w:shd w:val="clear" w:color="auto" w:fill="00008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1511</Words>
  <Characters>9524</Characters>
  <Application>Microsoft Office Word</Application>
  <DocSecurity>0</DocSecurity>
  <Lines>79</Lines>
  <Paragraphs>22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ECM Antrag Funktion</vt:lpstr>
      <vt:lpstr/>
    </vt:vector>
  </TitlesOfParts>
  <Company>European Railway Agency</Company>
  <LinksUpToDate>false</LinksUpToDate>
  <CharactersWithSpaces>11013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ECM Antrag Funktion</dc:title>
  <dc:subject/>
  <dc:creator>Schmid</dc:creator>
  <cp:keywords/>
  <cp:lastModifiedBy>Romana Krenn (ERC)</cp:lastModifiedBy>
  <cp:revision>25</cp:revision>
  <dcterms:created xsi:type="dcterms:W3CDTF">2023-01-11T09:57:00Z</dcterms:created>
  <dcterms:modified xsi:type="dcterms:W3CDTF">2023-07-27T06:30:00Z</dcterms:modified>
</cp:coreProperties>
</file>